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A020" w14:textId="188FD50F" w:rsidR="00E476D9" w:rsidRDefault="00E13D88">
      <w:pPr>
        <w:rPr>
          <w:sz w:val="28"/>
          <w:szCs w:val="28"/>
        </w:rPr>
      </w:pPr>
      <w:r w:rsidRPr="008910BB">
        <w:rPr>
          <w:sz w:val="28"/>
          <w:szCs w:val="28"/>
        </w:rPr>
        <w:t xml:space="preserve">Сайт </w:t>
      </w:r>
      <w:r w:rsidR="007224A2">
        <w:rPr>
          <w:sz w:val="28"/>
          <w:szCs w:val="28"/>
        </w:rPr>
        <w:t xml:space="preserve">по обучению английскому языку на Мальте </w:t>
      </w:r>
      <w:hyperlink r:id="rId4" w:history="1">
        <w:r w:rsidR="007224A2" w:rsidRPr="006677F7">
          <w:rPr>
            <w:rStyle w:val="a3"/>
            <w:sz w:val="28"/>
            <w:szCs w:val="28"/>
          </w:rPr>
          <w:t>https://openmalta.com/ru/</w:t>
        </w:r>
      </w:hyperlink>
    </w:p>
    <w:p w14:paraId="3E2459BB" w14:textId="71AFBA79" w:rsidR="00E13D88" w:rsidRDefault="00E13D88" w:rsidP="00E13D88">
      <w:r w:rsidRPr="00E13D88">
        <w:rPr>
          <w:b/>
        </w:rPr>
        <w:t>Срок продвижения</w:t>
      </w:r>
      <w:r w:rsidRPr="00E13D88">
        <w:t xml:space="preserve">: </w:t>
      </w:r>
      <w:r w:rsidR="007224A2">
        <w:t>5</w:t>
      </w:r>
      <w:r w:rsidRPr="00E13D88">
        <w:t xml:space="preserve"> месяцев (</w:t>
      </w:r>
      <w:r w:rsidR="007224A2">
        <w:t>январь</w:t>
      </w:r>
      <w:r w:rsidRPr="00E13D88">
        <w:t>-</w:t>
      </w:r>
      <w:r w:rsidR="007224A2">
        <w:t>май</w:t>
      </w:r>
      <w:r w:rsidRPr="00E13D88">
        <w:t xml:space="preserve"> 201</w:t>
      </w:r>
      <w:r w:rsidR="007224A2">
        <w:t>8</w:t>
      </w:r>
      <w:r w:rsidRPr="00E13D88">
        <w:t xml:space="preserve"> года)</w:t>
      </w:r>
    </w:p>
    <w:p w14:paraId="337C7B97" w14:textId="034DCEF1" w:rsidR="008910BB" w:rsidRPr="00E13D88" w:rsidRDefault="008910BB" w:rsidP="00E13D88">
      <w:r w:rsidRPr="008910BB">
        <w:rPr>
          <w:b/>
        </w:rPr>
        <w:t>Тематика:</w:t>
      </w:r>
      <w:r>
        <w:t xml:space="preserve"> </w:t>
      </w:r>
      <w:r w:rsidR="007224A2">
        <w:t>обучение английскому языку на Мальте</w:t>
      </w:r>
      <w:r>
        <w:t>, малый бизнес</w:t>
      </w:r>
    </w:p>
    <w:p w14:paraId="13932843" w14:textId="77777777" w:rsidR="00E13D88" w:rsidRPr="00E13D88" w:rsidRDefault="00E13D88" w:rsidP="00E13D88">
      <w:pPr>
        <w:rPr>
          <w:b/>
        </w:rPr>
      </w:pPr>
      <w:r w:rsidRPr="00E13D88">
        <w:rPr>
          <w:b/>
        </w:rPr>
        <w:t xml:space="preserve">Задача: </w:t>
      </w:r>
    </w:p>
    <w:p w14:paraId="7A776259" w14:textId="77777777" w:rsidR="00F33ED3" w:rsidRDefault="007224A2" w:rsidP="00E13D88">
      <w:r>
        <w:t xml:space="preserve">Сайт был создан, </w:t>
      </w:r>
      <w:r w:rsidR="00F33ED3">
        <w:t xml:space="preserve">затем </w:t>
      </w:r>
      <w:r>
        <w:t xml:space="preserve">около года висел без движения. </w:t>
      </w:r>
    </w:p>
    <w:p w14:paraId="0F7C5734" w14:textId="54B68E21" w:rsidR="00E13D88" w:rsidRPr="00E13D88" w:rsidRDefault="007224A2" w:rsidP="00E13D88">
      <w:bookmarkStart w:id="0" w:name="_GoBack"/>
      <w:bookmarkEnd w:id="0"/>
      <w:r>
        <w:t>Надо было полностью переделать разделы, написать тексты, и</w:t>
      </w:r>
      <w:r w:rsidR="00E13D88" w:rsidRPr="00E13D88">
        <w:t>справить технические ошибки</w:t>
      </w:r>
      <w:r w:rsidR="00E13D88">
        <w:t>, из-за которых сайт «не видят» поисковые системы</w:t>
      </w:r>
      <w:r w:rsidR="00E13D88" w:rsidRPr="00E13D88">
        <w:t xml:space="preserve">. </w:t>
      </w:r>
      <w:r w:rsidR="008910BB">
        <w:t>На начало работы в</w:t>
      </w:r>
      <w:r w:rsidR="00E13D88">
        <w:t xml:space="preserve"> </w:t>
      </w:r>
      <w:r w:rsidR="00C81030">
        <w:t>п</w:t>
      </w:r>
      <w:r w:rsidR="00E13D88">
        <w:t xml:space="preserve">оиске есть только </w:t>
      </w:r>
      <w:r>
        <w:t>2</w:t>
      </w:r>
      <w:r w:rsidR="00E13D88">
        <w:t xml:space="preserve"> страниц</w:t>
      </w:r>
      <w:r>
        <w:t>ы</w:t>
      </w:r>
      <w:r w:rsidR="00E13D88">
        <w:t>.</w:t>
      </w:r>
    </w:p>
    <w:p w14:paraId="302A1698" w14:textId="081B22D9" w:rsidR="00E13D88" w:rsidRPr="00E13D88" w:rsidRDefault="00E13D88" w:rsidP="00E13D88">
      <w:r w:rsidRPr="00E13D88">
        <w:t>Увеличить число ключевых слов в выдаче</w:t>
      </w:r>
      <w:r>
        <w:t xml:space="preserve"> – на начало работы в поиске </w:t>
      </w:r>
      <w:r w:rsidR="00C870AB">
        <w:t xml:space="preserve">было </w:t>
      </w:r>
      <w:r>
        <w:t>только название сайта</w:t>
      </w:r>
      <w:r w:rsidRPr="00E13D88">
        <w:t xml:space="preserve">. </w:t>
      </w:r>
    </w:p>
    <w:p w14:paraId="59B1A19B" w14:textId="77777777" w:rsidR="00E13D88" w:rsidRPr="00E13D88" w:rsidRDefault="00E13D88" w:rsidP="00E13D88">
      <w:r w:rsidRPr="00E13D88">
        <w:t xml:space="preserve">Подобрать семантическое ядро. </w:t>
      </w:r>
    </w:p>
    <w:p w14:paraId="0E918FBA" w14:textId="747D51ED" w:rsidR="00E13D88" w:rsidRDefault="00E13D88" w:rsidP="00E13D88">
      <w:r w:rsidRPr="00E13D88">
        <w:t>Оптимизировать тексты.</w:t>
      </w:r>
    </w:p>
    <w:p w14:paraId="06BCD8E1" w14:textId="74798CAE" w:rsidR="00C81030" w:rsidRPr="00E13D88" w:rsidRDefault="00C81030" w:rsidP="00E13D88">
      <w:r>
        <w:t>Привести клиентов.</w:t>
      </w:r>
    </w:p>
    <w:p w14:paraId="014392F0" w14:textId="77777777" w:rsidR="00E13D88" w:rsidRPr="00E13D88" w:rsidRDefault="00E13D88" w:rsidP="00E13D88">
      <w:r w:rsidRPr="00E13D88">
        <w:rPr>
          <w:b/>
        </w:rPr>
        <w:t>Итог работы</w:t>
      </w:r>
      <w:r w:rsidRPr="00E13D88">
        <w:t xml:space="preserve">: </w:t>
      </w:r>
    </w:p>
    <w:p w14:paraId="1868B5CA" w14:textId="57109BFA" w:rsidR="00E13D88" w:rsidRPr="00E13D88" w:rsidRDefault="00E13D88" w:rsidP="00E13D88">
      <w:r w:rsidRPr="00E13D88">
        <w:t>Проведен технический анализ. Исправлены ошибки, влиявшие на выдачу в поиске</w:t>
      </w:r>
      <w:r w:rsidR="00C81030">
        <w:t>, сокращено время загрузки сайта.</w:t>
      </w:r>
    </w:p>
    <w:p w14:paraId="0412CD7F" w14:textId="0A0E3393" w:rsidR="00E13D88" w:rsidRPr="00E13D88" w:rsidRDefault="00E13D88" w:rsidP="00E13D88">
      <w:r w:rsidRPr="00E13D88">
        <w:t xml:space="preserve">Кроме технической части, собрано семантическое ядро, </w:t>
      </w:r>
      <w:r w:rsidR="00C81030">
        <w:t>написаны</w:t>
      </w:r>
      <w:r w:rsidR="007224A2">
        <w:t>/переписаны и оптимизированы</w:t>
      </w:r>
      <w:r w:rsidRPr="00E13D88">
        <w:t xml:space="preserve"> все тексты на сайте</w:t>
      </w:r>
      <w:r w:rsidR="00C81030">
        <w:t xml:space="preserve"> с учетом оптимизации – более </w:t>
      </w:r>
      <w:r w:rsidR="007224A2">
        <w:t>3</w:t>
      </w:r>
      <w:r w:rsidR="00C81030">
        <w:t>0 текстов</w:t>
      </w:r>
      <w:r w:rsidRPr="00E13D88">
        <w:t xml:space="preserve">. </w:t>
      </w:r>
    </w:p>
    <w:p w14:paraId="23EB7CDF" w14:textId="67435915" w:rsidR="00985643" w:rsidRPr="00E13D88" w:rsidRDefault="00985643" w:rsidP="00E13D88">
      <w:r>
        <w:t>Благодаря грамотно</w:t>
      </w:r>
      <w:r w:rsidR="00034AB4">
        <w:t>м</w:t>
      </w:r>
      <w:r>
        <w:t>у продвижению</w:t>
      </w:r>
      <w:r w:rsidR="00034AB4">
        <w:t xml:space="preserve"> в довольно узкой нише</w:t>
      </w:r>
      <w:r>
        <w:t xml:space="preserve"> на сайт </w:t>
      </w:r>
      <w:r w:rsidR="00784D74">
        <w:t>стали приходить</w:t>
      </w:r>
      <w:r>
        <w:t xml:space="preserve"> клиенты из ЦА</w:t>
      </w:r>
      <w:r w:rsidR="00034AB4">
        <w:t xml:space="preserve">. </w:t>
      </w:r>
    </w:p>
    <w:p w14:paraId="30AD821D" w14:textId="31111E9C" w:rsidR="00E13D88" w:rsidRDefault="00E13D88" w:rsidP="00E13D88">
      <w:pPr>
        <w:rPr>
          <w:b/>
        </w:rPr>
      </w:pPr>
      <w:r w:rsidRPr="00E13D88">
        <w:rPr>
          <w:b/>
        </w:rPr>
        <w:t xml:space="preserve">Скриншот Яндекс </w:t>
      </w:r>
      <w:r w:rsidR="006116D9">
        <w:rPr>
          <w:b/>
        </w:rPr>
        <w:t>Метрика</w:t>
      </w:r>
      <w:r w:rsidRPr="00E13D88">
        <w:rPr>
          <w:b/>
        </w:rPr>
        <w:t xml:space="preserve"> – динамика за </w:t>
      </w:r>
      <w:r w:rsidR="006116D9">
        <w:rPr>
          <w:b/>
        </w:rPr>
        <w:t>5</w:t>
      </w:r>
      <w:r w:rsidRPr="00E13D88">
        <w:rPr>
          <w:b/>
        </w:rPr>
        <w:t xml:space="preserve"> месяцев.</w:t>
      </w:r>
    </w:p>
    <w:p w14:paraId="18A9885A" w14:textId="605177BB" w:rsidR="00337B8A" w:rsidRDefault="006116D9" w:rsidP="00E13D88">
      <w:pPr>
        <w:rPr>
          <w:b/>
        </w:rPr>
      </w:pPr>
      <w:r>
        <w:rPr>
          <w:b/>
          <w:noProof/>
        </w:rPr>
        <w:drawing>
          <wp:inline distT="0" distB="0" distL="0" distR="0" wp14:anchorId="306B2590" wp14:editId="294E8EAB">
            <wp:extent cx="3558540" cy="19278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льта статисти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53F3E" w14:textId="7B052263" w:rsidR="00337B8A" w:rsidRDefault="00337B8A" w:rsidP="00E13D88">
      <w:pPr>
        <w:rPr>
          <w:b/>
        </w:rPr>
      </w:pPr>
    </w:p>
    <w:p w14:paraId="0A46C8D7" w14:textId="763B7890" w:rsidR="006116D9" w:rsidRDefault="006116D9" w:rsidP="0056797B">
      <w:r>
        <w:t xml:space="preserve">С учетом того, что изначальные данные были нулевые, сравнивать особо не с чем)) На скриншоте вверху видно, что посетителей на сайте не было совсем. И </w:t>
      </w:r>
      <w:r w:rsidR="00FB438E">
        <w:t>ниже приведен</w:t>
      </w:r>
      <w:r>
        <w:t xml:space="preserve"> итог по работе за пять месяцев по Яндекс Метрике. Клиенты в среднем просматривали 3 и более страниц (это значит, приходила целевая аудитория). Время просмотра – более 5 минут. Приведены популярные запросы, по которым приходили клиенты. Тематика запросов точно соответствует направлению сайта</w:t>
      </w:r>
      <w:proofErr w:type="gramStart"/>
      <w:r>
        <w:t xml:space="preserve">. </w:t>
      </w:r>
      <w:proofErr w:type="gramEnd"/>
      <w:r>
        <w:t>Все это говорит о том, что все работы по оптимизации были проведены верно.</w:t>
      </w:r>
    </w:p>
    <w:p w14:paraId="0F6DF6BD" w14:textId="67107608" w:rsidR="006116D9" w:rsidRDefault="006116D9" w:rsidP="0056797B">
      <w:r>
        <w:rPr>
          <w:noProof/>
        </w:rPr>
        <w:lastRenderedPageBreak/>
        <w:drawing>
          <wp:inline distT="0" distB="0" distL="0" distR="0" wp14:anchorId="7D8CED37" wp14:editId="3B34FAB3">
            <wp:extent cx="5940425" cy="3835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льта еще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C15C" w14:textId="77777777" w:rsidR="006116D9" w:rsidRDefault="006116D9" w:rsidP="0056797B"/>
    <w:p w14:paraId="3C02805C" w14:textId="7A827BF1" w:rsidR="0056797B" w:rsidRPr="0056797B" w:rsidRDefault="0056797B" w:rsidP="0056797B">
      <w:r w:rsidRPr="0056797B">
        <w:t xml:space="preserve">Буду рада помочь Вам в продвижении вашего сайта. Цены на продвижение и тарифные планы можете увидеть на моем сайте </w:t>
      </w:r>
      <w:hyperlink r:id="rId7" w:history="1">
        <w:r w:rsidRPr="0056797B">
          <w:rPr>
            <w:rStyle w:val="a3"/>
          </w:rPr>
          <w:t>http://proseosite.ru/price-seo-prodvizhenie-sajta/</w:t>
        </w:r>
      </w:hyperlink>
    </w:p>
    <w:p w14:paraId="51AE7AF2" w14:textId="77777777" w:rsidR="00B67A78" w:rsidRDefault="00B67A78" w:rsidP="0056797B">
      <w:pPr>
        <w:rPr>
          <w:b/>
        </w:rPr>
      </w:pPr>
    </w:p>
    <w:p w14:paraId="4703146D" w14:textId="1DD6BA1C" w:rsidR="00FA5DC4" w:rsidRPr="0056797B" w:rsidRDefault="00BC526E" w:rsidP="0056797B">
      <w:pPr>
        <w:rPr>
          <w:b/>
        </w:rPr>
      </w:pPr>
      <w:r w:rsidRPr="0056797B">
        <w:rPr>
          <w:b/>
        </w:rPr>
        <w:t xml:space="preserve">Маргариты </w:t>
      </w:r>
      <w:proofErr w:type="spellStart"/>
      <w:r w:rsidRPr="0056797B">
        <w:rPr>
          <w:b/>
        </w:rPr>
        <w:t>Епатко</w:t>
      </w:r>
      <w:proofErr w:type="spellEnd"/>
    </w:p>
    <w:p w14:paraId="5C336C9E" w14:textId="77777777" w:rsidR="0056797B" w:rsidRPr="0056797B" w:rsidRDefault="00BC526E" w:rsidP="0056797B">
      <w:proofErr w:type="spellStart"/>
      <w:r w:rsidRPr="0056797B">
        <w:rPr>
          <w:b/>
          <w:lang w:val="en-US"/>
        </w:rPr>
        <w:t>mepatkolg</w:t>
      </w:r>
      <w:proofErr w:type="spellEnd"/>
      <w:r w:rsidRPr="00B67A78">
        <w:rPr>
          <w:b/>
        </w:rPr>
        <w:t>@</w:t>
      </w:r>
      <w:proofErr w:type="spellStart"/>
      <w:r w:rsidRPr="0056797B">
        <w:rPr>
          <w:b/>
          <w:lang w:val="en-US"/>
        </w:rPr>
        <w:t>gmail</w:t>
      </w:r>
      <w:proofErr w:type="spellEnd"/>
      <w:r w:rsidRPr="00B67A78">
        <w:rPr>
          <w:b/>
        </w:rPr>
        <w:t>.</w:t>
      </w:r>
      <w:r w:rsidRPr="0056797B">
        <w:rPr>
          <w:b/>
          <w:lang w:val="en-US"/>
        </w:rPr>
        <w:t>com</w:t>
      </w:r>
    </w:p>
    <w:p w14:paraId="3BDACD21" w14:textId="77777777" w:rsidR="0056797B" w:rsidRPr="0056797B" w:rsidRDefault="0056797B" w:rsidP="0056797B"/>
    <w:p w14:paraId="60FFF05A" w14:textId="77777777" w:rsidR="0056797B" w:rsidRPr="00E13D88" w:rsidRDefault="0056797B"/>
    <w:sectPr w:rsidR="0056797B" w:rsidRPr="00E1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12"/>
    <w:rsid w:val="00034AB4"/>
    <w:rsid w:val="002E0915"/>
    <w:rsid w:val="0032025D"/>
    <w:rsid w:val="00337B8A"/>
    <w:rsid w:val="0056797B"/>
    <w:rsid w:val="006116D9"/>
    <w:rsid w:val="007224A2"/>
    <w:rsid w:val="00784D74"/>
    <w:rsid w:val="008910BB"/>
    <w:rsid w:val="00956412"/>
    <w:rsid w:val="00985643"/>
    <w:rsid w:val="00B67A78"/>
    <w:rsid w:val="00BC526E"/>
    <w:rsid w:val="00C81030"/>
    <w:rsid w:val="00C870AB"/>
    <w:rsid w:val="00E13D88"/>
    <w:rsid w:val="00E476D9"/>
    <w:rsid w:val="00F33ED3"/>
    <w:rsid w:val="00F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4396"/>
  <w15:chartTrackingRefBased/>
  <w15:docId w15:val="{1EE1AF90-66A4-41DB-94D5-F6378AD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D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3D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seosite.ru/price-seo-prodvizhenie-saj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https://openmalta.com/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Романько</dc:creator>
  <cp:keywords/>
  <dc:description/>
  <cp:lastModifiedBy>Артем Романько</cp:lastModifiedBy>
  <cp:revision>20</cp:revision>
  <dcterms:created xsi:type="dcterms:W3CDTF">2017-11-07T13:12:00Z</dcterms:created>
  <dcterms:modified xsi:type="dcterms:W3CDTF">2018-12-12T11:49:00Z</dcterms:modified>
</cp:coreProperties>
</file>