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A8" w:rsidRPr="00C30FBD" w:rsidRDefault="008D5420" w:rsidP="009F688F">
      <w:pPr>
        <w:pStyle w:val="a3"/>
        <w:jc w:val="both"/>
      </w:pPr>
      <w:r w:rsidRPr="00C30FBD">
        <w:t xml:space="preserve">Выбор музыкальной </w:t>
      </w:r>
      <w:r w:rsidR="009F688F" w:rsidRPr="00C30FBD">
        <w:t>студии</w:t>
      </w:r>
      <w:r w:rsidRPr="00C30FBD">
        <w:t xml:space="preserve"> в Бутово для себя или ребенка: программы, стоимость, отзывы учащихся.</w:t>
      </w:r>
    </w:p>
    <w:p w:rsidR="002B63A8" w:rsidRPr="00C30FBD" w:rsidRDefault="002B63A8" w:rsidP="009F688F">
      <w:pPr>
        <w:pStyle w:val="1"/>
        <w:spacing w:before="0"/>
        <w:jc w:val="center"/>
      </w:pPr>
      <w:r w:rsidRPr="00C30FBD">
        <w:t xml:space="preserve">Музыкальная школа в </w:t>
      </w:r>
      <w:r w:rsidR="008D5420" w:rsidRPr="00C30FBD">
        <w:t>Бутово</w:t>
      </w:r>
    </w:p>
    <w:p w:rsidR="00D572CF" w:rsidRPr="00C30FBD" w:rsidRDefault="00D572CF" w:rsidP="009F688F">
      <w:pPr>
        <w:spacing w:after="0"/>
        <w:jc w:val="both"/>
      </w:pPr>
      <w:r w:rsidRPr="00C30FBD">
        <w:t>Бутово – один из самых больших «спальных» районов Москвы. Здесь идет застройка новых микрорайонов, открываются школы</w:t>
      </w:r>
      <w:r w:rsidR="00ED3DA6" w:rsidRPr="00C30FBD">
        <w:t>, творческие центры, музыкальные школы. Выбрать студию для ребенка</w:t>
      </w:r>
      <w:r w:rsidR="009964E3" w:rsidRPr="00C30FBD">
        <w:t xml:space="preserve"> поближе к дому</w:t>
      </w:r>
      <w:r w:rsidR="00ED3DA6" w:rsidRPr="00C30FBD">
        <w:t xml:space="preserve"> и </w:t>
      </w:r>
      <w:r w:rsidR="009964E3" w:rsidRPr="00C30FBD">
        <w:t xml:space="preserve">найти </w:t>
      </w:r>
      <w:r w:rsidR="00ED3DA6" w:rsidRPr="00C30FBD">
        <w:t xml:space="preserve">курс для себя стало проще. </w:t>
      </w:r>
    </w:p>
    <w:p w:rsidR="00CB3613" w:rsidRPr="00C30FBD" w:rsidRDefault="00CB3613" w:rsidP="009F688F">
      <w:pPr>
        <w:spacing w:after="0"/>
        <w:jc w:val="both"/>
      </w:pPr>
    </w:p>
    <w:p w:rsidR="002B63A8" w:rsidRPr="00C30FBD" w:rsidRDefault="002B63A8" w:rsidP="009F688F">
      <w:pPr>
        <w:pStyle w:val="2"/>
        <w:spacing w:before="0"/>
      </w:pPr>
      <w:r w:rsidRPr="00C30FBD">
        <w:t>Как выбрать школу</w:t>
      </w:r>
    </w:p>
    <w:p w:rsidR="00ED3DA6" w:rsidRPr="00C30FBD" w:rsidRDefault="00ED3DA6" w:rsidP="009F688F">
      <w:pPr>
        <w:spacing w:after="0"/>
        <w:jc w:val="both"/>
      </w:pPr>
      <w:proofErr w:type="gramStart"/>
      <w:r w:rsidRPr="00C30FBD">
        <w:t xml:space="preserve">Еще несколько лет назад многие возили детей на музыку в соседнее </w:t>
      </w:r>
      <w:proofErr w:type="spellStart"/>
      <w:r w:rsidRPr="00C30FBD">
        <w:t>Ясенево</w:t>
      </w:r>
      <w:proofErr w:type="spellEnd"/>
      <w:r w:rsidRPr="00C30FBD">
        <w:t xml:space="preserve">, а сегодня и в самом Бутово есть муниципальные и частные </w:t>
      </w:r>
      <w:r w:rsidR="009F688F" w:rsidRPr="00C30FBD">
        <w:t>студии</w:t>
      </w:r>
      <w:r w:rsidRPr="00C30FBD">
        <w:t xml:space="preserve"> для любого возраста. </w:t>
      </w:r>
      <w:proofErr w:type="gramEnd"/>
    </w:p>
    <w:p w:rsidR="004C3214" w:rsidRPr="00C30FBD" w:rsidRDefault="004C3214" w:rsidP="009F688F">
      <w:pPr>
        <w:spacing w:after="0"/>
        <w:jc w:val="both"/>
      </w:pPr>
      <w:r w:rsidRPr="00C30FBD">
        <w:t>Определиться с выбором школы можно, посетив</w:t>
      </w:r>
      <w:r w:rsidR="009964E3" w:rsidRPr="00C30FBD">
        <w:t xml:space="preserve"> дни открытых дверей. В государственных школах они часто проводятся в конце мая, а в частных – в начале учебного года. Во время посещения школы полезно выяснить следующее:</w:t>
      </w:r>
    </w:p>
    <w:p w:rsidR="009964E3" w:rsidRPr="00C30FBD" w:rsidRDefault="009964E3" w:rsidP="009F688F">
      <w:pPr>
        <w:pStyle w:val="a5"/>
        <w:numPr>
          <w:ilvl w:val="0"/>
          <w:numId w:val="1"/>
        </w:numPr>
        <w:spacing w:after="0"/>
        <w:jc w:val="both"/>
      </w:pPr>
      <w:r w:rsidRPr="00C30FBD">
        <w:t xml:space="preserve">Программа и срок обучения. </w:t>
      </w:r>
    </w:p>
    <w:p w:rsidR="009964E3" w:rsidRPr="00C30FBD" w:rsidRDefault="009964E3" w:rsidP="009F688F">
      <w:pPr>
        <w:pStyle w:val="a5"/>
        <w:numPr>
          <w:ilvl w:val="0"/>
          <w:numId w:val="1"/>
        </w:numPr>
        <w:spacing w:after="0"/>
        <w:jc w:val="both"/>
      </w:pPr>
      <w:r w:rsidRPr="00C30FBD">
        <w:t>Стоимость абонемента</w:t>
      </w:r>
    </w:p>
    <w:p w:rsidR="009964E3" w:rsidRPr="00C30FBD" w:rsidRDefault="009964E3" w:rsidP="009F688F">
      <w:pPr>
        <w:pStyle w:val="a5"/>
        <w:numPr>
          <w:ilvl w:val="0"/>
          <w:numId w:val="1"/>
        </w:numPr>
        <w:spacing w:after="0"/>
        <w:jc w:val="both"/>
      </w:pPr>
      <w:r w:rsidRPr="00C30FBD">
        <w:t>Дополнительные платежи. В некоторых школах приходится оплачивать ремонт помещений и учебные материалы.</w:t>
      </w:r>
    </w:p>
    <w:p w:rsidR="002C1FC8" w:rsidRPr="00C30FBD" w:rsidRDefault="002C1FC8" w:rsidP="009F688F">
      <w:pPr>
        <w:pStyle w:val="a5"/>
        <w:numPr>
          <w:ilvl w:val="0"/>
          <w:numId w:val="1"/>
        </w:numPr>
        <w:spacing w:after="0"/>
        <w:jc w:val="both"/>
      </w:pPr>
      <w:r w:rsidRPr="00C30FBD">
        <w:t xml:space="preserve">Достижения и отзывы </w:t>
      </w:r>
      <w:proofErr w:type="gramStart"/>
      <w:r w:rsidRPr="00C30FBD">
        <w:t>занимающихся</w:t>
      </w:r>
      <w:proofErr w:type="gramEnd"/>
    </w:p>
    <w:p w:rsidR="009964E3" w:rsidRPr="00C30FBD" w:rsidRDefault="009964E3" w:rsidP="009F688F">
      <w:pPr>
        <w:spacing w:after="0"/>
        <w:jc w:val="both"/>
      </w:pPr>
      <w:r w:rsidRPr="00C30FBD">
        <w:t xml:space="preserve">Обязательно заранее познакомьтесь с преподавателем. Если выбираем </w:t>
      </w:r>
      <w:r w:rsidR="009F688F" w:rsidRPr="00C30FBD">
        <w:t>курсы</w:t>
      </w:r>
      <w:r w:rsidRPr="00C30FBD">
        <w:t xml:space="preserve"> для ребенка, лучше взять его с собой на день открытых дверей. Адаптация к новым условиям пройдет быстрее.</w:t>
      </w:r>
    </w:p>
    <w:p w:rsidR="00EE0B6D" w:rsidRPr="00C30FBD" w:rsidRDefault="00EE0B6D" w:rsidP="009F688F">
      <w:pPr>
        <w:pStyle w:val="2"/>
        <w:spacing w:before="0"/>
      </w:pPr>
    </w:p>
    <w:p w:rsidR="002B63A8" w:rsidRPr="00C30FBD" w:rsidRDefault="002B63A8" w:rsidP="009F688F">
      <w:pPr>
        <w:pStyle w:val="2"/>
        <w:spacing w:before="0"/>
      </w:pPr>
      <w:r w:rsidRPr="00C30FBD">
        <w:t>Кому пригодится школа</w:t>
      </w:r>
    </w:p>
    <w:p w:rsidR="00857D0E" w:rsidRPr="00C30FBD" w:rsidRDefault="00857D0E" w:rsidP="009F688F">
      <w:pPr>
        <w:spacing w:after="0"/>
        <w:jc w:val="both"/>
      </w:pPr>
      <w:r w:rsidRPr="00C30FBD">
        <w:t xml:space="preserve">Заниматься музыкой при желании может каждый. </w:t>
      </w:r>
      <w:r w:rsidR="008D49B2" w:rsidRPr="00C30FBD">
        <w:t>Взрослым уроки игры помогают снять стресс и отдохнуть после работы.</w:t>
      </w:r>
    </w:p>
    <w:p w:rsidR="008D49B2" w:rsidRPr="00C30FBD" w:rsidRDefault="00857D0E" w:rsidP="009F688F">
      <w:pPr>
        <w:spacing w:after="0"/>
        <w:jc w:val="both"/>
      </w:pPr>
      <w:r w:rsidRPr="00C30FBD">
        <w:t xml:space="preserve">Для детей занятия </w:t>
      </w:r>
      <w:r w:rsidR="009F688F" w:rsidRPr="00C30FBD">
        <w:t>в музыкальной студии</w:t>
      </w:r>
      <w:r w:rsidR="00CB3613" w:rsidRPr="00C30FBD">
        <w:t xml:space="preserve"> – дополнительное общение со сверстниками.</w:t>
      </w:r>
      <w:r w:rsidR="008D49B2" w:rsidRPr="00C30FBD">
        <w:t xml:space="preserve"> </w:t>
      </w:r>
      <w:r w:rsidR="00CB3613" w:rsidRPr="00C30FBD">
        <w:t xml:space="preserve"> </w:t>
      </w:r>
      <w:r w:rsidR="008D49B2" w:rsidRPr="00C30FBD">
        <w:t xml:space="preserve">Здесь ребенка </w:t>
      </w:r>
      <w:r w:rsidR="00EE0B6D" w:rsidRPr="00C30FBD">
        <w:t>на</w:t>
      </w:r>
      <w:r w:rsidR="008D49B2" w:rsidRPr="00C30FBD">
        <w:t>учат трудиться, быть более внимательным, правильно распределять свое время. У малышей занятия музыкой развивают мелкую моторику рук, а школьникам с развитым слухом легче поддаются иностранные языки.</w:t>
      </w:r>
    </w:p>
    <w:p w:rsidR="00857D0E" w:rsidRPr="00C30FBD" w:rsidRDefault="00CB3613" w:rsidP="009F688F">
      <w:pPr>
        <w:spacing w:after="0"/>
        <w:jc w:val="both"/>
      </w:pPr>
      <w:r w:rsidRPr="00C30FBD">
        <w:t>Занятия будут полезны людям творческих специальностей (актерам, аниматорам, ведущим) для расширения своих профессиональных возможностей.</w:t>
      </w:r>
    </w:p>
    <w:p w:rsidR="000126D9" w:rsidRPr="00C30FBD" w:rsidRDefault="000126D9" w:rsidP="009F688F">
      <w:pPr>
        <w:spacing w:after="0"/>
      </w:pPr>
    </w:p>
    <w:p w:rsidR="002B63A8" w:rsidRPr="00C30FBD" w:rsidRDefault="002B63A8" w:rsidP="009F688F">
      <w:pPr>
        <w:pStyle w:val="2"/>
        <w:spacing w:before="0"/>
      </w:pPr>
      <w:r w:rsidRPr="00C30FBD">
        <w:t>Что изучают в музыкальной школе</w:t>
      </w:r>
    </w:p>
    <w:p w:rsidR="00831EB6" w:rsidRPr="00C30FBD" w:rsidRDefault="00831EB6" w:rsidP="009F688F">
      <w:pPr>
        <w:spacing w:after="0"/>
        <w:jc w:val="both"/>
      </w:pPr>
      <w:r w:rsidRPr="00C30FBD">
        <w:t>Главным предметом в детской музыкальной студии является «специальность» – индивидуальный урок игры, где учащиеся осваивают технику владения инструментом.</w:t>
      </w:r>
    </w:p>
    <w:p w:rsidR="00831EB6" w:rsidRPr="00C30FBD" w:rsidRDefault="00831EB6" w:rsidP="009F688F">
      <w:pPr>
        <w:spacing w:after="0"/>
        <w:jc w:val="both"/>
      </w:pPr>
      <w:r w:rsidRPr="00C30FBD">
        <w:t>На уроках сольфеджио изучают нотную грамоту, историю искусства, учатся дирижировать и слушать музыку. Дополнением к сольфеджио в некоторых школах является урок музыкальной литературы.</w:t>
      </w:r>
    </w:p>
    <w:p w:rsidR="00831EB6" w:rsidRPr="00C30FBD" w:rsidRDefault="00831EB6" w:rsidP="009F688F">
      <w:pPr>
        <w:spacing w:after="0"/>
        <w:jc w:val="both"/>
      </w:pPr>
      <w:r w:rsidRPr="00C30FBD">
        <w:t>Часто программа обучения включает отдельные классы по ансамблевому исполнению, аккомпанементу, композиции.</w:t>
      </w:r>
    </w:p>
    <w:p w:rsidR="00831EB6" w:rsidRPr="00C30FBD" w:rsidRDefault="00831EB6" w:rsidP="009F688F">
      <w:pPr>
        <w:spacing w:after="0"/>
      </w:pPr>
    </w:p>
    <w:p w:rsidR="002B63A8" w:rsidRPr="00C30FBD" w:rsidRDefault="002B63A8" w:rsidP="009F688F">
      <w:pPr>
        <w:pStyle w:val="2"/>
        <w:spacing w:before="0"/>
      </w:pPr>
      <w:r w:rsidRPr="00C30FBD">
        <w:t>Как и где можно применить полученные знания</w:t>
      </w:r>
    </w:p>
    <w:p w:rsidR="00A70A87" w:rsidRPr="00C30FBD" w:rsidRDefault="00A70A87" w:rsidP="009F688F">
      <w:pPr>
        <w:spacing w:after="0"/>
        <w:jc w:val="both"/>
      </w:pPr>
      <w:r w:rsidRPr="00C30FBD">
        <w:t xml:space="preserve">Выпускники музыкальных школ работают </w:t>
      </w:r>
      <w:proofErr w:type="spellStart"/>
      <w:r w:rsidRPr="00C30FBD">
        <w:t>бэк-вокалистами</w:t>
      </w:r>
      <w:proofErr w:type="spellEnd"/>
      <w:r w:rsidRPr="00C30FBD">
        <w:t>, музыкантами, аккомпаниаторами, сочиняют музыку и играют в группах</w:t>
      </w:r>
      <w:r w:rsidR="001B1951" w:rsidRPr="00C30FBD">
        <w:t>, принимаю</w:t>
      </w:r>
      <w:r w:rsidR="0091367B" w:rsidRPr="00C30FBD">
        <w:t>т участие в телевизионных проекта</w:t>
      </w:r>
      <w:r w:rsidR="001B1951" w:rsidRPr="00C30FBD">
        <w:t>х</w:t>
      </w:r>
      <w:r w:rsidRPr="00C30FBD">
        <w:t xml:space="preserve">. При желании обучение можно продолжить в музыкальном училище или академии культуры. </w:t>
      </w:r>
    </w:p>
    <w:p w:rsidR="00A70A87" w:rsidRPr="00C30FBD" w:rsidRDefault="001B1951" w:rsidP="009F688F">
      <w:pPr>
        <w:spacing w:after="0"/>
        <w:jc w:val="both"/>
      </w:pPr>
      <w:r w:rsidRPr="00C30FBD">
        <w:t xml:space="preserve">Дети, занимающиеся в ДМШ, выступают на школьных утренниках, выступают на городских праздниках. </w:t>
      </w:r>
      <w:r w:rsidR="00A70A87" w:rsidRPr="00C30FBD">
        <w:t>Умение петь играть на музыкальном инструменте пригодится на творческом экзамене в театральных ВУЗах.</w:t>
      </w:r>
      <w:r w:rsidRPr="00C30FBD">
        <w:t xml:space="preserve"> </w:t>
      </w:r>
    </w:p>
    <w:p w:rsidR="001B1951" w:rsidRPr="00C30FBD" w:rsidRDefault="001B1951" w:rsidP="009F688F">
      <w:pPr>
        <w:spacing w:after="0"/>
        <w:jc w:val="both"/>
      </w:pPr>
      <w:r w:rsidRPr="00C30FBD">
        <w:lastRenderedPageBreak/>
        <w:t>Даже начинающему музыканту под силу удивить своих домочадцев новым этюдом или песней, превратив обычный вечер в маленькую семейную вечеринку.</w:t>
      </w:r>
    </w:p>
    <w:p w:rsidR="00ED3DA6" w:rsidRPr="00C30FBD" w:rsidRDefault="00ED3DA6" w:rsidP="009F688F">
      <w:pPr>
        <w:spacing w:after="0"/>
      </w:pPr>
    </w:p>
    <w:p w:rsidR="002B63A8" w:rsidRPr="00C30FBD" w:rsidRDefault="002B63A8" w:rsidP="009F688F">
      <w:pPr>
        <w:pStyle w:val="2"/>
        <w:spacing w:before="0"/>
      </w:pPr>
      <w:r w:rsidRPr="00C30FBD">
        <w:t xml:space="preserve">Отзывы тех, кто окончил музыкальную школу </w:t>
      </w:r>
    </w:p>
    <w:p w:rsidR="000126D9" w:rsidRPr="00C30FBD" w:rsidRDefault="000126D9" w:rsidP="009F688F">
      <w:pPr>
        <w:spacing w:after="0"/>
        <w:jc w:val="both"/>
      </w:pPr>
      <w:r w:rsidRPr="00C30FBD">
        <w:t>«Музыкальная школа</w:t>
      </w:r>
      <w:r w:rsidR="00CC0562" w:rsidRPr="00C30FBD">
        <w:t xml:space="preserve"> им</w:t>
      </w:r>
      <w:proofErr w:type="gramStart"/>
      <w:r w:rsidR="00CC0562" w:rsidRPr="00C30FBD">
        <w:t>.К</w:t>
      </w:r>
      <w:proofErr w:type="gramEnd"/>
      <w:r w:rsidR="00CC0562" w:rsidRPr="00C30FBD">
        <w:t>райнева</w:t>
      </w:r>
      <w:r w:rsidRPr="00C30FBD">
        <w:t xml:space="preserve"> в Бутово</w:t>
      </w:r>
      <w:r w:rsidR="00CC0562" w:rsidRPr="00C30FBD">
        <w:t xml:space="preserve"> все детство была моим вторым домом. </w:t>
      </w:r>
      <w:r w:rsidR="00B42D01" w:rsidRPr="00C30FBD">
        <w:t xml:space="preserve">До сих пор общаемся с ребятами из класса, многие продолжают заниматься музыкой, кто-то поступил в училище, кто-то играет «для себя». </w:t>
      </w:r>
      <w:r w:rsidR="00CC0562" w:rsidRPr="00C30FBD">
        <w:t>Я до сих пор благодарна своим педагогам з</w:t>
      </w:r>
      <w:r w:rsidR="00B42D01" w:rsidRPr="00C30FBD">
        <w:t>а то, что научили трудиться, не опускать руки перед сложностями</w:t>
      </w:r>
      <w:r w:rsidRPr="00C30FBD">
        <w:t>»</w:t>
      </w:r>
      <w:r w:rsidR="00B42D01" w:rsidRPr="00C30FBD">
        <w:t>.</w:t>
      </w:r>
    </w:p>
    <w:p w:rsidR="00B42D01" w:rsidRPr="00C30FBD" w:rsidRDefault="00B42D01" w:rsidP="009F688F">
      <w:pPr>
        <w:spacing w:after="0"/>
        <w:jc w:val="right"/>
      </w:pPr>
      <w:r w:rsidRPr="00C30FBD">
        <w:t>Катя Петрова</w:t>
      </w:r>
    </w:p>
    <w:p w:rsidR="00B42D01" w:rsidRPr="00C30FBD" w:rsidRDefault="00B42D01" w:rsidP="009F688F">
      <w:pPr>
        <w:spacing w:after="0"/>
        <w:jc w:val="both"/>
      </w:pPr>
      <w:r w:rsidRPr="00C30FBD">
        <w:t>«После переезда в Москву долго не могли определиться с занятиями для ребенка. Отзывы в интернете разнились, а обратиться за советом было не к кому. Пошли наугад в «Моцарт». Посмотрели выступления учеников, пообщались с педагогами. Сейчас дочка занимается третий год. Несколько раз выступала на конкурсах, занимала призовые места. Может великого музыканта из нее и не выйдет, но для общего развития занятия очень пригодились».</w:t>
      </w:r>
    </w:p>
    <w:p w:rsidR="00B42D01" w:rsidRPr="00C30FBD" w:rsidRDefault="00B42D01" w:rsidP="009F688F">
      <w:pPr>
        <w:spacing w:after="0"/>
        <w:jc w:val="right"/>
      </w:pPr>
      <w:r w:rsidRPr="00C30FBD">
        <w:t>Екатерина Суслова</w:t>
      </w:r>
    </w:p>
    <w:p w:rsidR="000126D9" w:rsidRPr="00C30FBD" w:rsidRDefault="000126D9" w:rsidP="009F688F">
      <w:pPr>
        <w:spacing w:after="0"/>
        <w:jc w:val="both"/>
      </w:pPr>
      <w:r w:rsidRPr="00C30FBD">
        <w:t xml:space="preserve">«Занимаюсь в музыкальной </w:t>
      </w:r>
      <w:r w:rsidR="00D77480" w:rsidRPr="00C30FBD">
        <w:t>студии</w:t>
      </w:r>
      <w:r w:rsidRPr="00C30FBD">
        <w:t xml:space="preserve"> уже 2 года.</w:t>
      </w:r>
      <w:r w:rsidR="00CC0562" w:rsidRPr="00C30FBD">
        <w:t xml:space="preserve"> Параллельно с основной специальностью – фортепиано – несколько раз брала уроки игры на гитаре и ударных. Каждый поход в студию – маленький праздник, в творческой атмосфере полностью забываешь о проблемах, можешь расслабиться. Каждые </w:t>
      </w:r>
      <w:proofErr w:type="gramStart"/>
      <w:r w:rsidR="00CC0562" w:rsidRPr="00C30FBD">
        <w:t>пол года</w:t>
      </w:r>
      <w:proofErr w:type="gramEnd"/>
      <w:r w:rsidR="00CC0562" w:rsidRPr="00C30FBD">
        <w:t xml:space="preserve"> готовим программу к </w:t>
      </w:r>
      <w:r w:rsidRPr="00C30FBD">
        <w:t>отчётны</w:t>
      </w:r>
      <w:r w:rsidR="00CC0562" w:rsidRPr="00C30FBD">
        <w:t>м концертам, участвуем в городских мероприятиях</w:t>
      </w:r>
      <w:r w:rsidRPr="00C30FBD">
        <w:t>»</w:t>
      </w:r>
      <w:r w:rsidR="00CC0562" w:rsidRPr="00C30FBD">
        <w:t>.</w:t>
      </w:r>
    </w:p>
    <w:p w:rsidR="00ED3DA6" w:rsidRPr="00C30FBD" w:rsidRDefault="00B42D01" w:rsidP="009F688F">
      <w:pPr>
        <w:spacing w:after="0"/>
        <w:jc w:val="right"/>
      </w:pPr>
      <w:r w:rsidRPr="00C30FBD">
        <w:t>Наталья Ивлева</w:t>
      </w:r>
    </w:p>
    <w:p w:rsidR="002B63A8" w:rsidRPr="00C30FBD" w:rsidRDefault="008A2715" w:rsidP="009F688F">
      <w:pPr>
        <w:pStyle w:val="2"/>
        <w:spacing w:before="0"/>
      </w:pPr>
      <w:r w:rsidRPr="00C30FBD">
        <w:t>Правила поступления в музыкальную школу</w:t>
      </w:r>
    </w:p>
    <w:p w:rsidR="008A2715" w:rsidRPr="00C30FBD" w:rsidRDefault="006D63AB" w:rsidP="009F688F">
      <w:pPr>
        <w:spacing w:after="0"/>
        <w:jc w:val="both"/>
      </w:pPr>
      <w:r w:rsidRPr="00C30FBD">
        <w:t>Для посещения занятий в</w:t>
      </w:r>
      <w:r w:rsidR="008A2715" w:rsidRPr="00C30FBD">
        <w:t xml:space="preserve"> частн</w:t>
      </w:r>
      <w:r w:rsidRPr="00C30FBD">
        <w:t xml:space="preserve">ой </w:t>
      </w:r>
      <w:r w:rsidR="0091367B" w:rsidRPr="00C30FBD">
        <w:t>студии</w:t>
      </w:r>
      <w:r w:rsidR="008A2715" w:rsidRPr="00C30FBD">
        <w:t xml:space="preserve"> достаточно оставить заявку по телефону или на сайте и договориться о первом занятии.</w:t>
      </w:r>
    </w:p>
    <w:p w:rsidR="008A2715" w:rsidRPr="00C30FBD" w:rsidRDefault="008A2715" w:rsidP="009F688F">
      <w:pPr>
        <w:spacing w:after="0"/>
        <w:jc w:val="both"/>
      </w:pPr>
      <w:r w:rsidRPr="00C30FBD">
        <w:t>Для записи ребен</w:t>
      </w:r>
      <w:r w:rsidR="00420616" w:rsidRPr="00C30FBD">
        <w:t>ка на обучение в государственное учреждение</w:t>
      </w:r>
      <w:r w:rsidRPr="00C30FBD">
        <w:t xml:space="preserve"> потребуется собрать пакет документов и пройти вступительное прослушивание. Подать заявку на обучение можно через официальный сайт мэра Москвы, в разделе «Дополнительное образование».</w:t>
      </w:r>
      <w:r w:rsidR="00420616" w:rsidRPr="00C30FBD">
        <w:t xml:space="preserve"> После регистрации </w:t>
      </w:r>
      <w:r w:rsidR="006D63AB" w:rsidRPr="00C30FBD">
        <w:t xml:space="preserve">потребуется </w:t>
      </w:r>
      <w:r w:rsidR="00E97052" w:rsidRPr="00C30FBD">
        <w:t>занести в студию</w:t>
      </w:r>
      <w:r w:rsidR="006D63AB" w:rsidRPr="00C30FBD">
        <w:t>:</w:t>
      </w:r>
    </w:p>
    <w:p w:rsidR="008A2715" w:rsidRPr="00C30FBD" w:rsidRDefault="008A2715" w:rsidP="009F688F">
      <w:pPr>
        <w:pStyle w:val="a5"/>
        <w:numPr>
          <w:ilvl w:val="0"/>
          <w:numId w:val="2"/>
        </w:numPr>
        <w:spacing w:after="0"/>
        <w:jc w:val="both"/>
      </w:pPr>
      <w:r w:rsidRPr="00C30FBD">
        <w:t xml:space="preserve">Заявление о приеме на музыкальное отделение </w:t>
      </w:r>
      <w:r w:rsidR="006D63AB" w:rsidRPr="00C30FBD">
        <w:t>ДШИ</w:t>
      </w:r>
    </w:p>
    <w:p w:rsidR="008A2715" w:rsidRPr="00C30FBD" w:rsidRDefault="008A2715" w:rsidP="009F688F">
      <w:pPr>
        <w:pStyle w:val="a5"/>
        <w:numPr>
          <w:ilvl w:val="0"/>
          <w:numId w:val="2"/>
        </w:numPr>
        <w:spacing w:after="0"/>
        <w:jc w:val="both"/>
      </w:pPr>
      <w:r w:rsidRPr="00C30FBD">
        <w:t xml:space="preserve">Согласие на обработку персональных данных </w:t>
      </w:r>
    </w:p>
    <w:p w:rsidR="008A2715" w:rsidRPr="00C30FBD" w:rsidRDefault="008A2715" w:rsidP="009F688F">
      <w:pPr>
        <w:pStyle w:val="a5"/>
        <w:numPr>
          <w:ilvl w:val="0"/>
          <w:numId w:val="2"/>
        </w:numPr>
        <w:spacing w:after="0"/>
        <w:jc w:val="both"/>
      </w:pPr>
      <w:r w:rsidRPr="00C30FBD">
        <w:t>Ксерокопи</w:t>
      </w:r>
      <w:r w:rsidR="006D63AB" w:rsidRPr="00C30FBD">
        <w:t>ю и оригинал</w:t>
      </w:r>
      <w:r w:rsidRPr="00C30FBD">
        <w:t xml:space="preserve"> сви</w:t>
      </w:r>
      <w:r w:rsidR="006D63AB" w:rsidRPr="00C30FBD">
        <w:t>детельства о рождении ребенка</w:t>
      </w:r>
    </w:p>
    <w:p w:rsidR="006D63AB" w:rsidRPr="00C30FBD" w:rsidRDefault="006D63AB" w:rsidP="009F688F">
      <w:pPr>
        <w:spacing w:after="0"/>
      </w:pPr>
      <w:r w:rsidRPr="00C30FBD">
        <w:t>После успешного прохождения испытаний родители заключают договор на обучение ребенка за счет средств из бюджета Москвы. Для этого потребуются:</w:t>
      </w:r>
    </w:p>
    <w:p w:rsidR="006D63AB" w:rsidRPr="00C30FBD" w:rsidRDefault="006D63AB" w:rsidP="009F688F">
      <w:pPr>
        <w:pStyle w:val="a5"/>
        <w:numPr>
          <w:ilvl w:val="0"/>
          <w:numId w:val="3"/>
        </w:numPr>
        <w:spacing w:after="0"/>
      </w:pPr>
      <w:r w:rsidRPr="00C30FBD">
        <w:t>Паспорт  и СНИЛС законного представителя</w:t>
      </w:r>
    </w:p>
    <w:p w:rsidR="006D63AB" w:rsidRPr="00C30FBD" w:rsidRDefault="006D63AB" w:rsidP="009F688F">
      <w:pPr>
        <w:pStyle w:val="a5"/>
        <w:numPr>
          <w:ilvl w:val="0"/>
          <w:numId w:val="3"/>
        </w:numPr>
        <w:spacing w:after="0"/>
      </w:pPr>
      <w:r w:rsidRPr="00C30FBD">
        <w:t>2 фото ребенка (3х4)</w:t>
      </w:r>
    </w:p>
    <w:p w:rsidR="006D63AB" w:rsidRPr="00C30FBD" w:rsidRDefault="006D63AB" w:rsidP="009F688F">
      <w:pPr>
        <w:pStyle w:val="a5"/>
        <w:numPr>
          <w:ilvl w:val="0"/>
          <w:numId w:val="3"/>
        </w:numPr>
        <w:spacing w:after="0"/>
      </w:pPr>
      <w:r w:rsidRPr="00C30FBD">
        <w:t>СНИЛС ребенка</w:t>
      </w:r>
    </w:p>
    <w:p w:rsidR="006D63AB" w:rsidRPr="00C30FBD" w:rsidRDefault="006D63AB" w:rsidP="009F688F">
      <w:pPr>
        <w:pStyle w:val="a5"/>
        <w:numPr>
          <w:ilvl w:val="0"/>
          <w:numId w:val="3"/>
        </w:numPr>
        <w:spacing w:after="0"/>
      </w:pPr>
      <w:r w:rsidRPr="00C30FBD">
        <w:t>Медицинская справка о допуске к занятиям</w:t>
      </w:r>
    </w:p>
    <w:p w:rsidR="006D63AB" w:rsidRPr="00C30FBD" w:rsidRDefault="006D63AB" w:rsidP="009F688F">
      <w:pPr>
        <w:spacing w:after="0"/>
        <w:jc w:val="both"/>
      </w:pPr>
      <w:r w:rsidRPr="00C30FBD">
        <w:t xml:space="preserve">Подробная информация о датах прослушивания </w:t>
      </w:r>
      <w:r w:rsidR="008B5CFB" w:rsidRPr="00C30FBD">
        <w:t xml:space="preserve">на новый сезон </w:t>
      </w:r>
      <w:r w:rsidRPr="00C30FBD">
        <w:t>появляется на сайте</w:t>
      </w:r>
      <w:r w:rsidR="008B5CFB" w:rsidRPr="00C30FBD">
        <w:t xml:space="preserve"> в конце учебного года.</w:t>
      </w:r>
    </w:p>
    <w:p w:rsidR="002B63A8" w:rsidRPr="00C30FBD" w:rsidRDefault="002B63A8" w:rsidP="009F688F">
      <w:pPr>
        <w:pStyle w:val="2"/>
        <w:spacing w:before="0"/>
      </w:pPr>
      <w:r w:rsidRPr="00C30FBD">
        <w:t>С</w:t>
      </w:r>
      <w:r w:rsidR="008D5420" w:rsidRPr="00C30FBD">
        <w:t>еверное Б</w:t>
      </w:r>
      <w:r w:rsidRPr="00C30FBD">
        <w:t>утово. Музыкальные школы</w:t>
      </w:r>
    </w:p>
    <w:p w:rsidR="002021CD" w:rsidRPr="00C30FBD" w:rsidRDefault="00866BE4" w:rsidP="009F688F">
      <w:pPr>
        <w:spacing w:after="0"/>
        <w:jc w:val="both"/>
      </w:pPr>
      <w:r w:rsidRPr="00C30FBD">
        <w:t>На базе образовательного комплекса «Воробьевы горы» в северном Бутово работает музыкальная школа «Моцарт»</w:t>
      </w:r>
      <w:r w:rsidR="002F29F3" w:rsidRPr="00C30FBD">
        <w:t>.</w:t>
      </w:r>
      <w:r w:rsidR="002021CD" w:rsidRPr="00C30FBD">
        <w:t xml:space="preserve"> Обучение ведется на бюджетном и платном отделениях. </w:t>
      </w:r>
    </w:p>
    <w:p w:rsidR="002F29F3" w:rsidRPr="00C30FBD" w:rsidRDefault="00BC6503" w:rsidP="009F688F">
      <w:pPr>
        <w:spacing w:after="0"/>
        <w:jc w:val="both"/>
      </w:pPr>
      <w:r w:rsidRPr="00C30FBD">
        <w:t>В ДМШ</w:t>
      </w:r>
      <w:r w:rsidR="002021CD" w:rsidRPr="00C30FBD">
        <w:t xml:space="preserve"> можно освоить игру на гитаре, скрипке, фортепиано, трубе. </w:t>
      </w:r>
      <w:r w:rsidR="002F29F3" w:rsidRPr="00C30FBD">
        <w:t xml:space="preserve">Вокальное отделение реализует программу «Азбука пения» для детей 8-12 лет и </w:t>
      </w:r>
      <w:proofErr w:type="spellStart"/>
      <w:r w:rsidR="002F29F3" w:rsidRPr="00C30FBD">
        <w:t>прелагает</w:t>
      </w:r>
      <w:proofErr w:type="spellEnd"/>
      <w:r w:rsidR="002F29F3" w:rsidRPr="00C30FBD">
        <w:t xml:space="preserve"> уроки ансамблевого и сольного исполнительства для учащихся 12-18 лет.</w:t>
      </w:r>
    </w:p>
    <w:p w:rsidR="002F29F3" w:rsidRPr="00C30FBD" w:rsidRDefault="002F29F3" w:rsidP="009F688F">
      <w:pPr>
        <w:spacing w:after="0"/>
        <w:jc w:val="both"/>
      </w:pPr>
      <w:r w:rsidRPr="00C30FBD">
        <w:t xml:space="preserve">Дни открытых дверей проходят с 20 мая. В это время все желающие могут посетить отчетные концерты, открытые уроки, увидеть выступление выпускников </w:t>
      </w:r>
      <w:r w:rsidR="00420616" w:rsidRPr="00C30FBD">
        <w:t>центра</w:t>
      </w:r>
      <w:r w:rsidRPr="00C30FBD">
        <w:t>.</w:t>
      </w:r>
    </w:p>
    <w:p w:rsidR="00217FD4" w:rsidRPr="00C30FBD" w:rsidRDefault="00217FD4" w:rsidP="009F688F">
      <w:pPr>
        <w:spacing w:after="0"/>
        <w:jc w:val="both"/>
      </w:pPr>
    </w:p>
    <w:p w:rsidR="002B63A8" w:rsidRPr="00C30FBD" w:rsidRDefault="008D5420" w:rsidP="009F688F">
      <w:pPr>
        <w:pStyle w:val="2"/>
        <w:spacing w:before="0"/>
      </w:pPr>
      <w:r w:rsidRPr="00C30FBD">
        <w:t xml:space="preserve">Музыкальные школы в </w:t>
      </w:r>
      <w:proofErr w:type="gramStart"/>
      <w:r w:rsidRPr="00C30FBD">
        <w:t>южном</w:t>
      </w:r>
      <w:proofErr w:type="gramEnd"/>
      <w:r w:rsidRPr="00C30FBD">
        <w:t xml:space="preserve"> Б</w:t>
      </w:r>
      <w:r w:rsidR="002B63A8" w:rsidRPr="00C30FBD">
        <w:t>утово</w:t>
      </w:r>
    </w:p>
    <w:p w:rsidR="003F305D" w:rsidRPr="00C30FBD" w:rsidRDefault="00867E6E" w:rsidP="009F688F">
      <w:pPr>
        <w:spacing w:after="0"/>
        <w:jc w:val="both"/>
      </w:pPr>
      <w:proofErr w:type="gramStart"/>
      <w:r w:rsidRPr="00C30FBD">
        <w:t>В д</w:t>
      </w:r>
      <w:r w:rsidR="004C3214" w:rsidRPr="00C30FBD">
        <w:t>етск</w:t>
      </w:r>
      <w:r w:rsidRPr="00C30FBD">
        <w:t>ую</w:t>
      </w:r>
      <w:r w:rsidR="004C3214" w:rsidRPr="00C30FBD">
        <w:t xml:space="preserve"> школ</w:t>
      </w:r>
      <w:r w:rsidRPr="00C30FBD">
        <w:t>у</w:t>
      </w:r>
      <w:r w:rsidR="004C3214" w:rsidRPr="00C30FBD">
        <w:t xml:space="preserve"> искусств №16 и</w:t>
      </w:r>
      <w:r w:rsidRPr="00C30FBD">
        <w:t xml:space="preserve">м. В.В.Крайнева в Южном Бутово </w:t>
      </w:r>
      <w:r w:rsidR="00857D0E" w:rsidRPr="00C30FBD">
        <w:t xml:space="preserve">на юго-западе Москвы </w:t>
      </w:r>
      <w:r w:rsidRPr="00C30FBD">
        <w:t>принимают детей с 6 лет.</w:t>
      </w:r>
      <w:proofErr w:type="gramEnd"/>
      <w:r w:rsidRPr="00C30FBD">
        <w:t xml:space="preserve"> На базе школы </w:t>
      </w:r>
      <w:r w:rsidR="003F305D" w:rsidRPr="00C30FBD">
        <w:t>учат</w:t>
      </w:r>
      <w:r w:rsidRPr="00C30FBD">
        <w:t xml:space="preserve"> играть на народных инструментах, скрипке, фортепиано, флейте. Работает хоровое отделение. </w:t>
      </w:r>
    </w:p>
    <w:p w:rsidR="002B63A8" w:rsidRPr="00C30FBD" w:rsidRDefault="00867E6E" w:rsidP="009F688F">
      <w:pPr>
        <w:spacing w:after="0"/>
        <w:jc w:val="both"/>
      </w:pPr>
      <w:r w:rsidRPr="00C30FBD">
        <w:t xml:space="preserve">Зачисление на бюджетное </w:t>
      </w:r>
      <w:r w:rsidR="008C6B9C" w:rsidRPr="00C30FBD">
        <w:t>обучение</w:t>
      </w:r>
      <w:r w:rsidRPr="00C30FBD">
        <w:t xml:space="preserve"> идет по результатам вступительных </w:t>
      </w:r>
      <w:r w:rsidR="008C6B9C" w:rsidRPr="00C30FBD">
        <w:t>испытаний</w:t>
      </w:r>
      <w:r w:rsidRPr="00C30FBD">
        <w:t xml:space="preserve"> на конкурсной основе. </w:t>
      </w:r>
      <w:r w:rsidR="008C6B9C" w:rsidRPr="00C30FBD">
        <w:t xml:space="preserve">Прослушивания проходят в конце мая. </w:t>
      </w:r>
      <w:r w:rsidRPr="00C30FBD">
        <w:t xml:space="preserve">Продолжительность </w:t>
      </w:r>
      <w:r w:rsidR="008C6B9C" w:rsidRPr="00C30FBD">
        <w:t>учебы</w:t>
      </w:r>
      <w:r w:rsidRPr="00C30FBD">
        <w:t xml:space="preserve"> – 8 лет. </w:t>
      </w:r>
    </w:p>
    <w:p w:rsidR="008C6B9C" w:rsidRPr="00C30FBD" w:rsidRDefault="008C6B9C" w:rsidP="009F688F">
      <w:pPr>
        <w:spacing w:after="0"/>
        <w:jc w:val="both"/>
      </w:pPr>
      <w:r w:rsidRPr="00C30FBD">
        <w:t>На отделении платных образовательных услуг могу заниматься все желающие. В этом случае стоимость месяца занятий по дополнительной предпрофессиональной программе обойдется а 11 тыс</w:t>
      </w:r>
      <w:proofErr w:type="gramStart"/>
      <w:r w:rsidRPr="00C30FBD">
        <w:t>.р</w:t>
      </w:r>
      <w:proofErr w:type="gramEnd"/>
      <w:r w:rsidRPr="00C30FBD">
        <w:t>ублей.</w:t>
      </w:r>
    </w:p>
    <w:p w:rsidR="008C6B9C" w:rsidRPr="00C30FBD" w:rsidRDefault="008C6B9C" w:rsidP="009F688F">
      <w:pPr>
        <w:spacing w:after="0"/>
        <w:jc w:val="both"/>
      </w:pPr>
      <w:r w:rsidRPr="00C30FBD">
        <w:t xml:space="preserve">Есть в </w:t>
      </w:r>
      <w:proofErr w:type="gramStart"/>
      <w:r w:rsidRPr="00C30FBD">
        <w:t>Южном</w:t>
      </w:r>
      <w:proofErr w:type="gramEnd"/>
      <w:r w:rsidRPr="00C30FBD">
        <w:t xml:space="preserve"> Бутово и частные школы, принимающие без экзаменов. Музыкальная студия </w:t>
      </w:r>
      <w:r w:rsidRPr="00C30FBD">
        <w:rPr>
          <w:lang w:val="en-US"/>
        </w:rPr>
        <w:t>IO</w:t>
      </w:r>
      <w:r w:rsidRPr="00C30FBD">
        <w:t xml:space="preserve"> </w:t>
      </w:r>
      <w:r w:rsidRPr="00C30FBD">
        <w:rPr>
          <w:lang w:val="en-US"/>
        </w:rPr>
        <w:t>CANTO</w:t>
      </w:r>
      <w:r w:rsidRPr="00C30FBD">
        <w:t xml:space="preserve"> проводит у</w:t>
      </w:r>
      <w:r w:rsidR="00867CD2" w:rsidRPr="00C30FBD">
        <w:t xml:space="preserve">роки вокала и сольфеджио. Здесь </w:t>
      </w:r>
      <w:r w:rsidR="003F305D" w:rsidRPr="00C30FBD">
        <w:t>научат</w:t>
      </w:r>
      <w:r w:rsidR="00867CD2" w:rsidRPr="00C30FBD">
        <w:t xml:space="preserve"> играть на гитаре</w:t>
      </w:r>
      <w:r w:rsidRPr="00C30FBD">
        <w:t xml:space="preserve">, </w:t>
      </w:r>
      <w:r w:rsidR="00867CD2" w:rsidRPr="00C30FBD">
        <w:t xml:space="preserve">ударных, фортепиано. Первое занятие можно посетить бесплатно, а месячный абонемент </w:t>
      </w:r>
      <w:proofErr w:type="gramStart"/>
      <w:r w:rsidR="003F305D" w:rsidRPr="00C30FBD">
        <w:t>будет</w:t>
      </w:r>
      <w:proofErr w:type="gramEnd"/>
      <w:r w:rsidR="003F305D" w:rsidRPr="00C30FBD">
        <w:t xml:space="preserve"> </w:t>
      </w:r>
      <w:r w:rsidR="00867CD2" w:rsidRPr="00C30FBD">
        <w:t>стоит 8 тыс.руб.</w:t>
      </w:r>
    </w:p>
    <w:p w:rsidR="002B63A8" w:rsidRPr="00C30FBD" w:rsidRDefault="002B63A8" w:rsidP="009F688F">
      <w:pPr>
        <w:pStyle w:val="a3"/>
      </w:pPr>
    </w:p>
    <w:p w:rsidR="002B63A8" w:rsidRPr="00C30FBD" w:rsidRDefault="002B63A8" w:rsidP="009F688F">
      <w:pPr>
        <w:pStyle w:val="a3"/>
        <w:jc w:val="right"/>
      </w:pPr>
    </w:p>
    <w:p w:rsidR="00F3419F" w:rsidRPr="00C30FBD" w:rsidRDefault="00F3419F" w:rsidP="009F688F">
      <w:pPr>
        <w:spacing w:after="0"/>
        <w:jc w:val="right"/>
      </w:pPr>
      <w:r w:rsidRPr="00C30FBD">
        <w:t>«Мы используем звуки для создания музыки, как мы используем слова, чтобы создать язык»</w:t>
      </w:r>
    </w:p>
    <w:p w:rsidR="00F3419F" w:rsidRDefault="00F3419F" w:rsidP="009F688F">
      <w:pPr>
        <w:spacing w:after="0"/>
        <w:jc w:val="right"/>
      </w:pPr>
      <w:r w:rsidRPr="00C30FBD">
        <w:t>Фредерик Шопен</w:t>
      </w:r>
      <w:r>
        <w:t xml:space="preserve"> </w:t>
      </w:r>
    </w:p>
    <w:sectPr w:rsidR="00F3419F" w:rsidSect="00867E6E">
      <w:pgSz w:w="11909" w:h="16834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0A8"/>
    <w:multiLevelType w:val="hybridMultilevel"/>
    <w:tmpl w:val="D22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74E"/>
    <w:multiLevelType w:val="hybridMultilevel"/>
    <w:tmpl w:val="C270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1EBB"/>
    <w:multiLevelType w:val="hybridMultilevel"/>
    <w:tmpl w:val="2B84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63A8"/>
    <w:rsid w:val="000126D9"/>
    <w:rsid w:val="00136420"/>
    <w:rsid w:val="001B1951"/>
    <w:rsid w:val="002021CD"/>
    <w:rsid w:val="00217FD4"/>
    <w:rsid w:val="002B63A8"/>
    <w:rsid w:val="002C1FC8"/>
    <w:rsid w:val="002F29F3"/>
    <w:rsid w:val="003F305D"/>
    <w:rsid w:val="00420616"/>
    <w:rsid w:val="004C3214"/>
    <w:rsid w:val="00556804"/>
    <w:rsid w:val="005C0EE2"/>
    <w:rsid w:val="006D63AB"/>
    <w:rsid w:val="00787A4C"/>
    <w:rsid w:val="007D1A92"/>
    <w:rsid w:val="008214D6"/>
    <w:rsid w:val="00831EB6"/>
    <w:rsid w:val="00857D0E"/>
    <w:rsid w:val="00866BE4"/>
    <w:rsid w:val="00867CD2"/>
    <w:rsid w:val="00867E6E"/>
    <w:rsid w:val="008841D9"/>
    <w:rsid w:val="008A2715"/>
    <w:rsid w:val="008B5CFB"/>
    <w:rsid w:val="008C6B9C"/>
    <w:rsid w:val="008D49B2"/>
    <w:rsid w:val="008D5420"/>
    <w:rsid w:val="0091367B"/>
    <w:rsid w:val="009964E3"/>
    <w:rsid w:val="009A0154"/>
    <w:rsid w:val="009F688F"/>
    <w:rsid w:val="00A70A87"/>
    <w:rsid w:val="00B42D01"/>
    <w:rsid w:val="00BA2B73"/>
    <w:rsid w:val="00BC6503"/>
    <w:rsid w:val="00C30FBD"/>
    <w:rsid w:val="00CB3613"/>
    <w:rsid w:val="00CC0562"/>
    <w:rsid w:val="00D41D48"/>
    <w:rsid w:val="00D572CF"/>
    <w:rsid w:val="00D77480"/>
    <w:rsid w:val="00E336EF"/>
    <w:rsid w:val="00E97052"/>
    <w:rsid w:val="00ED3DA6"/>
    <w:rsid w:val="00EE0B6D"/>
    <w:rsid w:val="00F127D5"/>
    <w:rsid w:val="00F3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36E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B6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63A8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No Spacing"/>
    <w:uiPriority w:val="1"/>
    <w:qFormat/>
    <w:rsid w:val="002B63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2B6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B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67E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64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30</cp:revision>
  <dcterms:created xsi:type="dcterms:W3CDTF">2019-08-26T03:35:00Z</dcterms:created>
  <dcterms:modified xsi:type="dcterms:W3CDTF">2020-04-07T09:32:00Z</dcterms:modified>
</cp:coreProperties>
</file>