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44" w:rsidRDefault="00FD2944">
      <w:r>
        <w:t>Приветствую, моя дорогая!!!</w:t>
      </w:r>
    </w:p>
    <w:p w:rsidR="00CB0ACE" w:rsidRDefault="00D63D03">
      <w:r>
        <w:t xml:space="preserve">Если ты из </w:t>
      </w:r>
      <w:r w:rsidRPr="00FD2944">
        <w:rPr>
          <w:color w:val="FF0000"/>
        </w:rPr>
        <w:t>Города</w:t>
      </w:r>
      <w:r>
        <w:t xml:space="preserve">, то у меня для тебя есть отличное предложение. </w:t>
      </w:r>
      <w:r w:rsidR="003C5961">
        <w:t xml:space="preserve">Нет, я не предлагаю вступить в секту свидетелей </w:t>
      </w:r>
      <w:proofErr w:type="spellStart"/>
      <w:r w:rsidR="003C5961">
        <w:t>Иеговых</w:t>
      </w:r>
      <w:proofErr w:type="spellEnd"/>
      <w:r w:rsidR="003C5961">
        <w:t xml:space="preserve"> или погадать на картах таро. Я предлагаю тебе купить </w:t>
      </w:r>
      <w:r w:rsidR="00CB0ACE">
        <w:t>качественный кухонный гарнитур по лучшей цене. Да, да, я знаю, что тебя это заинтересовало! Но давай по порядку…</w:t>
      </w:r>
    </w:p>
    <w:p w:rsidR="0067165E" w:rsidRDefault="005C38A9">
      <w:r>
        <w:t xml:space="preserve">Меня зовут </w:t>
      </w:r>
      <w:r w:rsidRPr="00FD2944">
        <w:rPr>
          <w:color w:val="FF0000"/>
        </w:rPr>
        <w:t>Имя</w:t>
      </w:r>
      <w:r>
        <w:t>. Более 10 лет назад мы с друзьями решили открыть свой собственный бизнес по производству кухо</w:t>
      </w:r>
      <w:r w:rsidR="00B856BE">
        <w:t>нных гарнитуров, шкафов и другой</w:t>
      </w:r>
      <w:r>
        <w:t xml:space="preserve"> мебели. </w:t>
      </w:r>
      <w:r w:rsidR="00C87076">
        <w:t>Именно благодаря тому,</w:t>
      </w:r>
      <w:r w:rsidR="0048046D">
        <w:t xml:space="preserve"> что у нас имеется собственное производство, мы можем вам гарантировать </w:t>
      </w:r>
      <w:r w:rsidR="00081921">
        <w:t>самые низкие цены. Но доступность нашей мебели – это далеко не ед</w:t>
      </w:r>
      <w:r w:rsidR="0067165E">
        <w:t>инственное преимущество</w:t>
      </w:r>
      <w:r w:rsidR="00081921">
        <w:t xml:space="preserve">. </w:t>
      </w:r>
    </w:p>
    <w:p w:rsidR="00CB0ACE" w:rsidRDefault="00081921">
      <w:r>
        <w:t xml:space="preserve">Все изделия отличаются </w:t>
      </w:r>
      <w:r w:rsidR="0067165E">
        <w:t>отменным, высококлассным</w:t>
      </w:r>
      <w:r w:rsidR="00B856BE">
        <w:t xml:space="preserve"> качеством. Мы используем ТОЛЬКО</w:t>
      </w:r>
      <w:r w:rsidR="0067165E">
        <w:t xml:space="preserve"> современное о</w:t>
      </w:r>
      <w:r w:rsidR="00B856BE">
        <w:t>борудование и ЛУЧШИЕ</w:t>
      </w:r>
      <w:r w:rsidR="00277041">
        <w:t xml:space="preserve"> материалы. Даем гарантию на фурнитуру минимум 2 года. </w:t>
      </w:r>
      <w:r w:rsidR="00DA58AC">
        <w:t>Более 1000 вариантов дизайнерских решений позволяют каждому найти именно то, что он хочет.</w:t>
      </w:r>
    </w:p>
    <w:p w:rsidR="00DA58AC" w:rsidRDefault="00DA58AC">
      <w:r>
        <w:t>И если ты давно мечтала о крутой</w:t>
      </w:r>
      <w:r w:rsidR="003C6B77">
        <w:t xml:space="preserve"> недорогой</w:t>
      </w:r>
      <w:r>
        <w:t xml:space="preserve"> кухне </w:t>
      </w:r>
      <w:bookmarkStart w:id="0" w:name="_GoBack"/>
      <w:bookmarkEnd w:id="0"/>
      <w:r>
        <w:t xml:space="preserve">с гарантией, </w:t>
      </w:r>
      <w:r w:rsidR="003C6B77">
        <w:t xml:space="preserve">которая прослужит много лет, то ты зашла по адресу. </w:t>
      </w:r>
      <w:r w:rsidR="00904547">
        <w:t>Мы всегда рады помочь и воплотить</w:t>
      </w:r>
      <w:r w:rsidR="00FD2944">
        <w:t xml:space="preserve"> в жизнь даже самую смелую идею!</w:t>
      </w:r>
    </w:p>
    <w:p w:rsidR="00B856BE" w:rsidRDefault="00904547">
      <w:r>
        <w:t xml:space="preserve">Ниже представлены некоторые из наших работ. </w:t>
      </w:r>
      <w:r w:rsidR="00967D46">
        <w:t>Больше проектов и интересной инфор</w:t>
      </w:r>
      <w:r w:rsidR="00110BE4">
        <w:t xml:space="preserve">мации находится в группе. Цену можно узнать в комментариях или личных сообщениях. </w:t>
      </w:r>
    </w:p>
    <w:p w:rsidR="00904547" w:rsidRDefault="00110BE4">
      <w:r>
        <w:t>Напиши нам прямо сейчас и стань обладатель</w:t>
      </w:r>
      <w:r w:rsidR="00FD2944">
        <w:t>ницей невероятной кухни уже в течение месяца!!!</w:t>
      </w:r>
    </w:p>
    <w:sectPr w:rsidR="0090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03"/>
    <w:rsid w:val="00081921"/>
    <w:rsid w:val="00110BE4"/>
    <w:rsid w:val="00277041"/>
    <w:rsid w:val="003C5961"/>
    <w:rsid w:val="003C6B77"/>
    <w:rsid w:val="0048046D"/>
    <w:rsid w:val="005C38A9"/>
    <w:rsid w:val="0067165E"/>
    <w:rsid w:val="00904547"/>
    <w:rsid w:val="00967D46"/>
    <w:rsid w:val="00B856BE"/>
    <w:rsid w:val="00BE3021"/>
    <w:rsid w:val="00C87076"/>
    <w:rsid w:val="00CB0ACE"/>
    <w:rsid w:val="00D63D03"/>
    <w:rsid w:val="00DA58AC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2020-10-31T07:39:00Z</dcterms:created>
  <dcterms:modified xsi:type="dcterms:W3CDTF">2020-10-31T08:02:00Z</dcterms:modified>
</cp:coreProperties>
</file>