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95A86" w14:textId="756F3B69" w:rsidR="0022106C" w:rsidRDefault="0022106C">
      <w:pPr>
        <w:rPr>
          <w:sz w:val="40"/>
          <w:szCs w:val="40"/>
        </w:rPr>
      </w:pPr>
      <w:r w:rsidRPr="0022106C">
        <w:rPr>
          <w:sz w:val="40"/>
          <w:szCs w:val="40"/>
        </w:rPr>
        <w:t>Теплица</w:t>
      </w:r>
    </w:p>
    <w:p w14:paraId="474715C4" w14:textId="42793453" w:rsidR="0022106C" w:rsidRDefault="0022106C">
      <w:pPr>
        <w:rPr>
          <w:sz w:val="24"/>
          <w:szCs w:val="24"/>
        </w:rPr>
      </w:pPr>
      <w:r>
        <w:rPr>
          <w:sz w:val="24"/>
          <w:szCs w:val="24"/>
        </w:rPr>
        <w:t xml:space="preserve">Теплица – это конструкция, окна и кровля которой пропускают свет. Она нужна для выращивания растений. </w:t>
      </w:r>
    </w:p>
    <w:p w14:paraId="3ED939E8" w14:textId="710EA018" w:rsidR="0022106C" w:rsidRPr="003A4EDB" w:rsidRDefault="0022106C">
      <w:pPr>
        <w:rPr>
          <w:sz w:val="28"/>
          <w:szCs w:val="28"/>
        </w:rPr>
      </w:pPr>
      <w:r w:rsidRPr="003A4EDB">
        <w:rPr>
          <w:sz w:val="28"/>
          <w:szCs w:val="28"/>
        </w:rPr>
        <w:t>Теплицы бывают:</w:t>
      </w:r>
    </w:p>
    <w:p w14:paraId="5920A690" w14:textId="43C71A3C" w:rsidR="0022106C" w:rsidRDefault="0022106C">
      <w:pPr>
        <w:rPr>
          <w:sz w:val="24"/>
          <w:szCs w:val="24"/>
        </w:rPr>
      </w:pPr>
      <w:r>
        <w:rPr>
          <w:sz w:val="24"/>
          <w:szCs w:val="24"/>
        </w:rPr>
        <w:t>с вертикальными стенами</w:t>
      </w:r>
    </w:p>
    <w:p w14:paraId="7F302F16" w14:textId="50E59AE4" w:rsidR="0022106C" w:rsidRDefault="0022106C">
      <w:pPr>
        <w:rPr>
          <w:sz w:val="24"/>
          <w:szCs w:val="24"/>
        </w:rPr>
      </w:pPr>
      <w:r>
        <w:rPr>
          <w:sz w:val="24"/>
          <w:szCs w:val="24"/>
        </w:rPr>
        <w:t>с наклонными стенами</w:t>
      </w:r>
    </w:p>
    <w:p w14:paraId="1373F279" w14:textId="5CB7938C" w:rsidR="0022106C" w:rsidRDefault="0022106C">
      <w:pPr>
        <w:rPr>
          <w:sz w:val="24"/>
          <w:szCs w:val="24"/>
        </w:rPr>
      </w:pPr>
      <w:r>
        <w:rPr>
          <w:sz w:val="24"/>
          <w:szCs w:val="24"/>
        </w:rPr>
        <w:t xml:space="preserve">арочные </w:t>
      </w:r>
    </w:p>
    <w:p w14:paraId="09A44FA2" w14:textId="0BC8DF3E" w:rsidR="0022106C" w:rsidRDefault="0022106C">
      <w:pPr>
        <w:rPr>
          <w:sz w:val="24"/>
          <w:szCs w:val="24"/>
        </w:rPr>
      </w:pPr>
      <w:r>
        <w:rPr>
          <w:sz w:val="24"/>
          <w:szCs w:val="24"/>
        </w:rPr>
        <w:t xml:space="preserve">односкатные </w:t>
      </w:r>
    </w:p>
    <w:p w14:paraId="3429063F" w14:textId="70096E76" w:rsidR="0022106C" w:rsidRDefault="0022106C">
      <w:pPr>
        <w:rPr>
          <w:sz w:val="24"/>
          <w:szCs w:val="24"/>
        </w:rPr>
      </w:pPr>
      <w:r>
        <w:rPr>
          <w:sz w:val="24"/>
          <w:szCs w:val="24"/>
        </w:rPr>
        <w:t xml:space="preserve">двускатные </w:t>
      </w:r>
    </w:p>
    <w:p w14:paraId="34DF9051" w14:textId="600C21FC" w:rsidR="0022106C" w:rsidRDefault="0022106C">
      <w:pPr>
        <w:rPr>
          <w:sz w:val="24"/>
          <w:szCs w:val="24"/>
        </w:rPr>
      </w:pPr>
      <w:r>
        <w:rPr>
          <w:sz w:val="24"/>
          <w:szCs w:val="24"/>
        </w:rPr>
        <w:t>с крышей мансардного типа</w:t>
      </w:r>
    </w:p>
    <w:p w14:paraId="4C80B057" w14:textId="457A7859" w:rsidR="00CA08F9" w:rsidRPr="003A4EDB" w:rsidRDefault="00CA08F9">
      <w:pPr>
        <w:rPr>
          <w:sz w:val="28"/>
          <w:szCs w:val="28"/>
        </w:rPr>
      </w:pPr>
      <w:r w:rsidRPr="003A4EDB">
        <w:rPr>
          <w:sz w:val="28"/>
          <w:szCs w:val="28"/>
        </w:rPr>
        <w:t>Виды покрытия теплиц:</w:t>
      </w:r>
    </w:p>
    <w:p w14:paraId="0667CC39" w14:textId="34A2D1AF" w:rsidR="00CA08F9" w:rsidRDefault="00CA08F9">
      <w:pPr>
        <w:rPr>
          <w:sz w:val="24"/>
          <w:szCs w:val="24"/>
        </w:rPr>
      </w:pPr>
      <w:r>
        <w:rPr>
          <w:sz w:val="24"/>
          <w:szCs w:val="24"/>
        </w:rPr>
        <w:t>-Поликарбонат</w:t>
      </w:r>
    </w:p>
    <w:p w14:paraId="6552F46C" w14:textId="39EB737B" w:rsidR="00CA08F9" w:rsidRDefault="00CA08F9">
      <w:pPr>
        <w:rPr>
          <w:sz w:val="24"/>
          <w:szCs w:val="24"/>
        </w:rPr>
      </w:pPr>
      <w:r>
        <w:rPr>
          <w:sz w:val="24"/>
          <w:szCs w:val="24"/>
        </w:rPr>
        <w:t>-Стекло</w:t>
      </w:r>
    </w:p>
    <w:p w14:paraId="18BA0DBA" w14:textId="35329F70" w:rsidR="00CA08F9" w:rsidRDefault="00CA08F9">
      <w:pPr>
        <w:rPr>
          <w:sz w:val="24"/>
          <w:szCs w:val="24"/>
        </w:rPr>
      </w:pPr>
      <w:r>
        <w:rPr>
          <w:sz w:val="24"/>
          <w:szCs w:val="24"/>
        </w:rPr>
        <w:t>-Полиэтиленовая пленка</w:t>
      </w:r>
    </w:p>
    <w:p w14:paraId="721B5F14" w14:textId="3E287EF4" w:rsidR="00CA08F9" w:rsidRDefault="00CA08F9">
      <w:pPr>
        <w:rPr>
          <w:sz w:val="24"/>
          <w:szCs w:val="24"/>
        </w:rPr>
      </w:pPr>
      <w:r>
        <w:rPr>
          <w:sz w:val="24"/>
          <w:szCs w:val="24"/>
        </w:rPr>
        <w:t>Самый надежный материал для теплиц – поликарбонат. Этот материал многослоен и пропускает свет. Напоминает соты.</w:t>
      </w:r>
    </w:p>
    <w:p w14:paraId="329B3C3F" w14:textId="410890A1" w:rsidR="00CA08F9" w:rsidRDefault="00CA08F9">
      <w:pPr>
        <w:rPr>
          <w:sz w:val="24"/>
          <w:szCs w:val="24"/>
        </w:rPr>
      </w:pPr>
      <w:r>
        <w:rPr>
          <w:sz w:val="24"/>
          <w:szCs w:val="24"/>
        </w:rPr>
        <w:t xml:space="preserve">Стеклянные теплицы хуже. Стекло - негибкий материал. Стеклянные теплицы могут стоить недорого. Такую конструкцию можно собрать из б/у материалов. </w:t>
      </w:r>
    </w:p>
    <w:p w14:paraId="00A13C18" w14:textId="0F460812" w:rsidR="00CA08F9" w:rsidRDefault="00CA08F9">
      <w:pPr>
        <w:rPr>
          <w:sz w:val="24"/>
          <w:szCs w:val="24"/>
        </w:rPr>
      </w:pPr>
      <w:r>
        <w:rPr>
          <w:sz w:val="24"/>
          <w:szCs w:val="24"/>
        </w:rPr>
        <w:t xml:space="preserve">Полиэтиленовые теплицы пользуются особой популярностью. Лучше брать </w:t>
      </w:r>
      <w:proofErr w:type="spellStart"/>
      <w:r>
        <w:rPr>
          <w:sz w:val="24"/>
          <w:szCs w:val="24"/>
        </w:rPr>
        <w:t>сополимерную</w:t>
      </w:r>
      <w:proofErr w:type="spellEnd"/>
      <w:r>
        <w:rPr>
          <w:sz w:val="24"/>
          <w:szCs w:val="24"/>
        </w:rPr>
        <w:t xml:space="preserve"> пленку. Она хорошо защищает от ветра и мороза. </w:t>
      </w:r>
    </w:p>
    <w:p w14:paraId="10EB44C1" w14:textId="2A2259B8" w:rsidR="0022106C" w:rsidRDefault="0022106C">
      <w:pPr>
        <w:rPr>
          <w:sz w:val="24"/>
          <w:szCs w:val="24"/>
        </w:rPr>
      </w:pPr>
      <w:r>
        <w:rPr>
          <w:sz w:val="24"/>
          <w:szCs w:val="24"/>
        </w:rPr>
        <w:t xml:space="preserve">Обычно теплицы используют для того, чтобы защитить свой урожай от погоды. Теплица отлично держит нужную температуру для растений, закрывает от дождя и солнца. Кроме того, теплица защищает от фитофторы и увеличивает срок плодоношения до первых заморозков в ноябре. </w:t>
      </w:r>
    </w:p>
    <w:p w14:paraId="65FEF98B" w14:textId="26231163" w:rsidR="003A4EDB" w:rsidRDefault="003A4EDB">
      <w:pPr>
        <w:rPr>
          <w:sz w:val="28"/>
          <w:szCs w:val="28"/>
        </w:rPr>
      </w:pPr>
      <w:r w:rsidRPr="003A4EDB">
        <w:rPr>
          <w:sz w:val="28"/>
          <w:szCs w:val="28"/>
        </w:rPr>
        <w:t>Использование</w:t>
      </w:r>
      <w:r>
        <w:rPr>
          <w:sz w:val="28"/>
          <w:szCs w:val="28"/>
        </w:rPr>
        <w:t>:</w:t>
      </w:r>
    </w:p>
    <w:p w14:paraId="2A5ECECB" w14:textId="07C395CA" w:rsidR="003A4EDB" w:rsidRPr="003A4EDB" w:rsidRDefault="003A4EDB">
      <w:pPr>
        <w:rPr>
          <w:sz w:val="24"/>
          <w:szCs w:val="24"/>
        </w:rPr>
      </w:pPr>
      <w:r w:rsidRPr="003A4EDB">
        <w:rPr>
          <w:sz w:val="24"/>
          <w:szCs w:val="24"/>
        </w:rPr>
        <w:t>-Огород</w:t>
      </w:r>
    </w:p>
    <w:p w14:paraId="7556185B" w14:textId="0AA51AC9" w:rsidR="003A4EDB" w:rsidRPr="003A4EDB" w:rsidRDefault="003A4EDB">
      <w:pPr>
        <w:rPr>
          <w:sz w:val="24"/>
          <w:szCs w:val="24"/>
        </w:rPr>
      </w:pPr>
      <w:r w:rsidRPr="003A4EDB">
        <w:rPr>
          <w:sz w:val="24"/>
          <w:szCs w:val="24"/>
        </w:rPr>
        <w:t>-Дача</w:t>
      </w:r>
    </w:p>
    <w:p w14:paraId="30AF8393" w14:textId="7916760F" w:rsidR="0022106C" w:rsidRPr="003A4EDB" w:rsidRDefault="0022106C">
      <w:pPr>
        <w:rPr>
          <w:sz w:val="28"/>
          <w:szCs w:val="28"/>
        </w:rPr>
      </w:pPr>
      <w:r w:rsidRPr="003A4EDB">
        <w:rPr>
          <w:sz w:val="28"/>
          <w:szCs w:val="28"/>
        </w:rPr>
        <w:t>Чтобы установить конструкцию нужно</w:t>
      </w:r>
      <w:r w:rsidR="00B3531C" w:rsidRPr="003A4EDB">
        <w:rPr>
          <w:sz w:val="28"/>
          <w:szCs w:val="28"/>
        </w:rPr>
        <w:t>:</w:t>
      </w:r>
    </w:p>
    <w:p w14:paraId="6DBC0C44" w14:textId="632B02BF" w:rsidR="00B3531C" w:rsidRDefault="00B3531C" w:rsidP="00B3531C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-Найти ровный участок. Желательно, чтобы этот участок был подальше от крыш. Иначе весной, падающий снег повредит теплицу.</w:t>
      </w:r>
    </w:p>
    <w:p w14:paraId="16FC42F5" w14:textId="2936340F" w:rsidR="00B3531C" w:rsidRDefault="00B3531C">
      <w:pPr>
        <w:rPr>
          <w:sz w:val="24"/>
          <w:szCs w:val="24"/>
        </w:rPr>
      </w:pPr>
      <w:r>
        <w:rPr>
          <w:sz w:val="24"/>
          <w:szCs w:val="24"/>
        </w:rPr>
        <w:t xml:space="preserve">-На этой площадке ставьте вашу теплицу. Выровняйте каркас шнуром по диагонали. </w:t>
      </w:r>
    </w:p>
    <w:p w14:paraId="00D8A1F5" w14:textId="7DC0C53F" w:rsidR="00CA08F9" w:rsidRDefault="00B3531C">
      <w:pPr>
        <w:rPr>
          <w:sz w:val="24"/>
          <w:szCs w:val="24"/>
        </w:rPr>
      </w:pPr>
      <w:r>
        <w:rPr>
          <w:sz w:val="24"/>
          <w:szCs w:val="24"/>
        </w:rPr>
        <w:t xml:space="preserve">-По углам </w:t>
      </w:r>
      <w:r w:rsidR="00CA08F9">
        <w:rPr>
          <w:sz w:val="24"/>
          <w:szCs w:val="24"/>
        </w:rPr>
        <w:t>выкопайте 4 ямки. Глубина – 15 см. Установите 4 трубы.</w:t>
      </w:r>
    </w:p>
    <w:p w14:paraId="46597760" w14:textId="18DF6FDC" w:rsidR="00B3531C" w:rsidRDefault="00B3531C">
      <w:pPr>
        <w:rPr>
          <w:sz w:val="24"/>
          <w:szCs w:val="24"/>
        </w:rPr>
      </w:pPr>
      <w:r>
        <w:rPr>
          <w:sz w:val="24"/>
          <w:szCs w:val="24"/>
        </w:rPr>
        <w:lastRenderedPageBreak/>
        <w:t>-Размешайте бетонную смесь</w:t>
      </w:r>
      <w:r w:rsidR="003A4EDB">
        <w:rPr>
          <w:sz w:val="24"/>
          <w:szCs w:val="24"/>
        </w:rPr>
        <w:t>. Используйте для этого дрель или миксер. За</w:t>
      </w:r>
      <w:r>
        <w:rPr>
          <w:sz w:val="24"/>
          <w:szCs w:val="24"/>
        </w:rPr>
        <w:t xml:space="preserve">тем вылейте эту смесь в каждую ямку, уплотните бетон арматурой. Слой бетона должен быть немного 5-10 см уровня земли. </w:t>
      </w:r>
    </w:p>
    <w:p w14:paraId="58E641EF" w14:textId="7BFD901C" w:rsidR="00B3531C" w:rsidRDefault="00B3531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3A4EDB">
        <w:rPr>
          <w:sz w:val="24"/>
          <w:szCs w:val="24"/>
        </w:rPr>
        <w:t xml:space="preserve">Проверьте насколько точно вы всё установили. </w:t>
      </w:r>
      <w:r>
        <w:rPr>
          <w:sz w:val="24"/>
          <w:szCs w:val="24"/>
        </w:rPr>
        <w:t xml:space="preserve"> Подождите два дня, когда бетон застынет. </w:t>
      </w:r>
    </w:p>
    <w:p w14:paraId="498E72A4" w14:textId="2E622A9E" w:rsidR="003A4EDB" w:rsidRDefault="003A4EDB">
      <w:pPr>
        <w:rPr>
          <w:sz w:val="28"/>
          <w:szCs w:val="28"/>
        </w:rPr>
      </w:pPr>
      <w:r w:rsidRPr="003A4EDB">
        <w:rPr>
          <w:sz w:val="28"/>
          <w:szCs w:val="28"/>
        </w:rPr>
        <w:t>Преимущества работы с нами:</w:t>
      </w:r>
    </w:p>
    <w:p w14:paraId="0709AA85" w14:textId="591F3300" w:rsidR="003A4EDB" w:rsidRDefault="003A4EDB">
      <w:pPr>
        <w:rPr>
          <w:sz w:val="24"/>
          <w:szCs w:val="24"/>
        </w:rPr>
      </w:pPr>
      <w:r>
        <w:rPr>
          <w:sz w:val="28"/>
          <w:szCs w:val="28"/>
        </w:rPr>
        <w:t>-</w:t>
      </w:r>
      <w:r>
        <w:rPr>
          <w:sz w:val="24"/>
          <w:szCs w:val="24"/>
        </w:rPr>
        <w:t>Оплачиваете товар, как вам удобно</w:t>
      </w:r>
    </w:p>
    <w:p w14:paraId="1CF472F9" w14:textId="0CC37EE4" w:rsidR="003A4EDB" w:rsidRDefault="003A4EDB">
      <w:pPr>
        <w:rPr>
          <w:sz w:val="24"/>
          <w:szCs w:val="24"/>
        </w:rPr>
      </w:pPr>
      <w:r>
        <w:rPr>
          <w:sz w:val="24"/>
          <w:szCs w:val="24"/>
        </w:rPr>
        <w:t>-Вы можете найти товар по низким ценам</w:t>
      </w:r>
    </w:p>
    <w:p w14:paraId="42E7BB02" w14:textId="1A443DB0" w:rsidR="003A4EDB" w:rsidRDefault="003A4EDB">
      <w:pPr>
        <w:rPr>
          <w:sz w:val="24"/>
          <w:szCs w:val="24"/>
        </w:rPr>
      </w:pPr>
      <w:r>
        <w:rPr>
          <w:sz w:val="24"/>
          <w:szCs w:val="24"/>
        </w:rPr>
        <w:t>-Отличный материал</w:t>
      </w:r>
    </w:p>
    <w:p w14:paraId="46FF4E19" w14:textId="112A0357" w:rsidR="003A4EDB" w:rsidRDefault="003A4EDB">
      <w:pPr>
        <w:rPr>
          <w:sz w:val="24"/>
          <w:szCs w:val="24"/>
        </w:rPr>
      </w:pPr>
      <w:r>
        <w:rPr>
          <w:sz w:val="24"/>
          <w:szCs w:val="24"/>
        </w:rPr>
        <w:t xml:space="preserve">-Индивидуальный подход </w:t>
      </w:r>
      <w:r w:rsidR="001B39AB">
        <w:rPr>
          <w:sz w:val="24"/>
          <w:szCs w:val="24"/>
        </w:rPr>
        <w:t>к каждому заказчику</w:t>
      </w:r>
    </w:p>
    <w:p w14:paraId="13CEE159" w14:textId="28DA81DD" w:rsidR="001B39AB" w:rsidRDefault="001B39AB">
      <w:pPr>
        <w:rPr>
          <w:sz w:val="24"/>
          <w:szCs w:val="24"/>
        </w:rPr>
      </w:pPr>
      <w:r>
        <w:rPr>
          <w:sz w:val="24"/>
          <w:szCs w:val="24"/>
        </w:rPr>
        <w:t>-Подробное консультирование с продавцом</w:t>
      </w:r>
    </w:p>
    <w:p w14:paraId="61B4D6C5" w14:textId="69DCB2B8" w:rsidR="001B39AB" w:rsidRDefault="001B39AB">
      <w:pPr>
        <w:rPr>
          <w:sz w:val="24"/>
          <w:szCs w:val="24"/>
        </w:rPr>
      </w:pPr>
      <w:r>
        <w:rPr>
          <w:sz w:val="24"/>
          <w:szCs w:val="24"/>
        </w:rPr>
        <w:t>-Большой ассортимент</w:t>
      </w:r>
    </w:p>
    <w:p w14:paraId="52C11FC0" w14:textId="55EBD999" w:rsidR="001B39AB" w:rsidRDefault="001B39AB">
      <w:pPr>
        <w:rPr>
          <w:sz w:val="24"/>
          <w:szCs w:val="24"/>
        </w:rPr>
      </w:pPr>
    </w:p>
    <w:p w14:paraId="54079C0C" w14:textId="11DF32F4" w:rsidR="001B39AB" w:rsidRDefault="001B39AB">
      <w:pPr>
        <w:rPr>
          <w:sz w:val="40"/>
          <w:szCs w:val="40"/>
        </w:rPr>
      </w:pPr>
      <w:r w:rsidRPr="001B39AB">
        <w:rPr>
          <w:sz w:val="40"/>
          <w:szCs w:val="40"/>
        </w:rPr>
        <w:t>Столбы и ворота</w:t>
      </w:r>
    </w:p>
    <w:p w14:paraId="3F016CBA" w14:textId="2F25348A" w:rsidR="0017146E" w:rsidRDefault="001B39AB">
      <w:pPr>
        <w:rPr>
          <w:sz w:val="28"/>
          <w:szCs w:val="28"/>
        </w:rPr>
      </w:pPr>
      <w:r>
        <w:rPr>
          <w:sz w:val="24"/>
          <w:szCs w:val="24"/>
        </w:rPr>
        <w:t>Ворота в</w:t>
      </w:r>
      <w:r w:rsidR="0017146E">
        <w:rPr>
          <w:sz w:val="24"/>
          <w:szCs w:val="24"/>
        </w:rPr>
        <w:t xml:space="preserve">ажная часть забора. Они должны выглядеть эстетично и качественно. </w:t>
      </w:r>
      <w:r w:rsidR="0017146E">
        <w:rPr>
          <w:sz w:val="28"/>
          <w:szCs w:val="28"/>
        </w:rPr>
        <w:t xml:space="preserve">Самые популярные ворота из металла и древесины. </w:t>
      </w:r>
    </w:p>
    <w:p w14:paraId="415D64B4" w14:textId="3944A192" w:rsidR="0017146E" w:rsidRDefault="0017146E">
      <w:pPr>
        <w:rPr>
          <w:sz w:val="28"/>
          <w:szCs w:val="28"/>
        </w:rPr>
      </w:pPr>
      <w:r>
        <w:rPr>
          <w:sz w:val="28"/>
          <w:szCs w:val="28"/>
        </w:rPr>
        <w:t>Виды ворот:</w:t>
      </w:r>
    </w:p>
    <w:p w14:paraId="18F72766" w14:textId="6B4C8214" w:rsidR="0017146E" w:rsidRPr="0017146E" w:rsidRDefault="0017146E">
      <w:pPr>
        <w:rPr>
          <w:sz w:val="24"/>
          <w:szCs w:val="24"/>
        </w:rPr>
      </w:pPr>
      <w:r w:rsidRPr="0017146E">
        <w:rPr>
          <w:sz w:val="24"/>
          <w:szCs w:val="24"/>
        </w:rPr>
        <w:t>-Откатные</w:t>
      </w:r>
    </w:p>
    <w:p w14:paraId="712728E8" w14:textId="4CDC2F44" w:rsidR="0017146E" w:rsidRPr="0017146E" w:rsidRDefault="0017146E">
      <w:pPr>
        <w:rPr>
          <w:sz w:val="24"/>
          <w:szCs w:val="24"/>
        </w:rPr>
      </w:pPr>
      <w:r w:rsidRPr="0017146E">
        <w:rPr>
          <w:sz w:val="24"/>
          <w:szCs w:val="24"/>
        </w:rPr>
        <w:t>-Распашные</w:t>
      </w:r>
    </w:p>
    <w:p w14:paraId="360E34EC" w14:textId="11190204" w:rsidR="0017146E" w:rsidRPr="0017146E" w:rsidRDefault="0017146E">
      <w:pPr>
        <w:rPr>
          <w:sz w:val="24"/>
          <w:szCs w:val="24"/>
        </w:rPr>
      </w:pPr>
      <w:r w:rsidRPr="0017146E">
        <w:rPr>
          <w:sz w:val="24"/>
          <w:szCs w:val="24"/>
        </w:rPr>
        <w:t>-Рулонные</w:t>
      </w:r>
    </w:p>
    <w:p w14:paraId="076F1AB7" w14:textId="5172F87D" w:rsidR="0017146E" w:rsidRPr="0017146E" w:rsidRDefault="0017146E">
      <w:pPr>
        <w:rPr>
          <w:sz w:val="24"/>
          <w:szCs w:val="24"/>
        </w:rPr>
      </w:pPr>
      <w:r w:rsidRPr="0017146E">
        <w:rPr>
          <w:sz w:val="24"/>
          <w:szCs w:val="24"/>
        </w:rPr>
        <w:t>-Секционные</w:t>
      </w:r>
    </w:p>
    <w:p w14:paraId="42B3A30F" w14:textId="48D148F5" w:rsidR="0017146E" w:rsidRDefault="0017146E">
      <w:pPr>
        <w:rPr>
          <w:sz w:val="28"/>
          <w:szCs w:val="28"/>
        </w:rPr>
      </w:pPr>
      <w:r>
        <w:rPr>
          <w:sz w:val="28"/>
          <w:szCs w:val="28"/>
        </w:rPr>
        <w:t>Подвиды:</w:t>
      </w:r>
    </w:p>
    <w:p w14:paraId="1FE8A8F6" w14:textId="3B30BB54" w:rsidR="0017146E" w:rsidRPr="0017146E" w:rsidRDefault="0017146E">
      <w:pPr>
        <w:rPr>
          <w:sz w:val="24"/>
          <w:szCs w:val="24"/>
        </w:rPr>
      </w:pPr>
      <w:r w:rsidRPr="0017146E">
        <w:rPr>
          <w:sz w:val="24"/>
          <w:szCs w:val="24"/>
        </w:rPr>
        <w:t>-Двухстворчатые</w:t>
      </w:r>
    </w:p>
    <w:p w14:paraId="578F53F7" w14:textId="7F6502F3" w:rsidR="0017146E" w:rsidRPr="0017146E" w:rsidRDefault="0017146E">
      <w:pPr>
        <w:rPr>
          <w:sz w:val="24"/>
          <w:szCs w:val="24"/>
        </w:rPr>
      </w:pPr>
      <w:r w:rsidRPr="0017146E">
        <w:rPr>
          <w:sz w:val="24"/>
          <w:szCs w:val="24"/>
        </w:rPr>
        <w:t>-Одностворчатые</w:t>
      </w:r>
    </w:p>
    <w:p w14:paraId="612F253A" w14:textId="75E1A6BC" w:rsidR="0017146E" w:rsidRDefault="0017146E">
      <w:pPr>
        <w:rPr>
          <w:sz w:val="28"/>
          <w:szCs w:val="28"/>
        </w:rPr>
      </w:pPr>
      <w:r w:rsidRPr="0017146E">
        <w:rPr>
          <w:sz w:val="28"/>
          <w:szCs w:val="28"/>
        </w:rPr>
        <w:t>Сфера применения:</w:t>
      </w:r>
    </w:p>
    <w:p w14:paraId="6CC67E65" w14:textId="42A251F7" w:rsidR="0017146E" w:rsidRPr="00F16B26" w:rsidRDefault="00F16B26">
      <w:pPr>
        <w:rPr>
          <w:sz w:val="24"/>
          <w:szCs w:val="24"/>
        </w:rPr>
      </w:pPr>
      <w:r w:rsidRPr="00F16B26">
        <w:rPr>
          <w:sz w:val="24"/>
          <w:szCs w:val="24"/>
        </w:rPr>
        <w:t>-</w:t>
      </w:r>
      <w:r w:rsidR="0017146E" w:rsidRPr="00F16B26">
        <w:rPr>
          <w:sz w:val="24"/>
          <w:szCs w:val="24"/>
        </w:rPr>
        <w:t>Откатные ворота нужны для того, чтобы создать широкий въезд транспорта.</w:t>
      </w:r>
      <w:r w:rsidRPr="00F16B26">
        <w:rPr>
          <w:sz w:val="24"/>
          <w:szCs w:val="24"/>
        </w:rPr>
        <w:t xml:space="preserve"> Их можно установить на даче, в частном доме.</w:t>
      </w:r>
    </w:p>
    <w:p w14:paraId="02AB7621" w14:textId="682F51B0" w:rsidR="0017146E" w:rsidRPr="00F16B26" w:rsidRDefault="00F16B26">
      <w:pPr>
        <w:rPr>
          <w:sz w:val="24"/>
          <w:szCs w:val="24"/>
        </w:rPr>
      </w:pPr>
      <w:r w:rsidRPr="00F16B26">
        <w:rPr>
          <w:sz w:val="24"/>
          <w:szCs w:val="24"/>
        </w:rPr>
        <w:t>-</w:t>
      </w:r>
      <w:r w:rsidR="0017146E" w:rsidRPr="00F16B26">
        <w:rPr>
          <w:sz w:val="24"/>
          <w:szCs w:val="24"/>
        </w:rPr>
        <w:t>Распашные ворота обычно устанавливают на дачных массивах.</w:t>
      </w:r>
    </w:p>
    <w:p w14:paraId="458C1311" w14:textId="7A5DA86C" w:rsidR="0017146E" w:rsidRPr="00F16B26" w:rsidRDefault="00F16B26">
      <w:pPr>
        <w:rPr>
          <w:sz w:val="24"/>
          <w:szCs w:val="24"/>
        </w:rPr>
      </w:pPr>
      <w:r w:rsidRPr="00F16B26">
        <w:rPr>
          <w:sz w:val="24"/>
          <w:szCs w:val="24"/>
        </w:rPr>
        <w:t>-</w:t>
      </w:r>
      <w:r w:rsidR="0017146E" w:rsidRPr="00F16B26">
        <w:rPr>
          <w:sz w:val="24"/>
          <w:szCs w:val="24"/>
        </w:rPr>
        <w:t>Рулонные ворота удобны в гаражах и на автомойках</w:t>
      </w:r>
    </w:p>
    <w:p w14:paraId="43C16A11" w14:textId="62D7F22E" w:rsidR="0017146E" w:rsidRDefault="00F16B26">
      <w:pPr>
        <w:rPr>
          <w:sz w:val="24"/>
          <w:szCs w:val="24"/>
        </w:rPr>
      </w:pPr>
      <w:r w:rsidRPr="00F16B26">
        <w:rPr>
          <w:sz w:val="24"/>
          <w:szCs w:val="24"/>
        </w:rPr>
        <w:t>-</w:t>
      </w:r>
      <w:r w:rsidR="0017146E" w:rsidRPr="00F16B26">
        <w:rPr>
          <w:sz w:val="24"/>
          <w:szCs w:val="24"/>
        </w:rPr>
        <w:t xml:space="preserve">Секционные ворота для паркингов, промышленных </w:t>
      </w:r>
      <w:r w:rsidRPr="00F16B26">
        <w:rPr>
          <w:sz w:val="24"/>
          <w:szCs w:val="24"/>
        </w:rPr>
        <w:t xml:space="preserve">объектов, складов. </w:t>
      </w:r>
    </w:p>
    <w:p w14:paraId="1172C0FB" w14:textId="7A6210BB" w:rsidR="00F16B26" w:rsidRDefault="00F16B26">
      <w:pPr>
        <w:rPr>
          <w:sz w:val="24"/>
          <w:szCs w:val="24"/>
        </w:rPr>
      </w:pPr>
    </w:p>
    <w:p w14:paraId="1F28D4F0" w14:textId="34924B4F" w:rsidR="00F16B26" w:rsidRDefault="00F16B26">
      <w:pPr>
        <w:rPr>
          <w:sz w:val="28"/>
          <w:szCs w:val="28"/>
        </w:rPr>
      </w:pPr>
      <w:r w:rsidRPr="00F16B26">
        <w:rPr>
          <w:sz w:val="28"/>
          <w:szCs w:val="28"/>
        </w:rPr>
        <w:lastRenderedPageBreak/>
        <w:t>Установка:</w:t>
      </w:r>
    </w:p>
    <w:p w14:paraId="34ABDF92" w14:textId="0391D0A9" w:rsidR="00F16B26" w:rsidRPr="00EA6EFC" w:rsidRDefault="00F16B26" w:rsidP="00F16B26">
      <w:pPr>
        <w:pStyle w:val="a3"/>
        <w:spacing w:before="225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EA6EFC">
        <w:rPr>
          <w:rFonts w:asciiTheme="minorHAnsi" w:hAnsiTheme="minorHAnsi" w:cstheme="minorHAnsi"/>
          <w:color w:val="000000"/>
        </w:rPr>
        <w:t xml:space="preserve">Откатные ворота. Выкапываем грунт, кладем столбы и сверху заливаем бетоном. </w:t>
      </w:r>
      <w:r w:rsidR="00EA6EFC" w:rsidRPr="00EA6EFC">
        <w:rPr>
          <w:rFonts w:asciiTheme="minorHAnsi" w:hAnsiTheme="minorHAnsi" w:cstheme="minorHAnsi"/>
          <w:color w:val="000000"/>
        </w:rPr>
        <w:t xml:space="preserve">Банкетка, на которой будет основываться наш фундамент должен состоять из арматуры и швеллера. </w:t>
      </w:r>
      <w:r w:rsidRPr="00EA6EFC">
        <w:rPr>
          <w:rFonts w:asciiTheme="minorHAnsi" w:hAnsiTheme="minorHAnsi" w:cstheme="minorHAnsi"/>
          <w:color w:val="000000"/>
        </w:rPr>
        <w:t xml:space="preserve">Перед </w:t>
      </w:r>
      <w:r w:rsidR="00EA6EFC" w:rsidRPr="00EA6EFC">
        <w:rPr>
          <w:rFonts w:asciiTheme="minorHAnsi" w:hAnsiTheme="minorHAnsi" w:cstheme="minorHAnsi"/>
          <w:color w:val="000000"/>
        </w:rPr>
        <w:t xml:space="preserve">закладкой </w:t>
      </w:r>
      <w:r w:rsidRPr="00EA6EFC">
        <w:rPr>
          <w:rFonts w:asciiTheme="minorHAnsi" w:hAnsiTheme="minorHAnsi" w:cstheme="minorHAnsi"/>
          <w:color w:val="000000"/>
        </w:rPr>
        <w:t xml:space="preserve">каркас нужно засыпать дно траншеи смесью гравия и песка. </w:t>
      </w:r>
      <w:r w:rsidR="00C56AC2" w:rsidRPr="00EA6EFC">
        <w:rPr>
          <w:rFonts w:asciiTheme="minorHAnsi" w:hAnsiTheme="minorHAnsi" w:cstheme="minorHAnsi"/>
          <w:color w:val="000000"/>
        </w:rPr>
        <w:t xml:space="preserve">Также следует проверить провода, которые будут давать ток. </w:t>
      </w:r>
      <w:r w:rsidR="00EA6EFC" w:rsidRPr="00EA6EFC">
        <w:rPr>
          <w:rFonts w:asciiTheme="minorHAnsi" w:hAnsiTheme="minorHAnsi" w:cstheme="minorHAnsi"/>
          <w:color w:val="000000"/>
        </w:rPr>
        <w:t xml:space="preserve">Варим трубы. </w:t>
      </w:r>
      <w:r w:rsidR="00C56AC2" w:rsidRPr="00EA6EFC">
        <w:rPr>
          <w:rFonts w:asciiTheme="minorHAnsi" w:hAnsiTheme="minorHAnsi" w:cstheme="minorHAnsi"/>
          <w:color w:val="000000"/>
        </w:rPr>
        <w:t>Балка задвигае</w:t>
      </w:r>
      <w:r w:rsidR="00EA6EFC" w:rsidRPr="00EA6EFC">
        <w:rPr>
          <w:rFonts w:asciiTheme="minorHAnsi" w:hAnsiTheme="minorHAnsi" w:cstheme="minorHAnsi"/>
          <w:color w:val="000000"/>
        </w:rPr>
        <w:t>м</w:t>
      </w:r>
      <w:r w:rsidR="00C56AC2" w:rsidRPr="00EA6EFC">
        <w:rPr>
          <w:rFonts w:asciiTheme="minorHAnsi" w:hAnsiTheme="minorHAnsi" w:cstheme="minorHAnsi"/>
          <w:color w:val="000000"/>
        </w:rPr>
        <w:t xml:space="preserve"> в проем ворот. Потом </w:t>
      </w:r>
      <w:proofErr w:type="gramStart"/>
      <w:r w:rsidR="00EA6EFC" w:rsidRPr="00EA6EFC">
        <w:rPr>
          <w:rFonts w:asciiTheme="minorHAnsi" w:hAnsiTheme="minorHAnsi" w:cstheme="minorHAnsi"/>
          <w:color w:val="000000"/>
        </w:rPr>
        <w:t xml:space="preserve">крепим </w:t>
      </w:r>
      <w:r w:rsidR="00C56AC2" w:rsidRPr="00EA6EFC">
        <w:rPr>
          <w:rFonts w:asciiTheme="minorHAnsi" w:hAnsiTheme="minorHAnsi" w:cstheme="minorHAnsi"/>
          <w:color w:val="000000"/>
        </w:rPr>
        <w:t xml:space="preserve"> несущие</w:t>
      </w:r>
      <w:proofErr w:type="gramEnd"/>
      <w:r w:rsidR="00C56AC2" w:rsidRPr="00EA6EFC">
        <w:rPr>
          <w:rFonts w:asciiTheme="minorHAnsi" w:hAnsiTheme="minorHAnsi" w:cstheme="minorHAnsi"/>
          <w:color w:val="000000"/>
        </w:rPr>
        <w:t xml:space="preserve"> тележки и приварить каркас к балке. Завершением работы оказывается присоединение верхнего кронштейна. Каждый блок покрывается грунтовкой и краской.</w:t>
      </w:r>
    </w:p>
    <w:p w14:paraId="3B904E58" w14:textId="5E14F706" w:rsidR="00F16B26" w:rsidRPr="00EA6EFC" w:rsidRDefault="00C56AC2" w:rsidP="00F16B26">
      <w:pPr>
        <w:pStyle w:val="a3"/>
        <w:spacing w:before="225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EA6EFC">
        <w:rPr>
          <w:rFonts w:asciiTheme="minorHAnsi" w:hAnsiTheme="minorHAnsi" w:cstheme="minorHAnsi"/>
          <w:color w:val="000000"/>
        </w:rPr>
        <w:t xml:space="preserve">Распашные ворота. Воротные полотна прикрепляются к петлям. Створки распашных ворот обычно из каркаса. Каркас обшивается тонким материалом. Потом крепится саморезами по металлу. </w:t>
      </w:r>
    </w:p>
    <w:p w14:paraId="4FA299FE" w14:textId="4F7B1670" w:rsidR="00385CED" w:rsidRPr="00EA6EFC" w:rsidRDefault="00C56AC2" w:rsidP="00385CED">
      <w:pPr>
        <w:pStyle w:val="a3"/>
        <w:spacing w:before="225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EA6EFC">
        <w:rPr>
          <w:rFonts w:asciiTheme="minorHAnsi" w:hAnsiTheme="minorHAnsi" w:cstheme="minorHAnsi"/>
          <w:color w:val="000000"/>
        </w:rPr>
        <w:t xml:space="preserve">Рулонные ворота. На поверхности стены отмечаем метки для ворот. </w:t>
      </w:r>
      <w:r w:rsidR="00385CED" w:rsidRPr="00EA6EFC">
        <w:rPr>
          <w:rFonts w:asciiTheme="minorHAnsi" w:hAnsiTheme="minorHAnsi" w:cstheme="minorHAnsi"/>
          <w:color w:val="000000"/>
        </w:rPr>
        <w:t xml:space="preserve">Делаем отверстие для кабеля привода. Соединение с направляющими. Пробиваем отверстия, вставляем дюбеля, защитную пружину. Потом устанавливаем полотно, которое будет намотано на вал.  Проверяем работу конструкции. </w:t>
      </w:r>
    </w:p>
    <w:p w14:paraId="40189EF4" w14:textId="77777777" w:rsidR="00385CED" w:rsidRPr="00EA6EFC" w:rsidRDefault="00385CED" w:rsidP="00385CED">
      <w:pPr>
        <w:pStyle w:val="a3"/>
        <w:spacing w:before="225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53A65155" w14:textId="664084FE" w:rsidR="00385CED" w:rsidRPr="00EA6EFC" w:rsidRDefault="00385CED" w:rsidP="00385CED">
      <w:pPr>
        <w:pStyle w:val="a3"/>
        <w:shd w:val="clear" w:color="auto" w:fill="FFFFFF"/>
        <w:tabs>
          <w:tab w:val="left" w:pos="3975"/>
        </w:tabs>
        <w:spacing w:before="0" w:beforeAutospacing="0" w:after="375" w:afterAutospacing="0"/>
        <w:rPr>
          <w:rFonts w:asciiTheme="minorHAnsi" w:hAnsiTheme="minorHAnsi" w:cstheme="minorHAnsi"/>
          <w:color w:val="333333"/>
        </w:rPr>
      </w:pPr>
      <w:r w:rsidRPr="00EA6EFC">
        <w:rPr>
          <w:rFonts w:asciiTheme="minorHAnsi" w:hAnsiTheme="minorHAnsi" w:cstheme="minorHAnsi"/>
          <w:color w:val="000000"/>
        </w:rPr>
        <w:t xml:space="preserve">Секционные ворота. Проверка самих ворот, они должны хорошо открываться. Собираем привод. Крепим балку по центру потолка. К потолку прикрепляем кронштейны. На них устанавливаем привод. Крепим тяговый рычаг. Занимаемся электропроводкой. Проверяем работу автоматики. </w:t>
      </w:r>
    </w:p>
    <w:p w14:paraId="77AAD8EF" w14:textId="2E8B0837" w:rsidR="00F16B26" w:rsidRDefault="00F16B26" w:rsidP="00F16B26">
      <w:pPr>
        <w:pStyle w:val="a3"/>
        <w:spacing w:before="225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14:paraId="6B5FE99E" w14:textId="065B7158" w:rsidR="00F16B26" w:rsidRDefault="00385CED">
      <w:pPr>
        <w:rPr>
          <w:sz w:val="28"/>
          <w:szCs w:val="28"/>
        </w:rPr>
      </w:pPr>
      <w:r>
        <w:rPr>
          <w:sz w:val="28"/>
          <w:szCs w:val="28"/>
        </w:rPr>
        <w:t>Преимущества работы с нами:</w:t>
      </w:r>
    </w:p>
    <w:p w14:paraId="4F637438" w14:textId="097597E9" w:rsidR="00385CED" w:rsidRPr="00EA6EFC" w:rsidRDefault="00385CED">
      <w:pPr>
        <w:rPr>
          <w:sz w:val="24"/>
          <w:szCs w:val="24"/>
        </w:rPr>
      </w:pPr>
      <w:r w:rsidRPr="00EA6EFC">
        <w:rPr>
          <w:sz w:val="24"/>
          <w:szCs w:val="24"/>
        </w:rPr>
        <w:t>-Низкие цены</w:t>
      </w:r>
    </w:p>
    <w:p w14:paraId="7F517A17" w14:textId="21FC481B" w:rsidR="00385CED" w:rsidRPr="00EA6EFC" w:rsidRDefault="00385CED">
      <w:pPr>
        <w:rPr>
          <w:sz w:val="24"/>
          <w:szCs w:val="24"/>
        </w:rPr>
      </w:pPr>
      <w:r w:rsidRPr="00EA6EFC">
        <w:rPr>
          <w:sz w:val="24"/>
          <w:szCs w:val="24"/>
        </w:rPr>
        <w:t>-Помощь в выборе товара</w:t>
      </w:r>
    </w:p>
    <w:p w14:paraId="6666F85E" w14:textId="11B8278A" w:rsidR="00385CED" w:rsidRPr="00EA6EFC" w:rsidRDefault="0044742A">
      <w:pPr>
        <w:rPr>
          <w:sz w:val="24"/>
          <w:szCs w:val="24"/>
        </w:rPr>
      </w:pPr>
      <w:r w:rsidRPr="00EA6EFC">
        <w:rPr>
          <w:sz w:val="24"/>
          <w:szCs w:val="24"/>
        </w:rPr>
        <w:t>-Любой удобный способ оплаты.</w:t>
      </w:r>
    </w:p>
    <w:p w14:paraId="37134A66" w14:textId="77777777" w:rsidR="00385CED" w:rsidRPr="00F16B26" w:rsidRDefault="00385CED">
      <w:pPr>
        <w:rPr>
          <w:sz w:val="28"/>
          <w:szCs w:val="28"/>
        </w:rPr>
      </w:pPr>
    </w:p>
    <w:sectPr w:rsidR="00385CED" w:rsidRPr="00F1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06F4"/>
    <w:multiLevelType w:val="multilevel"/>
    <w:tmpl w:val="C7F0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9640F"/>
    <w:multiLevelType w:val="multilevel"/>
    <w:tmpl w:val="AA02A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6C"/>
    <w:rsid w:val="0017146E"/>
    <w:rsid w:val="001B39AB"/>
    <w:rsid w:val="0022106C"/>
    <w:rsid w:val="00385CED"/>
    <w:rsid w:val="003A4EDB"/>
    <w:rsid w:val="0044742A"/>
    <w:rsid w:val="00B3531C"/>
    <w:rsid w:val="00C56AC2"/>
    <w:rsid w:val="00CA08F9"/>
    <w:rsid w:val="00EA6EFC"/>
    <w:rsid w:val="00F1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D49C"/>
  <w15:chartTrackingRefBased/>
  <w15:docId w15:val="{3CBE0303-CFA9-4F7B-862F-7C4C61FF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Панина</dc:creator>
  <cp:keywords/>
  <dc:description/>
  <cp:lastModifiedBy>Карина Панина</cp:lastModifiedBy>
  <cp:revision>4</cp:revision>
  <dcterms:created xsi:type="dcterms:W3CDTF">2021-03-03T15:18:00Z</dcterms:created>
  <dcterms:modified xsi:type="dcterms:W3CDTF">2021-03-03T17:12:00Z</dcterms:modified>
</cp:coreProperties>
</file>