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6A" w:rsidRDefault="007763B3">
      <w:bookmarkStart w:id="0" w:name="_GoBack"/>
      <w:r>
        <w:t>Совсем скоро, а именно 22 июня, пройдет матч третьего тура группового этапа Евро-2020 между Россией и Данией. Каковы же шансы России на этот матч?</w:t>
      </w:r>
    </w:p>
    <w:p w:rsidR="007763B3" w:rsidRDefault="007763B3">
      <w:r>
        <w:t>Место в рейтинге ФИФА</w:t>
      </w:r>
    </w:p>
    <w:p w:rsidR="007763B3" w:rsidRDefault="007763B3">
      <w:r>
        <w:t xml:space="preserve">Страны расположены в рейтинговой таблице ФИФА в зависимости от результатов прошедших матчей сборной и имеет свою уникальную систему подсчета очков, включаю формулу и коэффициенты </w:t>
      </w:r>
      <w:r w:rsidR="00606CF0">
        <w:t xml:space="preserve">важности матчей. Безусловно, такому списку доверять можно, потому что место в таблице зависит исключительно от результативности команды за последнее время. Место Дании в рейтинге – 10, а России – всего лишь 38, конечно же, место ничего не решает, все зависит от подготовленности команды и мотивации коллектива, но то, что Дания выступает куда успешнее и стабильнее России последние года, остается фактом. </w:t>
      </w:r>
    </w:p>
    <w:p w:rsidR="00606CF0" w:rsidRDefault="00606CF0">
      <w:r>
        <w:t>Состав</w:t>
      </w:r>
    </w:p>
    <w:p w:rsidR="00606CF0" w:rsidRDefault="00606CF0">
      <w:r>
        <w:t>В данном аспекте России нет равных – в составе команды нет ни одного футболиста из какого-либо сильного европейского клуба, чего не скажешь об оппоненте,</w:t>
      </w:r>
      <w:r w:rsidR="0034529A">
        <w:t xml:space="preserve"> потому что</w:t>
      </w:r>
      <w:r>
        <w:t xml:space="preserve"> в составе сборной Дании присутствуют игроки из таких именитых</w:t>
      </w:r>
      <w:r w:rsidR="0034529A">
        <w:t xml:space="preserve"> европейских</w:t>
      </w:r>
      <w:r>
        <w:t xml:space="preserve"> клубов как: </w:t>
      </w:r>
      <w:r w:rsidR="0034529A">
        <w:t>«</w:t>
      </w:r>
      <w:r>
        <w:t>Барселона</w:t>
      </w:r>
      <w:r w:rsidR="0034529A">
        <w:t>»</w:t>
      </w:r>
      <w:r>
        <w:t xml:space="preserve">, Испания (Мартин </w:t>
      </w:r>
      <w:proofErr w:type="spellStart"/>
      <w:r>
        <w:t>Брайтвайт</w:t>
      </w:r>
      <w:proofErr w:type="spellEnd"/>
      <w:r>
        <w:t xml:space="preserve">), </w:t>
      </w:r>
      <w:r w:rsidR="0034529A">
        <w:t>«</w:t>
      </w:r>
      <w:r>
        <w:t>Челси</w:t>
      </w:r>
      <w:r w:rsidR="0034529A">
        <w:t>»</w:t>
      </w:r>
      <w:r>
        <w:t xml:space="preserve">, Англия (Андреас </w:t>
      </w:r>
      <w:proofErr w:type="spellStart"/>
      <w:r>
        <w:t>Кристенсен</w:t>
      </w:r>
      <w:proofErr w:type="spellEnd"/>
      <w:r>
        <w:t xml:space="preserve">), </w:t>
      </w:r>
      <w:r w:rsidR="0034529A">
        <w:t>«</w:t>
      </w:r>
      <w:r>
        <w:t>Валенсия</w:t>
      </w:r>
      <w:r w:rsidR="0034529A">
        <w:t>»</w:t>
      </w:r>
      <w:r>
        <w:t>, Испания (Даниэль Васс),</w:t>
      </w:r>
      <w:r w:rsidR="0034529A">
        <w:t xml:space="preserve"> «Милан», Испания</w:t>
      </w:r>
      <w:r>
        <w:t xml:space="preserve"> </w:t>
      </w:r>
      <w:r w:rsidR="0034529A">
        <w:t xml:space="preserve">(Симон </w:t>
      </w:r>
      <w:proofErr w:type="spellStart"/>
      <w:r w:rsidR="0034529A">
        <w:t>Кьер</w:t>
      </w:r>
      <w:proofErr w:type="spellEnd"/>
      <w:r w:rsidR="0034529A">
        <w:t>), «</w:t>
      </w:r>
      <w:proofErr w:type="spellStart"/>
      <w:r w:rsidR="0034529A">
        <w:t>Боруссия</w:t>
      </w:r>
      <w:proofErr w:type="spellEnd"/>
      <w:r w:rsidR="0034529A">
        <w:t xml:space="preserve"> Дортмунд», Германия (Томас </w:t>
      </w:r>
      <w:proofErr w:type="spellStart"/>
      <w:r w:rsidR="0034529A">
        <w:t>Дилэйни</w:t>
      </w:r>
      <w:proofErr w:type="spellEnd"/>
      <w:r w:rsidR="0034529A">
        <w:t>) «</w:t>
      </w:r>
      <w:proofErr w:type="spellStart"/>
      <w:r>
        <w:t>Интер</w:t>
      </w:r>
      <w:proofErr w:type="spellEnd"/>
      <w:r w:rsidR="0034529A">
        <w:t>»</w:t>
      </w:r>
      <w:r>
        <w:t>, Италия (</w:t>
      </w:r>
      <w:proofErr w:type="spellStart"/>
      <w:r>
        <w:t>Кристиан</w:t>
      </w:r>
      <w:proofErr w:type="spellEnd"/>
      <w:r>
        <w:t xml:space="preserve"> </w:t>
      </w:r>
      <w:proofErr w:type="spellStart"/>
      <w:r>
        <w:t>Эриксен</w:t>
      </w:r>
      <w:proofErr w:type="spellEnd"/>
      <w:r>
        <w:t>) и несколько предста</w:t>
      </w:r>
      <w:r w:rsidR="0034529A">
        <w:t>вителей столичного клуба Дании с одноименным названием</w:t>
      </w:r>
      <w:r>
        <w:t xml:space="preserve"> (</w:t>
      </w:r>
      <w:proofErr w:type="spellStart"/>
      <w:r w:rsidR="0034529A">
        <w:t>Матис</w:t>
      </w:r>
      <w:proofErr w:type="spellEnd"/>
      <w:r w:rsidR="0034529A">
        <w:t xml:space="preserve"> </w:t>
      </w:r>
      <w:proofErr w:type="spellStart"/>
      <w:r w:rsidR="0034529A">
        <w:t>Йоргенсен</w:t>
      </w:r>
      <w:proofErr w:type="spellEnd"/>
      <w:r w:rsidR="0034529A">
        <w:t xml:space="preserve">, Николай </w:t>
      </w:r>
      <w:proofErr w:type="spellStart"/>
      <w:r w:rsidR="0034529A">
        <w:t>Бойлесен</w:t>
      </w:r>
      <w:proofErr w:type="spellEnd"/>
      <w:r w:rsidR="0034529A">
        <w:t xml:space="preserve">, Йонас </w:t>
      </w:r>
      <w:proofErr w:type="spellStart"/>
      <w:r w:rsidR="0034529A">
        <w:t>Винн</w:t>
      </w:r>
      <w:proofErr w:type="spellEnd"/>
      <w:r>
        <w:t>)</w:t>
      </w:r>
      <w:r w:rsidR="0034529A">
        <w:t>. Практически каждый футболист из европейского коллектива высокого класса, способный брать на себя инициативу и переворачивать игру. Ну и, конечно же, данный</w:t>
      </w:r>
      <w:r w:rsidR="00B47915">
        <w:t xml:space="preserve"> звездный</w:t>
      </w:r>
      <w:r w:rsidR="0034529A">
        <w:t xml:space="preserve"> список не может не удручать</w:t>
      </w:r>
      <w:r w:rsidR="00B47915">
        <w:t>, ведь по сравнению с нашей командой состав Дании выглядит просто убийственно сильным.</w:t>
      </w:r>
    </w:p>
    <w:p w:rsidR="0034529A" w:rsidRDefault="0034529A">
      <w:r>
        <w:t xml:space="preserve">Поддержка трибун </w:t>
      </w:r>
    </w:p>
    <w:p w:rsidR="0034529A" w:rsidRDefault="0034529A">
      <w:r>
        <w:t>Также, одним из важнейших факторов в футболе является поддержка фанатов, как показывает практика, футболисты показывают куда более результативные мат</w:t>
      </w:r>
      <w:r w:rsidR="00B47915">
        <w:t>чи в стенах своего родного стадиона</w:t>
      </w:r>
      <w:r>
        <w:t xml:space="preserve"> и при поддержке своих фанатов. Скорее всего, матч пройдет на терри</w:t>
      </w:r>
      <w:r w:rsidR="00B47915">
        <w:t>тории скандинавского коллектива и будет решающим, за выход из группы, что, также, плохая новость для нашей сборной.</w:t>
      </w:r>
    </w:p>
    <w:p w:rsidR="00B47915" w:rsidRDefault="00B47915">
      <w:r>
        <w:t>Конечно же, все может измениться, это большой спорт, здесь решают исключительно профессионализм и подход команд к матчу, при должной подготовке сборная России способна одержать победу в данном матче, но стоить это будет больших усилий. Исходя же из теории, шансы на выход из группы у нашей команды крайне малы…</w:t>
      </w:r>
    </w:p>
    <w:p w:rsidR="00B47915" w:rsidRDefault="00B47915">
      <w:r>
        <w:t xml:space="preserve">Не забудь поставить </w:t>
      </w:r>
      <w:proofErr w:type="spellStart"/>
      <w:r>
        <w:t>лайк</w:t>
      </w:r>
      <w:proofErr w:type="spellEnd"/>
      <w:r>
        <w:t>, или же задать интересующий тебя вопрос.</w:t>
      </w:r>
      <w:bookmarkEnd w:id="0"/>
    </w:p>
    <w:sectPr w:rsidR="00B4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3"/>
    <w:rsid w:val="0034529A"/>
    <w:rsid w:val="004D2F6A"/>
    <w:rsid w:val="00606CF0"/>
    <w:rsid w:val="007763B3"/>
    <w:rsid w:val="00AC7B10"/>
    <w:rsid w:val="00B47915"/>
    <w:rsid w:val="00F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8D77-9B19-41C8-8691-5B60E60C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2060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klirov</dc:creator>
  <cp:keywords/>
  <dc:description/>
  <cp:lastModifiedBy>klirov</cp:lastModifiedBy>
  <cp:revision>2</cp:revision>
  <dcterms:created xsi:type="dcterms:W3CDTF">2021-06-05T08:33:00Z</dcterms:created>
  <dcterms:modified xsi:type="dcterms:W3CDTF">2021-06-05T09:15:00Z</dcterms:modified>
</cp:coreProperties>
</file>