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7CD" w:rsidRDefault="006B07CD" w:rsidP="005E2EF1">
      <w:pPr>
        <w:pStyle w:val="1"/>
      </w:pPr>
      <w:r>
        <w:t>Герметизация балкона, лоджии</w:t>
      </w:r>
    </w:p>
    <w:p w:rsidR="006260E8" w:rsidRPr="006260E8" w:rsidRDefault="006260E8" w:rsidP="005E2EF1">
      <w:pPr>
        <w:ind w:firstLine="360"/>
        <w:jc w:val="both"/>
      </w:pPr>
      <w:r w:rsidRPr="006260E8">
        <w:rPr>
          <w:b/>
        </w:rPr>
        <w:t>Услуги промышленного альпинизма</w:t>
      </w:r>
      <w:r>
        <w:t xml:space="preserve"> разнообразны, они востребованы у населения и компаний. Жители многоэтажных домов часто заказывают </w:t>
      </w:r>
      <w:r w:rsidRPr="006260E8">
        <w:rPr>
          <w:b/>
        </w:rPr>
        <w:t>герметизацию балконов и лоджий</w:t>
      </w:r>
      <w:r>
        <w:t xml:space="preserve">. Это избавляет от сквозняков, сохраняет в квартире комфортную температуру, повышает </w:t>
      </w:r>
      <w:r w:rsidRPr="006260E8">
        <w:t>уровень звукоизоляции.</w:t>
      </w:r>
    </w:p>
    <w:p w:rsidR="006260E8" w:rsidRDefault="006260E8" w:rsidP="005E2EF1">
      <w:pPr>
        <w:ind w:firstLine="360"/>
        <w:jc w:val="both"/>
      </w:pPr>
      <w:r w:rsidRPr="006260E8">
        <w:t>Альпинисты, имеющие большой опыт строительных и отделочных работ, заделают швы при помощи современных герметизирующих материалов.</w:t>
      </w:r>
      <w:r>
        <w:t xml:space="preserve"> Они обеспечивают н</w:t>
      </w:r>
      <w:r w:rsidR="00C34CDB">
        <w:t xml:space="preserve">адежную защиту длительное время, до 30 лет, </w:t>
      </w:r>
      <w:r>
        <w:t>и при любых перепадах температуры. Силиконовые</w:t>
      </w:r>
      <w:r w:rsidR="00C34CDB">
        <w:t xml:space="preserve"> и акриловые</w:t>
      </w:r>
      <w:r>
        <w:t xml:space="preserve"> герметики </w:t>
      </w:r>
      <w:r w:rsidR="00F146E0">
        <w:t>отличаются</w:t>
      </w:r>
      <w:r>
        <w:t xml:space="preserve"> высок</w:t>
      </w:r>
      <w:r w:rsidR="00F146E0">
        <w:t>ой</w:t>
      </w:r>
      <w:r>
        <w:t xml:space="preserve"> степень</w:t>
      </w:r>
      <w:r w:rsidR="00F146E0">
        <w:t>ю</w:t>
      </w:r>
      <w:r>
        <w:t xml:space="preserve"> адгезии с бетоном, пластиком, металлом. При необходимости устанавливаются уплотнительные профили в балконных рамах. </w:t>
      </w:r>
      <w:r w:rsidR="00C34CDB">
        <w:t xml:space="preserve"> Дополнительно могут быть заделаны межпанельные швы во избежание протечек.</w:t>
      </w:r>
    </w:p>
    <w:p w:rsidR="00E2482D" w:rsidRPr="006260E8" w:rsidRDefault="00E2482D" w:rsidP="005E2EF1">
      <w:pPr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5940425" cy="26685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5E2EF1">
      <w:pPr>
        <w:pStyle w:val="1"/>
      </w:pPr>
      <w:r>
        <w:t>Наплавляемая гидроизоляция балкона</w:t>
      </w:r>
    </w:p>
    <w:p w:rsidR="005E2EF1" w:rsidRDefault="005E2EF1" w:rsidP="005E2EF1">
      <w:pPr>
        <w:ind w:firstLine="360"/>
        <w:jc w:val="both"/>
      </w:pPr>
      <w:r w:rsidRPr="005E2EF1">
        <w:rPr>
          <w:b/>
        </w:rPr>
        <w:t>Промышленный альпинизм</w:t>
      </w:r>
      <w:r>
        <w:t xml:space="preserve"> – востребованная услуга. Современные строители часто не уделяют внимание гидроизоляции балконов и лоджий. Жителям многоквартирных домов помогут промышленные альпинисты, выполняющие работы по </w:t>
      </w:r>
      <w:r w:rsidRPr="005E2EF1">
        <w:rPr>
          <w:b/>
        </w:rPr>
        <w:t>наплавляемой гидроизоляции балконов</w:t>
      </w:r>
      <w:r>
        <w:t>.</w:t>
      </w:r>
    </w:p>
    <w:p w:rsidR="005E2EF1" w:rsidRDefault="005E2EF1" w:rsidP="005E2EF1">
      <w:pPr>
        <w:ind w:firstLine="360"/>
        <w:jc w:val="both"/>
      </w:pPr>
      <w:r>
        <w:t>Г</w:t>
      </w:r>
      <w:r w:rsidR="00F146E0">
        <w:t>идроизоляция – вид герметизации</w:t>
      </w:r>
      <w:proofErr w:type="gramStart"/>
      <w:r w:rsidR="00F146E0">
        <w:t>.</w:t>
      </w:r>
      <w:proofErr w:type="gramEnd"/>
      <w:r w:rsidR="00F146E0">
        <w:t xml:space="preserve"> Э</w:t>
      </w:r>
      <w:r>
        <w:t xml:space="preserve">то заделка швов и отверстий при помощи современных технологий и оборудования. </w:t>
      </w:r>
      <w:proofErr w:type="spellStart"/>
      <w:r>
        <w:t>Теплопотери</w:t>
      </w:r>
      <w:proofErr w:type="spellEnd"/>
      <w:r>
        <w:t xml:space="preserve"> сокращаются на 50</w:t>
      </w:r>
      <w:r w:rsidR="0022226E">
        <w:t>%</w:t>
      </w:r>
      <w:r>
        <w:t xml:space="preserve"> и более, исключается распространение плесени по квартире под обоями и напольным покрытием. Работы выполня</w:t>
      </w:r>
      <w:r w:rsidR="0022226E">
        <w:t>ются при помощи газовой горелки в три этапа:</w:t>
      </w:r>
    </w:p>
    <w:p w:rsidR="0022226E" w:rsidRDefault="0022226E" w:rsidP="0022226E">
      <w:pPr>
        <w:pStyle w:val="a3"/>
        <w:numPr>
          <w:ilvl w:val="0"/>
          <w:numId w:val="2"/>
        </w:numPr>
        <w:jc w:val="both"/>
      </w:pPr>
      <w:r>
        <w:t>очистка швов и поверхностей от пыли, остатков бетона;</w:t>
      </w:r>
    </w:p>
    <w:p w:rsidR="0022226E" w:rsidRDefault="0022226E" w:rsidP="0022226E">
      <w:pPr>
        <w:pStyle w:val="a3"/>
        <w:numPr>
          <w:ilvl w:val="0"/>
          <w:numId w:val="2"/>
        </w:numPr>
        <w:jc w:val="both"/>
      </w:pPr>
      <w:r>
        <w:t>герметизация швов мастикой или аналогичными материалами;</w:t>
      </w:r>
    </w:p>
    <w:p w:rsidR="0022226E" w:rsidRDefault="0022226E" w:rsidP="0022226E">
      <w:pPr>
        <w:pStyle w:val="a3"/>
        <w:numPr>
          <w:ilvl w:val="0"/>
          <w:numId w:val="2"/>
        </w:numPr>
        <w:jc w:val="both"/>
      </w:pPr>
      <w:r>
        <w:t>наплавление гидроизоляции (рубероида) в один или два слоя.</w:t>
      </w:r>
    </w:p>
    <w:p w:rsidR="0022226E" w:rsidRDefault="0022226E" w:rsidP="0022226E">
      <w:pPr>
        <w:jc w:val="both"/>
      </w:pPr>
      <w:r>
        <w:tab/>
        <w:t>Компания дает гарантию качества работы – 3 года. Выполненная изоляция будет служить 20 и более лет. По аналогичной технологии проводится гидроизоляция крыш.</w:t>
      </w:r>
    </w:p>
    <w:p w:rsidR="00DF449F" w:rsidRDefault="00DF449F" w:rsidP="002222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709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506275">
      <w:pPr>
        <w:pStyle w:val="1"/>
      </w:pPr>
      <w:r>
        <w:t>Жидкая гидроизоляция балкона</w:t>
      </w:r>
    </w:p>
    <w:p w:rsidR="0022226E" w:rsidRDefault="0022226E" w:rsidP="00506275">
      <w:pPr>
        <w:jc w:val="both"/>
      </w:pPr>
      <w:r>
        <w:tab/>
        <w:t xml:space="preserve">Балкон или лоджия – источник влажности, сквозняков, холода. </w:t>
      </w:r>
      <w:r w:rsidR="00506275" w:rsidRPr="00506275">
        <w:rPr>
          <w:b/>
        </w:rPr>
        <w:t>Промышленные альпинисты</w:t>
      </w:r>
      <w:r w:rsidR="00506275">
        <w:t xml:space="preserve"> выполнят </w:t>
      </w:r>
      <w:r w:rsidR="00506275" w:rsidRPr="00506275">
        <w:rPr>
          <w:b/>
        </w:rPr>
        <w:t>жидкую гидроизоляцию балкона</w:t>
      </w:r>
      <w:r w:rsidR="00506275">
        <w:t xml:space="preserve"> или лоджии с использованием современных материалов и технологий.</w:t>
      </w:r>
      <w:r w:rsidR="00E71101">
        <w:t xml:space="preserve"> Изоляция укладывается под напольное покрытие, используются два типа материалов – </w:t>
      </w:r>
      <w:proofErr w:type="spellStart"/>
      <w:r w:rsidR="00E71101">
        <w:t>о</w:t>
      </w:r>
      <w:r w:rsidR="00F146E0">
        <w:t>клеечные</w:t>
      </w:r>
      <w:proofErr w:type="spellEnd"/>
      <w:r w:rsidR="00F146E0">
        <w:t xml:space="preserve"> и обмазочные. Они обладают следующими характерист</w:t>
      </w:r>
      <w:r w:rsidR="00BB48DE">
        <w:t>и</w:t>
      </w:r>
      <w:r w:rsidR="00F146E0">
        <w:t>ками</w:t>
      </w:r>
      <w:r w:rsidR="00E71101">
        <w:t>:</w:t>
      </w:r>
    </w:p>
    <w:p w:rsidR="00E71101" w:rsidRDefault="00E71101" w:rsidP="00E71101">
      <w:pPr>
        <w:pStyle w:val="a3"/>
        <w:numPr>
          <w:ilvl w:val="0"/>
          <w:numId w:val="3"/>
        </w:numPr>
        <w:jc w:val="both"/>
      </w:pPr>
      <w:r>
        <w:t xml:space="preserve">устойчивость гидроизоляции к перепадам температур в диапазоне от -50С° до +85С°; </w:t>
      </w:r>
    </w:p>
    <w:p w:rsidR="00E71101" w:rsidRDefault="00E71101" w:rsidP="00E71101">
      <w:pPr>
        <w:pStyle w:val="a3"/>
        <w:numPr>
          <w:ilvl w:val="0"/>
          <w:numId w:val="3"/>
        </w:numPr>
        <w:jc w:val="both"/>
      </w:pPr>
      <w:r>
        <w:t>долговечность</w:t>
      </w:r>
      <w:proofErr w:type="gramStart"/>
      <w:r w:rsidR="00BB48DE">
        <w:t>.</w:t>
      </w:r>
      <w:proofErr w:type="gramEnd"/>
      <w:r w:rsidR="00BB48DE">
        <w:t xml:space="preserve"> П</w:t>
      </w:r>
      <w:r>
        <w:t>окрытие будет защищать балкон от влаги до 30 лет;</w:t>
      </w:r>
    </w:p>
    <w:p w:rsidR="00E71101" w:rsidRDefault="00BB48DE" w:rsidP="00E71101">
      <w:pPr>
        <w:pStyle w:val="a3"/>
        <w:numPr>
          <w:ilvl w:val="0"/>
          <w:numId w:val="3"/>
        </w:numPr>
        <w:jc w:val="both"/>
      </w:pPr>
      <w:r>
        <w:t>стойкость к воздействию</w:t>
      </w:r>
      <w:r w:rsidR="00E71101">
        <w:t xml:space="preserve"> ультрафиолетовых лучей.</w:t>
      </w:r>
    </w:p>
    <w:p w:rsidR="00E71101" w:rsidRDefault="00E71101" w:rsidP="00E71101">
      <w:pPr>
        <w:jc w:val="both"/>
      </w:pPr>
      <w:r>
        <w:tab/>
        <w:t xml:space="preserve">Покрытие выдерживает механические </w:t>
      </w:r>
      <w:r w:rsidR="00BB48DE">
        <w:t>нагрузки</w:t>
      </w:r>
      <w:r>
        <w:t xml:space="preserve"> при любых температурах. Гидроизоляция замедлит старение конструкций балкона, защитит примыкающие помещения от влаги. Работа выполняется в </w:t>
      </w:r>
      <w:commentRangeStart w:id="0"/>
      <w:r>
        <w:t>течени</w:t>
      </w:r>
      <w:r w:rsidR="00BB48DE">
        <w:t>е</w:t>
      </w:r>
      <w:commentRangeEnd w:id="0"/>
      <w:r w:rsidR="00BB48DE">
        <w:rPr>
          <w:rStyle w:val="a6"/>
        </w:rPr>
        <w:commentReference w:id="0"/>
      </w:r>
      <w:r>
        <w:t xml:space="preserve"> дня. Предоставляется гарантия. Компания имеет все необходимые разрешения для проведения работ на высоте.</w:t>
      </w:r>
    </w:p>
    <w:p w:rsidR="00A969B5" w:rsidRDefault="000F0BB6" w:rsidP="00E7110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1320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6B07CD">
      <w:r w:rsidRPr="000A27BC">
        <w:rPr>
          <w:rStyle w:val="10"/>
        </w:rPr>
        <w:t>Монтаж козырька над балконом</w:t>
      </w:r>
    </w:p>
    <w:p w:rsidR="000A27BC" w:rsidRDefault="000A27BC" w:rsidP="006B07CD">
      <w:r>
        <w:tab/>
        <w:t xml:space="preserve">Козырек над </w:t>
      </w:r>
      <w:r w:rsidR="000F0BB6">
        <w:t xml:space="preserve">балконом или лоджией защищает </w:t>
      </w:r>
      <w:r>
        <w:t xml:space="preserve">от </w:t>
      </w:r>
      <w:r w:rsidR="00BB48DE">
        <w:t>дождевых потоков</w:t>
      </w:r>
      <w:r>
        <w:t xml:space="preserve">, от таяния снега, </w:t>
      </w:r>
      <w:r w:rsidR="00152872">
        <w:t>от воды, протекающей с расположенных выше балконов. В</w:t>
      </w:r>
      <w:r>
        <w:t xml:space="preserve">лага часто проникает даже через остекление. </w:t>
      </w:r>
      <w:r w:rsidRPr="000A27BC">
        <w:rPr>
          <w:b/>
        </w:rPr>
        <w:t>Промышленные альпинисты</w:t>
      </w:r>
      <w:r>
        <w:t xml:space="preserve"> изготовят и выполнят</w:t>
      </w:r>
      <w:bookmarkStart w:id="1" w:name="_GoBack"/>
      <w:bookmarkEnd w:id="1"/>
      <w:r w:rsidR="00BB48DE">
        <w:t xml:space="preserve"> </w:t>
      </w:r>
      <w:r w:rsidR="007A2853">
        <w:t>наружный монтаж</w:t>
      </w:r>
      <w:r w:rsidRPr="000A27BC">
        <w:rPr>
          <w:b/>
        </w:rPr>
        <w:t xml:space="preserve"> козырька над </w:t>
      </w:r>
      <w:r w:rsidRPr="000A27BC">
        <w:rPr>
          <w:b/>
        </w:rPr>
        <w:lastRenderedPageBreak/>
        <w:t>балконом</w:t>
      </w:r>
      <w:r>
        <w:t>, предоставят гарантию работ.</w:t>
      </w:r>
      <w:r w:rsidR="002001A0">
        <w:t xml:space="preserve"> Для обеспечения защиты </w:t>
      </w:r>
      <w:proofErr w:type="spellStart"/>
      <w:proofErr w:type="gramStart"/>
      <w:r w:rsidR="000F0BB6" w:rsidRPr="000F0BB6">
        <w:t>пены-герметика</w:t>
      </w:r>
      <w:proofErr w:type="spellEnd"/>
      <w:proofErr w:type="gramEnd"/>
      <w:r w:rsidR="000F0BB6" w:rsidRPr="000F0BB6">
        <w:t xml:space="preserve"> </w:t>
      </w:r>
      <w:r w:rsidR="002001A0">
        <w:t>от воды</w:t>
      </w:r>
      <w:r w:rsidR="00152872">
        <w:t xml:space="preserve"> и от солнца</w:t>
      </w:r>
      <w:r w:rsidR="002001A0">
        <w:t xml:space="preserve"> требуется выполнение технологи</w:t>
      </w:r>
      <w:r w:rsidR="000F0BB6">
        <w:t>ческих условий</w:t>
      </w:r>
      <w:r w:rsidR="002001A0">
        <w:t xml:space="preserve"> и изготовление козырька из современных материалов. Используется:</w:t>
      </w:r>
    </w:p>
    <w:p w:rsidR="002001A0" w:rsidRDefault="00152872" w:rsidP="00152872">
      <w:pPr>
        <w:pStyle w:val="a3"/>
        <w:numPr>
          <w:ilvl w:val="0"/>
          <w:numId w:val="4"/>
        </w:numPr>
      </w:pPr>
      <w:proofErr w:type="spellStart"/>
      <w:r>
        <w:t>п</w:t>
      </w:r>
      <w:r w:rsidR="002001A0">
        <w:t>рофнастил</w:t>
      </w:r>
      <w:proofErr w:type="spellEnd"/>
      <w:r w:rsidR="002001A0">
        <w:t xml:space="preserve">. </w:t>
      </w:r>
      <w:r>
        <w:t>Прочный и одновременно бюджетный материал обеспечит надежную защиту;</w:t>
      </w:r>
    </w:p>
    <w:p w:rsidR="00152872" w:rsidRDefault="00152872" w:rsidP="00152872">
      <w:pPr>
        <w:pStyle w:val="a3"/>
        <w:numPr>
          <w:ilvl w:val="0"/>
          <w:numId w:val="4"/>
        </w:numPr>
      </w:pPr>
      <w:r>
        <w:t>металлочерепица. Долговечна и надежна, придаст балкону привлекательный внешний вид;</w:t>
      </w:r>
    </w:p>
    <w:p w:rsidR="00152872" w:rsidRDefault="00152872" w:rsidP="00152872">
      <w:pPr>
        <w:pStyle w:val="a3"/>
        <w:numPr>
          <w:ilvl w:val="0"/>
          <w:numId w:val="4"/>
        </w:numPr>
      </w:pPr>
      <w:proofErr w:type="spellStart"/>
      <w:r>
        <w:t>барошифер</w:t>
      </w:r>
      <w:proofErr w:type="spellEnd"/>
      <w:r>
        <w:t xml:space="preserve"> – не только привлекателен, но и обеспечивает звукоизоляцию.</w:t>
      </w:r>
    </w:p>
    <w:p w:rsidR="00152872" w:rsidRDefault="00152872" w:rsidP="006B07CD">
      <w:r>
        <w:tab/>
        <w:t>Установка козырька занимает несколько часов. После монтажа проводится герметизация</w:t>
      </w:r>
      <w:r w:rsidR="000F0BB6">
        <w:t xml:space="preserve"> стыков</w:t>
      </w:r>
      <w:r>
        <w:t xml:space="preserve">. </w:t>
      </w:r>
    </w:p>
    <w:p w:rsidR="00A549E5" w:rsidRDefault="0085082F" w:rsidP="006B07CD">
      <w:r>
        <w:rPr>
          <w:noProof/>
          <w:lang w:eastAsia="ru-RU"/>
        </w:rPr>
        <w:drawing>
          <wp:inline distT="0" distB="0" distL="0" distR="0">
            <wp:extent cx="5940425" cy="283432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152872">
      <w:pPr>
        <w:pStyle w:val="1"/>
      </w:pPr>
      <w:r>
        <w:t>Утепление балкона, лоджии снаружи</w:t>
      </w:r>
    </w:p>
    <w:p w:rsidR="00152872" w:rsidRDefault="00152872" w:rsidP="00152872">
      <w:pPr>
        <w:jc w:val="both"/>
      </w:pPr>
      <w:r>
        <w:tab/>
        <w:t xml:space="preserve">Жители многоэтажных домов часто присоединяют балкон или лоджию к комнате, расширяя пространство. Это интерьерное решение требует надежной теплоизоляции балкона, чтобы влага и сквозняки не проникали в дом. </w:t>
      </w:r>
      <w:r w:rsidRPr="00152872">
        <w:rPr>
          <w:b/>
        </w:rPr>
        <w:t>Промышленные альпинисты</w:t>
      </w:r>
      <w:r>
        <w:t xml:space="preserve"> выполнят </w:t>
      </w:r>
      <w:r w:rsidRPr="00152872">
        <w:rPr>
          <w:b/>
        </w:rPr>
        <w:t>наружное утепление балкона и</w:t>
      </w:r>
      <w:r>
        <w:rPr>
          <w:b/>
        </w:rPr>
        <w:t>ли</w:t>
      </w:r>
      <w:r w:rsidRPr="00152872">
        <w:rPr>
          <w:b/>
        </w:rPr>
        <w:t xml:space="preserve"> лоджии</w:t>
      </w:r>
      <w:r>
        <w:t xml:space="preserve">, используя современные материалы и технологии. </w:t>
      </w:r>
      <w:r w:rsidR="00790310">
        <w:t xml:space="preserve">Утепляются только уже остекленные балконы. </w:t>
      </w:r>
      <w:r>
        <w:t>Работы производятся по следующему алгоритму:</w:t>
      </w:r>
    </w:p>
    <w:p w:rsidR="00790310" w:rsidRDefault="00790310" w:rsidP="00790310">
      <w:pPr>
        <w:pStyle w:val="a3"/>
        <w:numPr>
          <w:ilvl w:val="0"/>
          <w:numId w:val="6"/>
        </w:numPr>
        <w:jc w:val="both"/>
      </w:pPr>
      <w:r>
        <w:t>монтаж направляющих профилей, удерживающих утеплитель;</w:t>
      </w:r>
    </w:p>
    <w:p w:rsidR="00790310" w:rsidRDefault="00790310" w:rsidP="00790310">
      <w:pPr>
        <w:pStyle w:val="a3"/>
        <w:numPr>
          <w:ilvl w:val="0"/>
          <w:numId w:val="5"/>
        </w:numPr>
        <w:jc w:val="both"/>
      </w:pPr>
      <w:r>
        <w:t xml:space="preserve">подбор и нанесение утеплителя на наружную поверхность балкона. Обычно используется </w:t>
      </w:r>
      <w:proofErr w:type="spellStart"/>
      <w:r>
        <w:t>пенофлекс</w:t>
      </w:r>
      <w:proofErr w:type="spellEnd"/>
      <w:r>
        <w:t xml:space="preserve"> или минеральная вата;</w:t>
      </w:r>
    </w:p>
    <w:p w:rsidR="00790310" w:rsidRDefault="00790310" w:rsidP="00790310">
      <w:pPr>
        <w:pStyle w:val="a3"/>
        <w:numPr>
          <w:ilvl w:val="0"/>
          <w:numId w:val="5"/>
        </w:numPr>
        <w:jc w:val="both"/>
      </w:pPr>
      <w:r>
        <w:t xml:space="preserve">подбор и укрепление наружной отделки. Это может быть </w:t>
      </w:r>
      <w:proofErr w:type="spellStart"/>
      <w:r>
        <w:t>сайдинг</w:t>
      </w:r>
      <w:proofErr w:type="spellEnd"/>
      <w:r>
        <w:t xml:space="preserve">, </w:t>
      </w:r>
      <w:proofErr w:type="spellStart"/>
      <w:r>
        <w:t>профнастил</w:t>
      </w:r>
      <w:proofErr w:type="spellEnd"/>
      <w:r>
        <w:t xml:space="preserve">, </w:t>
      </w:r>
      <w:proofErr w:type="spellStart"/>
      <w:r>
        <w:t>вагонка</w:t>
      </w:r>
      <w:proofErr w:type="spellEnd"/>
      <w:r>
        <w:t>, поликарбонат;</w:t>
      </w:r>
    </w:p>
    <w:p w:rsidR="00790310" w:rsidRDefault="00790310" w:rsidP="00790310">
      <w:pPr>
        <w:pStyle w:val="a3"/>
        <w:numPr>
          <w:ilvl w:val="0"/>
          <w:numId w:val="5"/>
        </w:numPr>
        <w:jc w:val="both"/>
      </w:pPr>
      <w:r>
        <w:t>итоговая герметизация, при необходимости - оштукатуривание.</w:t>
      </w:r>
    </w:p>
    <w:p w:rsidR="00152872" w:rsidRDefault="00152872" w:rsidP="00152872">
      <w:pPr>
        <w:jc w:val="both"/>
      </w:pPr>
      <w:r>
        <w:tab/>
        <w:t>В зависимости от сложности</w:t>
      </w:r>
      <w:r w:rsidR="0085082F">
        <w:t>,</w:t>
      </w:r>
      <w:r>
        <w:t xml:space="preserve"> работа занимает 1-3 дня. Предоставляются гарантии. </w:t>
      </w:r>
    </w:p>
    <w:p w:rsidR="00AB3CEC" w:rsidRDefault="00AB3CEC" w:rsidP="0015287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4179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E431E3">
      <w:pPr>
        <w:pStyle w:val="1"/>
      </w:pPr>
      <w:r>
        <w:t>Герметизация межпанельных швов</w:t>
      </w:r>
    </w:p>
    <w:p w:rsidR="00E431E3" w:rsidRDefault="00E431E3" w:rsidP="00E431E3">
      <w:pPr>
        <w:jc w:val="both"/>
      </w:pPr>
      <w:r>
        <w:tab/>
        <w:t xml:space="preserve">Промышленных альпинистов </w:t>
      </w:r>
      <w:r w:rsidR="0085082F">
        <w:t>нередко</w:t>
      </w:r>
      <w:r>
        <w:t xml:space="preserve"> привлекают к герметизации межпанельных швов. Качество строительства </w:t>
      </w:r>
      <w:r w:rsidR="0085082F">
        <w:t xml:space="preserve">часто </w:t>
      </w:r>
      <w:r>
        <w:t xml:space="preserve">не идеально, плохо заделанные швы становятся источником сырости </w:t>
      </w:r>
      <w:r w:rsidR="0085082F">
        <w:t xml:space="preserve">и сквозняков в квартирах. </w:t>
      </w:r>
      <w:commentRangeStart w:id="2"/>
      <w:r w:rsidR="0085082F">
        <w:t>Работы</w:t>
      </w:r>
      <w:commentRangeEnd w:id="2"/>
      <w:r w:rsidR="0085082F">
        <w:rPr>
          <w:rStyle w:val="a6"/>
        </w:rPr>
        <w:commentReference w:id="2"/>
      </w:r>
      <w:r>
        <w:t xml:space="preserve"> на высоте, с наружной стороны стен могут </w:t>
      </w:r>
      <w:r w:rsidR="0085082F">
        <w:t xml:space="preserve">выполнить только </w:t>
      </w:r>
      <w:r>
        <w:t>специалисты-высотники. В перечне оказываемых услуг:</w:t>
      </w:r>
    </w:p>
    <w:p w:rsidR="00E431E3" w:rsidRDefault="00E431E3" w:rsidP="00E431E3">
      <w:pPr>
        <w:pStyle w:val="a3"/>
        <w:numPr>
          <w:ilvl w:val="0"/>
          <w:numId w:val="7"/>
        </w:numPr>
        <w:jc w:val="both"/>
      </w:pPr>
      <w:r>
        <w:t xml:space="preserve">первичная герметизация швов акриловым или силиконовым </w:t>
      </w:r>
      <w:proofErr w:type="spellStart"/>
      <w:r>
        <w:t>герметиком</w:t>
      </w:r>
      <w:proofErr w:type="spellEnd"/>
      <w:r>
        <w:t>;</w:t>
      </w:r>
    </w:p>
    <w:p w:rsidR="00E431E3" w:rsidRDefault="00E431E3" w:rsidP="00E431E3">
      <w:pPr>
        <w:pStyle w:val="a3"/>
        <w:numPr>
          <w:ilvl w:val="0"/>
          <w:numId w:val="7"/>
        </w:numPr>
        <w:jc w:val="both"/>
      </w:pPr>
      <w:r>
        <w:t>герметизация трехкомпонентным тепловым швом;</w:t>
      </w:r>
    </w:p>
    <w:p w:rsidR="00E431E3" w:rsidRDefault="0085082F" w:rsidP="00E431E3">
      <w:pPr>
        <w:pStyle w:val="a3"/>
        <w:numPr>
          <w:ilvl w:val="0"/>
          <w:numId w:val="7"/>
        </w:numPr>
        <w:jc w:val="both"/>
      </w:pPr>
      <w:r>
        <w:t>ч</w:t>
      </w:r>
      <w:r w:rsidR="00E431E3">
        <w:t xml:space="preserve">астичное удаление </w:t>
      </w:r>
      <w:commentRangeStart w:id="3"/>
      <w:r w:rsidR="00E431E3">
        <w:t>ст</w:t>
      </w:r>
      <w:r>
        <w:t>а</w:t>
      </w:r>
      <w:r w:rsidR="00E431E3">
        <w:t>рой</w:t>
      </w:r>
      <w:commentRangeEnd w:id="3"/>
      <w:r>
        <w:rPr>
          <w:rStyle w:val="a6"/>
        </w:rPr>
        <w:commentReference w:id="3"/>
      </w:r>
      <w:r w:rsidR="00E431E3">
        <w:t xml:space="preserve"> изоляции, ее ремонт;</w:t>
      </w:r>
    </w:p>
    <w:p w:rsidR="00E431E3" w:rsidRDefault="00E431E3" w:rsidP="00E431E3">
      <w:pPr>
        <w:pStyle w:val="a3"/>
        <w:numPr>
          <w:ilvl w:val="0"/>
          <w:numId w:val="7"/>
        </w:numPr>
        <w:jc w:val="both"/>
      </w:pPr>
      <w:r>
        <w:t>вторичная защита, полная замена ране</w:t>
      </w:r>
      <w:r w:rsidR="0085082F">
        <w:t>е нанесенного</w:t>
      </w:r>
      <w:r>
        <w:t xml:space="preserve"> слоя герметика.</w:t>
      </w:r>
    </w:p>
    <w:p w:rsidR="00E431E3" w:rsidRDefault="00E431E3" w:rsidP="00E431E3">
      <w:pPr>
        <w:ind w:firstLine="360"/>
        <w:jc w:val="both"/>
      </w:pPr>
      <w:r>
        <w:t xml:space="preserve">Сначала проводится зачистка швов, затем </w:t>
      </w:r>
      <w:proofErr w:type="spellStart"/>
      <w:r>
        <w:t>запенивание</w:t>
      </w:r>
      <w:proofErr w:type="spellEnd"/>
      <w:r>
        <w:t xml:space="preserve"> полостей. Третьим этапом </w:t>
      </w:r>
      <w:r w:rsidR="00047C67">
        <w:t>укладывается</w:t>
      </w:r>
      <w:r>
        <w:t xml:space="preserve"> </w:t>
      </w:r>
      <w:proofErr w:type="spellStart"/>
      <w:r>
        <w:t>вилатерм</w:t>
      </w:r>
      <w:proofErr w:type="spellEnd"/>
      <w:r>
        <w:t xml:space="preserve"> – материал-утеплитель, в завершени</w:t>
      </w:r>
      <w:r w:rsidR="00047C67">
        <w:t>е</w:t>
      </w:r>
      <w:r>
        <w:t xml:space="preserve"> наноси</w:t>
      </w:r>
      <w:r w:rsidR="00047C67">
        <w:t>тся герметик. Срок службы защитного покрытия</w:t>
      </w:r>
      <w:r>
        <w:t xml:space="preserve"> – до 30 лет, он</w:t>
      </w:r>
      <w:r w:rsidR="00047C67">
        <w:t>о</w:t>
      </w:r>
      <w:r>
        <w:t xml:space="preserve"> сохраняет качества при любых перепадах температуры. На качество работы предоставляется гарантия </w:t>
      </w:r>
      <w:r w:rsidR="00047C67">
        <w:t>на</w:t>
      </w:r>
      <w:r>
        <w:t xml:space="preserve"> три года.</w:t>
      </w:r>
    </w:p>
    <w:p w:rsidR="00291524" w:rsidRDefault="00F85968" w:rsidP="0029152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7126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3F6FCE">
      <w:pPr>
        <w:pStyle w:val="1"/>
      </w:pPr>
      <w:r>
        <w:t xml:space="preserve">Монтаж </w:t>
      </w:r>
      <w:proofErr w:type="spellStart"/>
      <w:r>
        <w:t>антиобледенительной</w:t>
      </w:r>
      <w:proofErr w:type="spellEnd"/>
      <w:r>
        <w:t xml:space="preserve"> системы</w:t>
      </w:r>
    </w:p>
    <w:p w:rsidR="003F6FCE" w:rsidRDefault="003F6FCE" w:rsidP="003F6FCE">
      <w:pPr>
        <w:ind w:firstLine="708"/>
        <w:jc w:val="both"/>
      </w:pPr>
      <w:r w:rsidRPr="003F6FCE">
        <w:rPr>
          <w:b/>
        </w:rPr>
        <w:t xml:space="preserve">Монтаж </w:t>
      </w:r>
      <w:proofErr w:type="spellStart"/>
      <w:r w:rsidRPr="003F6FCE">
        <w:rPr>
          <w:b/>
        </w:rPr>
        <w:t>антиобледенительной</w:t>
      </w:r>
      <w:proofErr w:type="spellEnd"/>
      <w:r w:rsidRPr="003F6FCE">
        <w:rPr>
          <w:b/>
        </w:rPr>
        <w:t xml:space="preserve"> системы </w:t>
      </w:r>
      <w:r>
        <w:t xml:space="preserve">снимает риски </w:t>
      </w:r>
      <w:r w:rsidRPr="003F6FCE">
        <w:t>обра</w:t>
      </w:r>
      <w:r>
        <w:t>зования льда и сосулек на крышах многоквартирных домов, офисных и торговых центров, производственных зданий. Компания</w:t>
      </w:r>
      <w:r w:rsidR="00047C67">
        <w:t xml:space="preserve"> «</w:t>
      </w:r>
      <w:proofErr w:type="spellStart"/>
      <w:r w:rsidR="00047C67">
        <w:t>ПромАльпЛидер</w:t>
      </w:r>
      <w:proofErr w:type="spellEnd"/>
      <w:r w:rsidR="00047C67">
        <w:t>»</w:t>
      </w:r>
      <w:r>
        <w:t xml:space="preserve">, специализирующаяся на </w:t>
      </w:r>
      <w:r w:rsidRPr="003F6FCE">
        <w:rPr>
          <w:b/>
        </w:rPr>
        <w:t>промышленном альпинизме</w:t>
      </w:r>
      <w:r>
        <w:t xml:space="preserve">, выполнит </w:t>
      </w:r>
      <w:r>
        <w:lastRenderedPageBreak/>
        <w:t xml:space="preserve">эту работу с высоким уровнем качества. </w:t>
      </w:r>
      <w:proofErr w:type="gramStart"/>
      <w:r w:rsidR="00F85968">
        <w:t>Устанавливаемое о</w:t>
      </w:r>
      <w:r w:rsidR="006C1911">
        <w:t>борудование включает кабельное устройство обогрева крыши и датчики, подающие сигнал на включении системы при фиксации заданных показателей температуры или влажности воздуха.</w:t>
      </w:r>
      <w:proofErr w:type="gramEnd"/>
      <w:r w:rsidR="006C1911">
        <w:t xml:space="preserve"> Выполнение работ предполагает</w:t>
      </w:r>
      <w:r>
        <w:t xml:space="preserve"> три этапа:</w:t>
      </w:r>
    </w:p>
    <w:p w:rsidR="003F6FCE" w:rsidRDefault="006C1911" w:rsidP="006C1911">
      <w:pPr>
        <w:pStyle w:val="a3"/>
        <w:numPr>
          <w:ilvl w:val="0"/>
          <w:numId w:val="8"/>
        </w:numPr>
        <w:jc w:val="both"/>
      </w:pPr>
      <w:r>
        <w:t>о</w:t>
      </w:r>
      <w:r w:rsidR="003F6FCE">
        <w:t>бследование;</w:t>
      </w:r>
    </w:p>
    <w:p w:rsidR="003F6FCE" w:rsidRDefault="006C1911" w:rsidP="006C1911">
      <w:pPr>
        <w:pStyle w:val="a3"/>
        <w:numPr>
          <w:ilvl w:val="0"/>
          <w:numId w:val="8"/>
        </w:numPr>
        <w:jc w:val="both"/>
      </w:pPr>
      <w:r>
        <w:t>п</w:t>
      </w:r>
      <w:r w:rsidR="003F6FCE">
        <w:t>роектирование системы;</w:t>
      </w:r>
    </w:p>
    <w:p w:rsidR="003F6FCE" w:rsidRDefault="006C1911" w:rsidP="006C1911">
      <w:pPr>
        <w:pStyle w:val="a3"/>
        <w:numPr>
          <w:ilvl w:val="0"/>
          <w:numId w:val="8"/>
        </w:numPr>
        <w:jc w:val="both"/>
      </w:pPr>
      <w:r>
        <w:t>м</w:t>
      </w:r>
      <w:r w:rsidR="003F6FCE">
        <w:t>онтаж оборудования</w:t>
      </w:r>
      <w:r>
        <w:t xml:space="preserve"> – укладка и укрепления кабеля, установка автоматической системы управления и датчиков, </w:t>
      </w:r>
      <w:proofErr w:type="spellStart"/>
      <w:r>
        <w:t>пусконаладка</w:t>
      </w:r>
      <w:proofErr w:type="spellEnd"/>
      <w:r w:rsidR="003F6FCE">
        <w:t>.</w:t>
      </w:r>
    </w:p>
    <w:p w:rsidR="003F6FCE" w:rsidRDefault="00F85968" w:rsidP="006C1911">
      <w:pPr>
        <w:ind w:firstLine="708"/>
        <w:jc w:val="both"/>
      </w:pPr>
      <w:r>
        <w:t>Установленное оборудование не</w:t>
      </w:r>
      <w:r w:rsidR="006C1911">
        <w:t xml:space="preserve">заметно на крыше, не привлекает </w:t>
      </w:r>
      <w:commentRangeStart w:id="4"/>
      <w:r w:rsidR="006C1911">
        <w:t>внимани</w:t>
      </w:r>
      <w:r>
        <w:t>я</w:t>
      </w:r>
      <w:commentRangeEnd w:id="4"/>
      <w:r>
        <w:rPr>
          <w:rStyle w:val="a6"/>
        </w:rPr>
        <w:commentReference w:id="4"/>
      </w:r>
      <w:r w:rsidR="006C1911">
        <w:t>, не повреждается при механических воздействиях. Предоставляется гарантия на работы и оборудование.</w:t>
      </w:r>
    </w:p>
    <w:p w:rsidR="00291524" w:rsidRDefault="0006550E" w:rsidP="0029152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5049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6C1911">
      <w:pPr>
        <w:pStyle w:val="1"/>
      </w:pPr>
      <w:proofErr w:type="spellStart"/>
      <w:r>
        <w:t>Шумоизоляция</w:t>
      </w:r>
      <w:proofErr w:type="spellEnd"/>
      <w:r>
        <w:t xml:space="preserve"> козырька балкона и лоджии</w:t>
      </w:r>
    </w:p>
    <w:p w:rsidR="006C1911" w:rsidRDefault="006C1911" w:rsidP="006C1911">
      <w:pPr>
        <w:jc w:val="both"/>
      </w:pPr>
      <w:r>
        <w:tab/>
        <w:t>Жизнь в городе связана с шумом</w:t>
      </w:r>
      <w:commentRangeStart w:id="5"/>
      <w:r w:rsidR="0006550E">
        <w:t>,</w:t>
      </w:r>
      <w:commentRangeEnd w:id="5"/>
      <w:r w:rsidR="0006550E">
        <w:rPr>
          <w:rStyle w:val="a6"/>
        </w:rPr>
        <w:commentReference w:id="5"/>
      </w:r>
      <w:r>
        <w:t xml:space="preserve"> и отдохнуть на балконе не всегда получается. Если балкон присоединен к комнате</w:t>
      </w:r>
      <w:r w:rsidR="0006550E">
        <w:t>, то</w:t>
      </w:r>
      <w:r>
        <w:t xml:space="preserve"> шум проникает и туда. Козырек </w:t>
      </w:r>
      <w:r w:rsidR="00C80133">
        <w:t>часто становится его причиной</w:t>
      </w:r>
      <w:r w:rsidR="0006550E">
        <w:t>:</w:t>
      </w:r>
      <w:r>
        <w:t xml:space="preserve"> падение капель </w:t>
      </w:r>
      <w:r w:rsidR="00C80133">
        <w:t xml:space="preserve">дождя </w:t>
      </w:r>
      <w:r>
        <w:t xml:space="preserve">на черепицу или </w:t>
      </w:r>
      <w:proofErr w:type="spellStart"/>
      <w:r>
        <w:t>профнастил</w:t>
      </w:r>
      <w:proofErr w:type="spellEnd"/>
      <w:r w:rsidR="0006550E">
        <w:t>,</w:t>
      </w:r>
      <w:r w:rsidR="00C80133">
        <w:t xml:space="preserve"> сильный ветер создаю</w:t>
      </w:r>
      <w:r>
        <w:t>т дополнительн</w:t>
      </w:r>
      <w:r w:rsidR="0006550E">
        <w:t>ую</w:t>
      </w:r>
      <w:r>
        <w:t xml:space="preserve"> акустическ</w:t>
      </w:r>
      <w:r w:rsidR="0006550E">
        <w:t>ую</w:t>
      </w:r>
      <w:r>
        <w:t xml:space="preserve"> нагрузк</w:t>
      </w:r>
      <w:r w:rsidR="0006550E">
        <w:t>у</w:t>
      </w:r>
      <w:r>
        <w:t xml:space="preserve">. </w:t>
      </w:r>
      <w:r w:rsidRPr="00C80133">
        <w:rPr>
          <w:b/>
        </w:rPr>
        <w:t>Промышленные альпинисты</w:t>
      </w:r>
      <w:r>
        <w:t xml:space="preserve"> выполняют </w:t>
      </w:r>
      <w:proofErr w:type="spellStart"/>
      <w:r w:rsidRPr="00C80133">
        <w:rPr>
          <w:b/>
        </w:rPr>
        <w:t>шумоизоляцию</w:t>
      </w:r>
      <w:proofErr w:type="spellEnd"/>
      <w:r w:rsidRPr="00C80133">
        <w:rPr>
          <w:b/>
        </w:rPr>
        <w:t xml:space="preserve"> козырька балкона и лоджии</w:t>
      </w:r>
      <w:r>
        <w:t xml:space="preserve"> на высоком профессиональном уровне.</w:t>
      </w:r>
    </w:p>
    <w:p w:rsidR="006C1911" w:rsidRDefault="006C1911" w:rsidP="006C1911">
      <w:pPr>
        <w:jc w:val="both"/>
      </w:pPr>
      <w:r>
        <w:tab/>
        <w:t>Причин</w:t>
      </w:r>
      <w:r w:rsidR="0006550E">
        <w:t>ой</w:t>
      </w:r>
      <w:r>
        <w:t xml:space="preserve"> появления шума бывает неправильное крепление </w:t>
      </w:r>
      <w:r w:rsidR="00C80133">
        <w:t>металлических элементов, наличие щелей и полостей. При работе шумоизолирующий мат</w:t>
      </w:r>
      <w:r w:rsidR="0006550E">
        <w:t>ериал крепится на козырек, про</w:t>
      </w:r>
      <w:r w:rsidR="00C80133">
        <w:t xml:space="preserve">водится его укрепление, дополнительная герметизация швов. </w:t>
      </w:r>
      <w:proofErr w:type="spellStart"/>
      <w:r w:rsidR="00C80133">
        <w:t>Шумоизоляция</w:t>
      </w:r>
      <w:proofErr w:type="spellEnd"/>
      <w:r w:rsidR="00C80133">
        <w:t xml:space="preserve"> может быть сплошной или выборочной, это устанавливается при первичном бесплатном осмотре. На работы предоставляется гарантия. Компания имеет все необходимые документы для доступа на кровлю.</w:t>
      </w:r>
    </w:p>
    <w:p w:rsidR="00C014C4" w:rsidRDefault="00C014C4" w:rsidP="006C191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9046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C80133">
      <w:pPr>
        <w:pStyle w:val="1"/>
      </w:pPr>
      <w:r>
        <w:t>Установка отлива</w:t>
      </w:r>
    </w:p>
    <w:p w:rsidR="00C80133" w:rsidRDefault="00C80133" w:rsidP="00C80133">
      <w:pPr>
        <w:jc w:val="both"/>
      </w:pPr>
      <w:r>
        <w:tab/>
        <w:t>Установка металлического или пластикового верхнего</w:t>
      </w:r>
      <w:r w:rsidR="0006550E">
        <w:t xml:space="preserve"> </w:t>
      </w:r>
      <w:r w:rsidR="00F368DE">
        <w:t xml:space="preserve">или нижнего </w:t>
      </w:r>
      <w:r>
        <w:t xml:space="preserve">оконного отлива </w:t>
      </w:r>
      <w:r w:rsidRPr="00C80133">
        <w:rPr>
          <w:b/>
        </w:rPr>
        <w:t>промышленным альпинистом</w:t>
      </w:r>
      <w:r>
        <w:t xml:space="preserve"> – одна из наиболее востребованных услуг. Отливы </w:t>
      </w:r>
      <w:r w:rsidR="00AA650E">
        <w:t>обеспечивают</w:t>
      </w:r>
      <w:r>
        <w:t xml:space="preserve"> защиту окон от влаги и плесени, устанавливаются одновременно с остеклением или после него.</w:t>
      </w:r>
    </w:p>
    <w:p w:rsidR="00C80133" w:rsidRDefault="00C80133" w:rsidP="00C80133">
      <w:pPr>
        <w:jc w:val="both"/>
      </w:pPr>
      <w:r>
        <w:tab/>
        <w:t xml:space="preserve">В работе используется профессиональный инструмент, козырек монтируется </w:t>
      </w:r>
      <w:proofErr w:type="gramStart"/>
      <w:r>
        <w:t>оцинкова</w:t>
      </w:r>
      <w:r w:rsidR="00B66A3C">
        <w:t>нными</w:t>
      </w:r>
      <w:proofErr w:type="gramEnd"/>
      <w:r w:rsidR="00B66A3C">
        <w:t xml:space="preserve"> </w:t>
      </w:r>
      <w:proofErr w:type="spellStart"/>
      <w:r w:rsidR="00B66A3C">
        <w:t>саморезами</w:t>
      </w:r>
      <w:proofErr w:type="spellEnd"/>
      <w:r w:rsidR="00B66A3C">
        <w:t xml:space="preserve"> при помощи </w:t>
      </w:r>
      <w:commentRangeStart w:id="6"/>
      <w:proofErr w:type="spellStart"/>
      <w:r w:rsidR="00B66A3C">
        <w:t>шуру</w:t>
      </w:r>
      <w:r>
        <w:t>поверта</w:t>
      </w:r>
      <w:commentRangeEnd w:id="6"/>
      <w:proofErr w:type="spellEnd"/>
      <w:r w:rsidR="00B66A3C">
        <w:rPr>
          <w:rStyle w:val="a6"/>
        </w:rPr>
        <w:commentReference w:id="6"/>
      </w:r>
      <w:r>
        <w:t xml:space="preserve">. Верхолазы имеют необходимую квалификацию, большой опыт в выполнении ремонтных работ различного направления. Стоимость </w:t>
      </w:r>
      <w:r w:rsidR="00AA650E">
        <w:t>услуги</w:t>
      </w:r>
      <w:r>
        <w:t xml:space="preserve"> зависит от ш</w:t>
      </w:r>
      <w:r w:rsidR="00F368DE">
        <w:t>ирины проема, материала отлива, параметры рассчитываются с учетом размера торцевых заглушек</w:t>
      </w:r>
      <w:r>
        <w:t>.</w:t>
      </w:r>
    </w:p>
    <w:p w:rsidR="00C80133" w:rsidRDefault="00C80133" w:rsidP="00C80133">
      <w:pPr>
        <w:jc w:val="both"/>
      </w:pPr>
      <w:r>
        <w:tab/>
      </w:r>
      <w:r w:rsidRPr="00C80133">
        <w:rPr>
          <w:b/>
        </w:rPr>
        <w:t>Установка отлива</w:t>
      </w:r>
      <w:r>
        <w:t xml:space="preserve"> занимает не более одного дня. Компания гарантирует качество выполнения работ.</w:t>
      </w:r>
    </w:p>
    <w:p w:rsidR="00B4186D" w:rsidRDefault="00B4186D" w:rsidP="00C8013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5781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D912F0">
      <w:pPr>
        <w:pStyle w:val="1"/>
      </w:pPr>
      <w:r>
        <w:t xml:space="preserve"> Ремонт балконной плиты</w:t>
      </w:r>
    </w:p>
    <w:p w:rsidR="00D912F0" w:rsidRDefault="00D912F0" w:rsidP="00D912F0">
      <w:pPr>
        <w:jc w:val="both"/>
      </w:pPr>
      <w:r>
        <w:tab/>
        <w:t xml:space="preserve">Жилые дома, построенные десятки лет назад, часто находятся в аварийном состоянии. Выполненные из бетона балконные плиты могут трескаться, создавая риски для жильцов. Выполнить </w:t>
      </w:r>
      <w:r w:rsidRPr="00D912F0">
        <w:rPr>
          <w:b/>
        </w:rPr>
        <w:t xml:space="preserve">профессиональный ремонт </w:t>
      </w:r>
      <w:r>
        <w:t xml:space="preserve">балконной плиты могут </w:t>
      </w:r>
      <w:r w:rsidRPr="00D912F0">
        <w:rPr>
          <w:b/>
        </w:rPr>
        <w:t>промышленные альпинисты</w:t>
      </w:r>
      <w:r>
        <w:t xml:space="preserve">, обладающие необходимым оборудованием для </w:t>
      </w:r>
      <w:r w:rsidR="00AA650E">
        <w:t>работы на высоте. Про</w:t>
      </w:r>
      <w:r>
        <w:t>водятся следующие работы: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lastRenderedPageBreak/>
        <w:t>демонтаж поврежденного слоя бетона;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t>создание нового каркаса;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t>установка металлических уголков;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t>установка опалубки;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t>создание новой плиты или слоя;</w:t>
      </w:r>
    </w:p>
    <w:p w:rsidR="00D912F0" w:rsidRDefault="00D912F0" w:rsidP="00D912F0">
      <w:pPr>
        <w:pStyle w:val="a3"/>
        <w:numPr>
          <w:ilvl w:val="0"/>
          <w:numId w:val="9"/>
        </w:numPr>
        <w:jc w:val="both"/>
      </w:pPr>
      <w:r>
        <w:t>штукатурка, грунтовка, окраска.</w:t>
      </w:r>
    </w:p>
    <w:p w:rsidR="00D912F0" w:rsidRDefault="00D912F0" w:rsidP="00D912F0">
      <w:pPr>
        <w:jc w:val="both"/>
      </w:pPr>
      <w:r>
        <w:tab/>
        <w:t>Весь цикл работ занимает до месяца</w:t>
      </w:r>
      <w:r w:rsidR="00AA650E">
        <w:t>. Это время необходимо</w:t>
      </w:r>
      <w:r>
        <w:t xml:space="preserve"> для полного заст</w:t>
      </w:r>
      <w:r w:rsidR="00AA650E">
        <w:t xml:space="preserve">ывания бетона. Также может </w:t>
      </w:r>
      <w:commentRangeStart w:id="7"/>
      <w:r w:rsidR="00AA650E">
        <w:t>про</w:t>
      </w:r>
      <w:r>
        <w:t>водит</w:t>
      </w:r>
      <w:r w:rsidR="00AA650E">
        <w:t>ь</w:t>
      </w:r>
      <w:r>
        <w:t>ся</w:t>
      </w:r>
      <w:commentRangeEnd w:id="7"/>
      <w:r w:rsidR="00AA650E">
        <w:rPr>
          <w:rStyle w:val="a6"/>
        </w:rPr>
        <w:commentReference w:id="7"/>
      </w:r>
      <w:r>
        <w:t xml:space="preserve"> аварийное восстановление или быстрый косметический ремонт. Компания предоставляет гарантии на качество работ и имеет все необходимые разрешения.</w:t>
      </w:r>
    </w:p>
    <w:p w:rsidR="00377B18" w:rsidRDefault="00377B18" w:rsidP="00D912F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3911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CD" w:rsidRDefault="006B07CD" w:rsidP="0009554B">
      <w:pPr>
        <w:pStyle w:val="1"/>
      </w:pPr>
      <w:r>
        <w:t>Герметизация швов остекления</w:t>
      </w:r>
    </w:p>
    <w:p w:rsidR="00666C4B" w:rsidRDefault="00666C4B" w:rsidP="0009554B">
      <w:pPr>
        <w:jc w:val="both"/>
      </w:pPr>
      <w:r>
        <w:tab/>
        <w:t xml:space="preserve">Даже качественные пластиковые окна пропускают сквозняки, старые деревянные рамы еще опаснее для здоровья. </w:t>
      </w:r>
      <w:r w:rsidR="007874EA">
        <w:t>Щели в о</w:t>
      </w:r>
      <w:r w:rsidR="0009554B">
        <w:t>стеклени</w:t>
      </w:r>
      <w:r w:rsidR="007874EA">
        <w:t>и</w:t>
      </w:r>
      <w:r w:rsidR="0009554B">
        <w:t xml:space="preserve"> балкона или лоджии также станов</w:t>
      </w:r>
      <w:r w:rsidR="007874EA">
        <w:t>я</w:t>
      </w:r>
      <w:r w:rsidR="0009554B">
        <w:t xml:space="preserve">тся источником холода в квартире, пропуская ветер и влагу. </w:t>
      </w:r>
      <w:r w:rsidRPr="0009554B">
        <w:rPr>
          <w:b/>
        </w:rPr>
        <w:t>Промышленные а</w:t>
      </w:r>
      <w:r w:rsidR="0009554B" w:rsidRPr="0009554B">
        <w:rPr>
          <w:b/>
        </w:rPr>
        <w:t>льпинисты</w:t>
      </w:r>
      <w:r w:rsidR="0009554B">
        <w:t xml:space="preserve"> выполнят работу по </w:t>
      </w:r>
      <w:r w:rsidR="0009554B" w:rsidRPr="0009554B">
        <w:rPr>
          <w:b/>
        </w:rPr>
        <w:t xml:space="preserve">герметизации швов остекления </w:t>
      </w:r>
      <w:r w:rsidR="0009554B">
        <w:t>любого объема и сложности.</w:t>
      </w:r>
    </w:p>
    <w:p w:rsidR="0009554B" w:rsidRDefault="0009554B" w:rsidP="0009554B">
      <w:pPr>
        <w:jc w:val="both"/>
      </w:pPr>
      <w:r>
        <w:tab/>
        <w:t xml:space="preserve">Под герметизацией понимается комплексная обработка всех внешних и внутренних швов, исключающая любые </w:t>
      </w:r>
      <w:proofErr w:type="spellStart"/>
      <w:r>
        <w:t>теплопотери</w:t>
      </w:r>
      <w:proofErr w:type="spellEnd"/>
      <w:r>
        <w:t xml:space="preserve">. Она проводится или сразу при установке окон и остекления, или позднее, когда герметичность нарушается в результате неправильной эксплуатации, деформации стен, в случае износа </w:t>
      </w:r>
      <w:proofErr w:type="spellStart"/>
      <w:r>
        <w:t>материалов-герметиков</w:t>
      </w:r>
      <w:proofErr w:type="spellEnd"/>
      <w:r>
        <w:t xml:space="preserve"> под воздействием перепадов темпер</w:t>
      </w:r>
      <w:r w:rsidR="007874EA">
        <w:t>атур</w:t>
      </w:r>
      <w:r>
        <w:t>. В процессе работы глубокие щели заливаются цементном, для менее значимых используются акриловые или силиконовые герметики. Срок службы новой защиты – до 30 лет.</w:t>
      </w:r>
    </w:p>
    <w:p w:rsidR="0018180F" w:rsidRDefault="0018180F" w:rsidP="0009554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905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E1" w:rsidRDefault="006B07CD" w:rsidP="005A11F3">
      <w:pPr>
        <w:pStyle w:val="1"/>
      </w:pPr>
      <w:r>
        <w:t>Мойка окон</w:t>
      </w:r>
    </w:p>
    <w:p w:rsidR="00FE4D87" w:rsidRDefault="00FE4D87" w:rsidP="005A11F3">
      <w:pPr>
        <w:jc w:val="both"/>
      </w:pPr>
      <w:r>
        <w:tab/>
        <w:t xml:space="preserve">Полное остекленение высотных зданий становится все более популярным, но для </w:t>
      </w:r>
      <w:r w:rsidRPr="005A11F3">
        <w:rPr>
          <w:b/>
        </w:rPr>
        <w:t xml:space="preserve">мойки </w:t>
      </w:r>
      <w:r w:rsidR="005A11F3" w:rsidRPr="005A11F3">
        <w:rPr>
          <w:b/>
        </w:rPr>
        <w:t xml:space="preserve">окон </w:t>
      </w:r>
      <w:r w:rsidR="005A11F3">
        <w:t xml:space="preserve">приходится привлекать </w:t>
      </w:r>
      <w:r w:rsidR="005A11F3" w:rsidRPr="005A11F3">
        <w:rPr>
          <w:b/>
        </w:rPr>
        <w:t>промышленных альпинистов</w:t>
      </w:r>
      <w:r w:rsidR="005A11F3">
        <w:t xml:space="preserve">. Больше никто не сможет выполнить эту работу с высоким качеством. </w:t>
      </w:r>
      <w:r w:rsidR="007874EA">
        <w:t>Профессионалы и</w:t>
      </w:r>
      <w:r w:rsidR="005A11F3">
        <w:t>спользу</w:t>
      </w:r>
      <w:r w:rsidR="007874EA">
        <w:t>ют</w:t>
      </w:r>
      <w:r w:rsidR="005A11F3">
        <w:t xml:space="preserve"> профессиональное высотное оборудование и моющие средства. Будет полезна эта услуга и жителям многоэтажных домов, заказывающих мытье внешнего остекления балконов и лоджий.</w:t>
      </w:r>
    </w:p>
    <w:p w:rsidR="005A11F3" w:rsidRDefault="005A11F3" w:rsidP="005A11F3">
      <w:pPr>
        <w:jc w:val="both"/>
      </w:pPr>
      <w:r>
        <w:tab/>
        <w:t>Стоимость работы зависит от площади окон и сложности</w:t>
      </w:r>
      <w:r w:rsidR="007874EA">
        <w:t xml:space="preserve"> работы</w:t>
      </w:r>
      <w:r>
        <w:t xml:space="preserve">, возможности установки страховочных механизмов на крыше здания. Также на цену влияет тип загрязнения – обычное атмосферное или брызги краски и цемента, оставшиеся от строителей. При устранении загрязнений </w:t>
      </w:r>
      <w:r w:rsidR="007874EA">
        <w:t>применяются</w:t>
      </w:r>
      <w:r>
        <w:t xml:space="preserve"> профессиональные экологически безопасные моющие средства.</w:t>
      </w:r>
    </w:p>
    <w:p w:rsidR="0074360C" w:rsidRDefault="007874EA" w:rsidP="005A11F3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4288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60C" w:rsidSect="00040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8-20T21:42:00Z" w:initials="М">
    <w:p w:rsidR="00BB48DE" w:rsidRDefault="00BB48DE">
      <w:pPr>
        <w:pStyle w:val="a7"/>
      </w:pPr>
      <w:r>
        <w:rPr>
          <w:rStyle w:val="a6"/>
        </w:rPr>
        <w:annotationRef/>
      </w:r>
      <w:r>
        <w:t>Заменено «течении»</w:t>
      </w:r>
    </w:p>
  </w:comment>
  <w:comment w:id="2" w:author="Мышь" w:date="2021-08-20T21:48:00Z" w:initials="М">
    <w:p w:rsidR="0085082F" w:rsidRDefault="0085082F">
      <w:pPr>
        <w:pStyle w:val="a7"/>
      </w:pPr>
      <w:r>
        <w:rPr>
          <w:rStyle w:val="a6"/>
        </w:rPr>
        <w:annotationRef/>
      </w:r>
      <w:r>
        <w:t>Заменено «работе»</w:t>
      </w:r>
    </w:p>
  </w:comment>
  <w:comment w:id="3" w:author="Мышь" w:date="2021-08-20T21:48:00Z" w:initials="М">
    <w:p w:rsidR="0085082F" w:rsidRDefault="0085082F">
      <w:pPr>
        <w:pStyle w:val="a7"/>
      </w:pPr>
      <w:r>
        <w:rPr>
          <w:rStyle w:val="a6"/>
        </w:rPr>
        <w:annotationRef/>
      </w:r>
      <w:r>
        <w:t>Заменено «строй»</w:t>
      </w:r>
    </w:p>
  </w:comment>
  <w:comment w:id="4" w:author="Мышь" w:date="2021-08-20T21:54:00Z" w:initials="М">
    <w:p w:rsidR="00F85968" w:rsidRDefault="00F85968">
      <w:pPr>
        <w:pStyle w:val="a7"/>
      </w:pPr>
      <w:r>
        <w:rPr>
          <w:rStyle w:val="a6"/>
        </w:rPr>
        <w:annotationRef/>
      </w:r>
      <w:r>
        <w:t>Заменено «внимание»</w:t>
      </w:r>
    </w:p>
  </w:comment>
  <w:comment w:id="5" w:author="Мышь" w:date="2021-08-20T22:00:00Z" w:initials="М">
    <w:p w:rsidR="0006550E" w:rsidRDefault="0006550E">
      <w:pPr>
        <w:pStyle w:val="a7"/>
      </w:pPr>
      <w:r>
        <w:rPr>
          <w:rStyle w:val="a6"/>
        </w:rPr>
        <w:annotationRef/>
      </w:r>
      <w:r>
        <w:t xml:space="preserve">Вставка </w:t>
      </w:r>
    </w:p>
  </w:comment>
  <w:comment w:id="6" w:author="Мышь" w:date="2021-08-20T22:12:00Z" w:initials="М">
    <w:p w:rsidR="00B66A3C" w:rsidRDefault="00B66A3C">
      <w:pPr>
        <w:pStyle w:val="a7"/>
      </w:pPr>
      <w:r>
        <w:rPr>
          <w:rStyle w:val="a6"/>
        </w:rPr>
        <w:annotationRef/>
      </w:r>
      <w:r>
        <w:t xml:space="preserve">Заменено </w:t>
      </w:r>
      <w:r>
        <w:t>«шуроповерта»</w:t>
      </w:r>
    </w:p>
  </w:comment>
  <w:comment w:id="7" w:author="Мышь" w:date="2021-08-20T22:05:00Z" w:initials="М">
    <w:p w:rsidR="00AA650E" w:rsidRDefault="00AA650E">
      <w:pPr>
        <w:pStyle w:val="a7"/>
      </w:pPr>
      <w:r>
        <w:rPr>
          <w:rStyle w:val="a6"/>
        </w:rPr>
        <w:annotationRef/>
      </w:r>
      <w:r>
        <w:t>Заменено «проводится»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5698"/>
    <w:multiLevelType w:val="hybridMultilevel"/>
    <w:tmpl w:val="B21085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BA33D89"/>
    <w:multiLevelType w:val="hybridMultilevel"/>
    <w:tmpl w:val="EDC2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3628B"/>
    <w:multiLevelType w:val="hybridMultilevel"/>
    <w:tmpl w:val="935A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3768D2"/>
    <w:multiLevelType w:val="hybridMultilevel"/>
    <w:tmpl w:val="014AF2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A847AEC"/>
    <w:multiLevelType w:val="hybridMultilevel"/>
    <w:tmpl w:val="11486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C390A"/>
    <w:multiLevelType w:val="hybridMultilevel"/>
    <w:tmpl w:val="E1228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D9697C"/>
    <w:multiLevelType w:val="hybridMultilevel"/>
    <w:tmpl w:val="0FD2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5B42F7"/>
    <w:multiLevelType w:val="hybridMultilevel"/>
    <w:tmpl w:val="899E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E348D0"/>
    <w:multiLevelType w:val="hybridMultilevel"/>
    <w:tmpl w:val="CD9ED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7CD"/>
    <w:rsid w:val="000407DF"/>
    <w:rsid w:val="00047C67"/>
    <w:rsid w:val="0006550E"/>
    <w:rsid w:val="0009554B"/>
    <w:rsid w:val="000A27BC"/>
    <w:rsid w:val="000C46CB"/>
    <w:rsid w:val="000F0BB6"/>
    <w:rsid w:val="00152872"/>
    <w:rsid w:val="0018180F"/>
    <w:rsid w:val="001E0AA6"/>
    <w:rsid w:val="002001A0"/>
    <w:rsid w:val="0022226E"/>
    <w:rsid w:val="0028229C"/>
    <w:rsid w:val="00291524"/>
    <w:rsid w:val="00377B18"/>
    <w:rsid w:val="003F6FCE"/>
    <w:rsid w:val="00506275"/>
    <w:rsid w:val="005A11F3"/>
    <w:rsid w:val="005E2EF1"/>
    <w:rsid w:val="006260E8"/>
    <w:rsid w:val="00666C4B"/>
    <w:rsid w:val="006B07CD"/>
    <w:rsid w:val="006C1911"/>
    <w:rsid w:val="0074360C"/>
    <w:rsid w:val="007874EA"/>
    <w:rsid w:val="00790310"/>
    <w:rsid w:val="007A2853"/>
    <w:rsid w:val="0085082F"/>
    <w:rsid w:val="009F0C21"/>
    <w:rsid w:val="00A549E5"/>
    <w:rsid w:val="00A969B5"/>
    <w:rsid w:val="00AA650E"/>
    <w:rsid w:val="00AB3CEC"/>
    <w:rsid w:val="00B4186D"/>
    <w:rsid w:val="00B66A3C"/>
    <w:rsid w:val="00BB48DE"/>
    <w:rsid w:val="00C014C4"/>
    <w:rsid w:val="00C34CDB"/>
    <w:rsid w:val="00C614B2"/>
    <w:rsid w:val="00C80133"/>
    <w:rsid w:val="00CF5BBC"/>
    <w:rsid w:val="00D912F0"/>
    <w:rsid w:val="00DF449F"/>
    <w:rsid w:val="00E2482D"/>
    <w:rsid w:val="00E431E3"/>
    <w:rsid w:val="00E71101"/>
    <w:rsid w:val="00F146E0"/>
    <w:rsid w:val="00F368DE"/>
    <w:rsid w:val="00F85968"/>
    <w:rsid w:val="00FE4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DF"/>
  </w:style>
  <w:style w:type="paragraph" w:styleId="1">
    <w:name w:val="heading 1"/>
    <w:basedOn w:val="a"/>
    <w:next w:val="a"/>
    <w:link w:val="10"/>
    <w:uiPriority w:val="9"/>
    <w:qFormat/>
    <w:rsid w:val="005E2E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0E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2E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E2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82D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BB48D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B48D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B48D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B48D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B48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1219</Words>
  <Characters>8758</Characters>
  <Application>Microsoft Office Word</Application>
  <DocSecurity>0</DocSecurity>
  <Lines>151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Мышь</cp:lastModifiedBy>
  <cp:revision>5</cp:revision>
  <dcterms:created xsi:type="dcterms:W3CDTF">2021-08-20T16:03:00Z</dcterms:created>
  <dcterms:modified xsi:type="dcterms:W3CDTF">2021-08-20T19:12:00Z</dcterms:modified>
</cp:coreProperties>
</file>