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45" w:rsidRPr="00C323A0" w:rsidRDefault="00DB1226" w:rsidP="00053145">
      <w:pPr>
        <w:jc w:val="center"/>
        <w:rPr>
          <w:b/>
        </w:rPr>
      </w:pPr>
      <w:bookmarkStart w:id="0" w:name="_GoBack"/>
      <w:bookmarkEnd w:id="0"/>
      <w:r w:rsidRPr="00C323A0">
        <w:rPr>
          <w:b/>
        </w:rPr>
        <w:t xml:space="preserve"> </w:t>
      </w:r>
      <w:r w:rsidR="00053145" w:rsidRPr="00C323A0">
        <w:rPr>
          <w:b/>
        </w:rPr>
        <w:t>«Прованс» - лавандовое настроение в Сибирском городе</w:t>
      </w:r>
    </w:p>
    <w:p w:rsidR="007D2952" w:rsidRDefault="007D2952" w:rsidP="007D2952"/>
    <w:p w:rsidR="00F72C03" w:rsidRDefault="007D2952" w:rsidP="007D2952">
      <w:r>
        <w:t>А</w:t>
      </w:r>
      <w:r w:rsidRPr="007D2952">
        <w:t xml:space="preserve">тмосфера спокойствия, </w:t>
      </w:r>
      <w:r>
        <w:t>умиротворения и гармонии – это то, что так</w:t>
      </w:r>
      <w:r w:rsidRPr="007D2952">
        <w:t xml:space="preserve"> необ</w:t>
      </w:r>
      <w:r>
        <w:t>ходимо в нашем современном мире, полном стрессов и тревог. И нет ничего лучше, чем на несколько часов забыть о волнениях и отдохнуть с семьей, друзьями или коллегами, насладиться изыск</w:t>
      </w:r>
      <w:r w:rsidR="001D68CE">
        <w:t>анной кухней и покоем</w:t>
      </w:r>
      <w:r>
        <w:t xml:space="preserve">. Теперь в нашем городе появился ресторан, который был создан именно для этого – подарить </w:t>
      </w:r>
      <w:proofErr w:type="spellStart"/>
      <w:r>
        <w:t>Кемеровчанам</w:t>
      </w:r>
      <w:proofErr w:type="spellEnd"/>
      <w:r>
        <w:t xml:space="preserve"> и гостям города уголок Прованса, его по-настоя</w:t>
      </w:r>
      <w:r w:rsidR="001D68CE">
        <w:t xml:space="preserve">щему лавандовое настроение, </w:t>
      </w:r>
      <w:r>
        <w:t xml:space="preserve">необыкновенную кухню, объединяющую в себе лучшие кулинарные решения множества стран, </w:t>
      </w:r>
      <w:r w:rsidR="00F72C03">
        <w:t xml:space="preserve">ощущение течения жизни и умение насладиться ею. </w:t>
      </w:r>
    </w:p>
    <w:p w:rsidR="007D2952" w:rsidRDefault="00F72C03" w:rsidP="00FF3E95">
      <w:pPr>
        <w:spacing w:line="276" w:lineRule="auto"/>
      </w:pPr>
      <w:r>
        <w:t>«Прованс» - это самый большой, но при этом и самый уютный, продуманный до каждой мелочи, ресторан города. Он расположился на трех этажах</w:t>
      </w:r>
      <w:r w:rsidR="001D68CE">
        <w:t xml:space="preserve"> в </w:t>
      </w:r>
      <w:r w:rsidR="00B62F4E">
        <w:t>отдельной башне торгово-развлекательного комплекса «Променад-</w:t>
      </w:r>
      <w:r>
        <w:t xml:space="preserve">3». Первое, что привлекает в нем – это невероятные панорамные окна, открывающие красивейший вид на </w:t>
      </w:r>
      <w:r w:rsidR="00F227A1">
        <w:t xml:space="preserve">центр </w:t>
      </w:r>
      <w:r>
        <w:t>город</w:t>
      </w:r>
      <w:r w:rsidR="00F227A1">
        <w:t>а</w:t>
      </w:r>
      <w:r>
        <w:t xml:space="preserve">. </w:t>
      </w:r>
      <w:r w:rsidR="001F5969">
        <w:t>Но окна –</w:t>
      </w:r>
      <w:r w:rsidR="002E4EA0">
        <w:t xml:space="preserve"> лишь капля в море масштабного и высокопрофессионального подхода</w:t>
      </w:r>
      <w:r w:rsidR="001F5969">
        <w:t xml:space="preserve"> мастеров своего дела к созданию и ежедневной работе ресторана. </w:t>
      </w:r>
    </w:p>
    <w:p w:rsidR="00B62F4E" w:rsidRDefault="00B62F4E" w:rsidP="00FF3E95">
      <w:pPr>
        <w:spacing w:line="276" w:lineRule="auto"/>
      </w:pPr>
      <w:r>
        <w:t>Первый этаж «Прованса» занимает кондитерская с утонченными десертами и ароматным кофе, на втором – непосредственно ресторан для семейных вечеров и дружеских встреч,</w:t>
      </w:r>
      <w:r w:rsidR="009B35BC">
        <w:t xml:space="preserve"> а на третьем этаже разместился</w:t>
      </w:r>
      <w:r w:rsidR="002E4EA0">
        <w:t xml:space="preserve"> шикарный и солидный </w:t>
      </w:r>
      <w:r>
        <w:t>банкетн</w:t>
      </w:r>
      <w:r w:rsidR="002E4EA0">
        <w:t>ый зал.</w:t>
      </w:r>
    </w:p>
    <w:p w:rsidR="009B35BC" w:rsidRPr="00C323A0" w:rsidRDefault="002C66DF" w:rsidP="009B35BC">
      <w:pPr>
        <w:spacing w:line="276" w:lineRule="auto"/>
        <w:jc w:val="center"/>
        <w:rPr>
          <w:b/>
        </w:rPr>
      </w:pPr>
      <w:r w:rsidRPr="00C323A0">
        <w:rPr>
          <w:b/>
        </w:rPr>
        <w:t xml:space="preserve">Сладкое счастье для всех и каждого </w:t>
      </w:r>
    </w:p>
    <w:p w:rsidR="002C66DF" w:rsidRDefault="004B1216" w:rsidP="002C66DF">
      <w:pPr>
        <w:spacing w:line="276" w:lineRule="auto"/>
      </w:pPr>
      <w:r>
        <w:t xml:space="preserve">Современная и поражающая разнообразием изысканных десертов кондитерская в центре города – вот что такое первый этаж ресторана «Прованс». Интерьер кофейни продуман таким образом, чтобы гостям было по-домашнему уютно и комфортно встречать здесь новое утро или забежать сюда в разгар дня за вкуснейшим тортом или пирожным и выпить чашечку ароматного </w:t>
      </w:r>
      <w:proofErr w:type="spellStart"/>
      <w:r>
        <w:t>свежесваренного</w:t>
      </w:r>
      <w:proofErr w:type="spellEnd"/>
      <w:r>
        <w:t xml:space="preserve"> кофе.</w:t>
      </w:r>
    </w:p>
    <w:p w:rsidR="00356324" w:rsidRDefault="00397DF0" w:rsidP="00631BBB">
      <w:pPr>
        <w:spacing w:line="276" w:lineRule="auto"/>
      </w:pPr>
      <w:r>
        <w:t xml:space="preserve">Секрет успеха </w:t>
      </w:r>
      <w:r w:rsidR="009E02A0">
        <w:t>кондитерской – в авторском подходе к созданию каждого десерта. Волшебница и исполнитель ж</w:t>
      </w:r>
      <w:r w:rsidR="00631BBB">
        <w:t>еланий всех сладкоежек города – шеф-</w:t>
      </w:r>
      <w:r w:rsidR="002E4EA0">
        <w:t xml:space="preserve">кондитер </w:t>
      </w:r>
      <w:r w:rsidR="00631BBB">
        <w:t xml:space="preserve">Оксана Сотникова. Облечь любовь в сладкую форму – ее призвание и талант! Оксана училась у лучших кондитеров страны - Рината </w:t>
      </w:r>
      <w:proofErr w:type="spellStart"/>
      <w:r w:rsidR="00631BBB">
        <w:t>Агзамова</w:t>
      </w:r>
      <w:proofErr w:type="spellEnd"/>
      <w:r w:rsidR="00631BBB">
        <w:t xml:space="preserve"> и Александра </w:t>
      </w:r>
      <w:proofErr w:type="spellStart"/>
      <w:r w:rsidR="00631BBB">
        <w:t>Кислицина</w:t>
      </w:r>
      <w:proofErr w:type="spellEnd"/>
      <w:r w:rsidR="00631BBB">
        <w:t xml:space="preserve">, гуру, чьи творения сейчас создают тренды в мире кондитерского искусства. </w:t>
      </w:r>
      <w:r w:rsidR="00EE7E7E">
        <w:t xml:space="preserve">И именно высокий профессионализм и безусловная любовь к своему делу позволяют Оксане Сотниковой создавать умопомрачительные десерты, которых больше нигде в городе не найти. </w:t>
      </w:r>
    </w:p>
    <w:p w:rsidR="00356324" w:rsidRDefault="00356324" w:rsidP="00631BBB">
      <w:pPr>
        <w:spacing w:line="276" w:lineRule="auto"/>
      </w:pPr>
      <w:r>
        <w:t xml:space="preserve">Секретов от посетителей у Оксаны и ее помощников нет: завтраки и десерты </w:t>
      </w:r>
      <w:proofErr w:type="gramStart"/>
      <w:r>
        <w:t>в кондитерской «Прованса»</w:t>
      </w:r>
      <w:proofErr w:type="gramEnd"/>
      <w:r>
        <w:t xml:space="preserve"> готовятся прямо на глазах</w:t>
      </w:r>
      <w:r w:rsidR="00CF186E">
        <w:t xml:space="preserve"> у гостей</w:t>
      </w:r>
      <w:r w:rsidR="00EE7E7E">
        <w:t>: кухня отделена от зала прозрачной перегородкой</w:t>
      </w:r>
      <w:r w:rsidR="00C323A0">
        <w:t xml:space="preserve">. «Открытость – залог доверия!», - девиз поваров кофейни. </w:t>
      </w:r>
    </w:p>
    <w:p w:rsidR="00EE7E7E" w:rsidRDefault="00EE7E7E" w:rsidP="00631BBB">
      <w:pPr>
        <w:spacing w:line="276" w:lineRule="auto"/>
      </w:pPr>
      <w:r>
        <w:t>Здесь можно встретиться с друзьями, провести неторопливый романтичный вечер, прийти с семьей и порадовать детей и себя сладкими шедеврами, позавтракать перед долгим днем, полным забот и важных дел. Кофейня-</w:t>
      </w:r>
      <w:r w:rsidR="00B66F1B">
        <w:t>кондитерская ресторана «Прованс</w:t>
      </w:r>
      <w:r>
        <w:t xml:space="preserve">» была создана для того, чтобы сделать вашу жизнь слаще, уютнее и капельку счастливее. </w:t>
      </w:r>
    </w:p>
    <w:p w:rsidR="00C323A0" w:rsidRPr="00356324" w:rsidRDefault="00C323A0" w:rsidP="00631BBB">
      <w:pPr>
        <w:spacing w:line="276" w:lineRule="auto"/>
      </w:pPr>
    </w:p>
    <w:p w:rsidR="00397DF0" w:rsidRPr="0025497C" w:rsidRDefault="004C20BC" w:rsidP="004C20BC">
      <w:pPr>
        <w:spacing w:line="276" w:lineRule="auto"/>
        <w:jc w:val="center"/>
        <w:rPr>
          <w:b/>
        </w:rPr>
      </w:pPr>
      <w:r w:rsidRPr="0025497C">
        <w:rPr>
          <w:b/>
        </w:rPr>
        <w:t>Ресторан «Прованс»</w:t>
      </w:r>
      <w:r w:rsidR="006C182A" w:rsidRPr="0025497C">
        <w:rPr>
          <w:b/>
        </w:rPr>
        <w:t xml:space="preserve"> - настроение города и гастрономическая сказка </w:t>
      </w:r>
    </w:p>
    <w:p w:rsidR="00B62F4E" w:rsidRDefault="00871CD5" w:rsidP="006C182A">
      <w:pPr>
        <w:spacing w:line="276" w:lineRule="auto"/>
      </w:pPr>
      <w:r>
        <w:lastRenderedPageBreak/>
        <w:t xml:space="preserve">На втором этаже </w:t>
      </w:r>
      <w:r w:rsidR="006C182A">
        <w:t>комплекса «Прованс» разместился ресторан, где правит Его Величество Вкус. Здесь нет и не будет живой музыки и</w:t>
      </w:r>
      <w:r w:rsidR="0025497C">
        <w:t>ли</w:t>
      </w:r>
      <w:r w:rsidR="006C182A">
        <w:t xml:space="preserve"> шумных выступлений – ничто не должно отвлекать гостей ресторана от </w:t>
      </w:r>
      <w:r w:rsidR="003E7325">
        <w:t>гастрономического наслаждения изысканной, но вместе с тем и понят</w:t>
      </w:r>
      <w:r w:rsidR="0025497C">
        <w:t>ной и по-домашнему вкусной кухней</w:t>
      </w:r>
      <w:r w:rsidR="003E7325">
        <w:t xml:space="preserve"> «Прованса». </w:t>
      </w:r>
    </w:p>
    <w:p w:rsidR="003E7325" w:rsidRDefault="003E7325" w:rsidP="003E7325">
      <w:r>
        <w:t xml:space="preserve">При создании ресторана было принято решение не делать упор на исключительно французской кухне, а объединить лучшее, что есть в европейских кулинарных традициях. </w:t>
      </w:r>
      <w:r w:rsidRPr="00E20F5E">
        <w:t xml:space="preserve">Королевские креветки в Пармезане на лимонном джеме с </w:t>
      </w:r>
      <w:proofErr w:type="spellStart"/>
      <w:r w:rsidRPr="00E20F5E">
        <w:t>рукколой</w:t>
      </w:r>
      <w:proofErr w:type="spellEnd"/>
      <w:r>
        <w:t>, с</w:t>
      </w:r>
      <w:r w:rsidRPr="00E20F5E">
        <w:t>алат с филе утки собственного копчения, печёными овощами и спаржей</w:t>
      </w:r>
      <w:r>
        <w:t>, п</w:t>
      </w:r>
      <w:r w:rsidRPr="00E20F5E">
        <w:t>рофитроли с вяленным томатом и базиликом</w:t>
      </w:r>
      <w:r>
        <w:t xml:space="preserve">, </w:t>
      </w:r>
      <w:proofErr w:type="spellStart"/>
      <w:r>
        <w:t>ч</w:t>
      </w:r>
      <w:r w:rsidRPr="00E20F5E">
        <w:t>иабатта</w:t>
      </w:r>
      <w:proofErr w:type="spellEnd"/>
      <w:r w:rsidRPr="00E20F5E">
        <w:t xml:space="preserve"> с томатным пюре и апельсиновым </w:t>
      </w:r>
      <w:proofErr w:type="spellStart"/>
      <w:r w:rsidRPr="00E20F5E">
        <w:t>конфи</w:t>
      </w:r>
      <w:proofErr w:type="spellEnd"/>
      <w:r w:rsidR="00871CD5">
        <w:t>…Неповторимые</w:t>
      </w:r>
      <w:r>
        <w:t xml:space="preserve"> горячие блюда, закуски, салаты и десерты, большой выбор напитков – в ресторане «Прованс» можно удовлетворить свои самые смелые гастрономические желания. </w:t>
      </w:r>
    </w:p>
    <w:p w:rsidR="00F937E2" w:rsidRDefault="00F937E2" w:rsidP="003E7325">
      <w:r>
        <w:t xml:space="preserve">Все ингредиенты для блюд в «Провансе» готовят сами – это принципиальная позиция шеф-повара ресторана Максима Дмитриева. Вплоть до выращивания зелени: </w:t>
      </w:r>
      <w:proofErr w:type="spellStart"/>
      <w:r>
        <w:t>руккола</w:t>
      </w:r>
      <w:proofErr w:type="spellEnd"/>
      <w:r>
        <w:t xml:space="preserve">, базилик четырех сортов и многое другое. Не говоря уже о тесте для настоящей неаполитанской пиццы или пасте. А спустя всего полгода в «Провансе» можно будет попробовать </w:t>
      </w:r>
      <w:proofErr w:type="spellStart"/>
      <w:r>
        <w:t>хамон</w:t>
      </w:r>
      <w:proofErr w:type="spellEnd"/>
      <w:r>
        <w:t xml:space="preserve"> – сейчас его выдерживают в камерах с постоянным микроклиматом. </w:t>
      </w:r>
      <w:r w:rsidR="00234BC1">
        <w:t xml:space="preserve">Такой тщательный и </w:t>
      </w:r>
      <w:r w:rsidR="0025497C">
        <w:t>скрупулёзный</w:t>
      </w:r>
      <w:r w:rsidR="00234BC1">
        <w:t xml:space="preserve"> подход говорит и высочайшем мастерстве людей, работающих в ресторане и каждый день своими руками создающих для вас настоящий праздник. </w:t>
      </w:r>
    </w:p>
    <w:p w:rsidR="00CE066C" w:rsidRDefault="00CE066C" w:rsidP="003E7325">
      <w:r>
        <w:t xml:space="preserve">Соавтор меню ресторана – известный во всем мире специалист </w:t>
      </w:r>
      <w:r w:rsidR="00871CD5">
        <w:t>п</w:t>
      </w:r>
      <w:r>
        <w:t xml:space="preserve">о европейской кухне </w:t>
      </w:r>
      <w:proofErr w:type="spellStart"/>
      <w:r>
        <w:t>Микеле</w:t>
      </w:r>
      <w:proofErr w:type="spellEnd"/>
      <w:r>
        <w:t xml:space="preserve"> </w:t>
      </w:r>
      <w:proofErr w:type="spellStart"/>
      <w:r>
        <w:t>Бродже</w:t>
      </w:r>
      <w:proofErr w:type="spellEnd"/>
      <w:r>
        <w:t>. Он приезж</w:t>
      </w:r>
      <w:r w:rsidR="00871CD5">
        <w:t>ал в Кемерово из Италии, чтобы по</w:t>
      </w:r>
      <w:r>
        <w:t xml:space="preserve">лностью обучить поваров «Прованса», разработать меню и убедиться в том, что </w:t>
      </w:r>
      <w:r w:rsidR="002E02BA">
        <w:t xml:space="preserve">на кухне ресторана все идеально и технологический процесс приготовления блюд полностью отработан. Результат такой кропотливой работы не заставил себя ждать: «Прованс» уже зарекомендовал себя как ресторан с по-настоящему высокой кухней. </w:t>
      </w:r>
      <w:r w:rsidR="00496B83">
        <w:t xml:space="preserve"> </w:t>
      </w:r>
    </w:p>
    <w:p w:rsidR="0025497C" w:rsidRDefault="0025497C" w:rsidP="003E7325">
      <w:r>
        <w:t xml:space="preserve">«Прованс» - ресторан с настроением. Настроением неторопливым, французским, теплым и уютным. Каждая мелочь здесь продумана и не случайна – от авторской уникальной мебели до петель на дверях и салфеток. </w:t>
      </w:r>
    </w:p>
    <w:p w:rsidR="00CE066C" w:rsidRDefault="0025497C" w:rsidP="0025497C">
      <w:r>
        <w:t xml:space="preserve">Интерьер ресторана полностью выдержан в духе французского Прованса, ведь уже заходя сюда, посетители должны оставлять заботы за дверьми: светлое дерево, </w:t>
      </w:r>
      <w:r w:rsidRPr="00F227A1">
        <w:t xml:space="preserve">мягкая мебель, </w:t>
      </w:r>
      <w:r>
        <w:t xml:space="preserve">изготовленная по специальному заказу, </w:t>
      </w:r>
      <w:r w:rsidRPr="00F227A1">
        <w:t>текстиль с цветочным орнаментом</w:t>
      </w:r>
      <w:r>
        <w:t xml:space="preserve">, натуральные материалы в отделке, </w:t>
      </w:r>
      <w:r w:rsidR="00CE066C">
        <w:t xml:space="preserve">лавандовая вязь на стенах и кем-то забытый велосипед, </w:t>
      </w:r>
      <w:r>
        <w:t>много света и теплые тона</w:t>
      </w:r>
      <w:r w:rsidR="00CE066C">
        <w:t>..</w:t>
      </w:r>
      <w:r>
        <w:t xml:space="preserve">. </w:t>
      </w:r>
    </w:p>
    <w:p w:rsidR="0025497C" w:rsidRDefault="0025497C" w:rsidP="0025497C">
      <w:r>
        <w:t>Отдохнуть с семьей после долго</w:t>
      </w:r>
      <w:r w:rsidR="00871CD5">
        <w:t>го</w:t>
      </w:r>
      <w:r>
        <w:t xml:space="preserve"> дня – такое простое, но настоящее и искреннее счастье. И в ресторане «Прованс» можно устроить именно такой семейный ужин, когда мама не стоит у плиты, а красивая и отдохнувшая разделяет трапезу вместе с остальными членами своей семьи. Домашняя атмосфера ресторана располагает к таким долгим и теплым вечерам как нельзя лучше. Вся концепция «Прованса» построена на том, что </w:t>
      </w:r>
      <w:r w:rsidR="001400E1">
        <w:t xml:space="preserve">это место, которое станет для </w:t>
      </w:r>
      <w:proofErr w:type="spellStart"/>
      <w:r w:rsidR="001400E1">
        <w:t>кемеровчан</w:t>
      </w:r>
      <w:proofErr w:type="spellEnd"/>
      <w:r w:rsidR="001400E1">
        <w:t xml:space="preserve"> островом</w:t>
      </w:r>
      <w:r w:rsidR="00871CD5">
        <w:t xml:space="preserve"> покоя и уюта, займет серьезную нишу </w:t>
      </w:r>
      <w:r w:rsidR="001400E1">
        <w:t xml:space="preserve">в плеяде городских заведений. </w:t>
      </w:r>
      <w:r w:rsidR="00CE066C">
        <w:t xml:space="preserve">Удовольствие здесь доставляет не только вкус блюд, но и их подача, атмосфера ресторана и его настроение. </w:t>
      </w:r>
    </w:p>
    <w:p w:rsidR="00871CD5" w:rsidRDefault="00871CD5" w:rsidP="00871CD5">
      <w:r>
        <w:t>Панорамные окна «Прованса»</w:t>
      </w:r>
      <w:r w:rsidR="001400E1">
        <w:t xml:space="preserve"> открывают вид на центр города, дают ощущение пространства, воздуха и света. Днем можно любоваться на жизнь города, а по вечерам – на зажигающиеся огни и то, как родные улицы готовятся встретить ночь. Нигде больше вы не найдете такого вида и столь сильной сопричастности ресторана к ритму и пульсу города. Можно с уверенностью сказать, что панорамные окна при таком расположении ресторана – один из его несомненных поводов для гордости. </w:t>
      </w:r>
    </w:p>
    <w:p w:rsidR="003E7325" w:rsidRDefault="000B0D67" w:rsidP="00871CD5">
      <w:r>
        <w:lastRenderedPageBreak/>
        <w:t xml:space="preserve">Нет сомнений, что у </w:t>
      </w:r>
      <w:r w:rsidR="001D68CE">
        <w:t xml:space="preserve">ресторанного комплекса </w:t>
      </w:r>
      <w:r>
        <w:t xml:space="preserve">«Прованс» </w:t>
      </w:r>
      <w:r w:rsidR="001D68CE">
        <w:t xml:space="preserve">большое будущее, ведь в планах его владельцев не только не понижать взятую планку, но и постоянно расти, развиваться, становиться с каждым днем все лучше и радовать гостей </w:t>
      </w:r>
      <w:r w:rsidR="004909DE">
        <w:t>новинками меню и высочайшим мастерством п</w:t>
      </w:r>
      <w:r w:rsidR="003E7325">
        <w:t>ерсонала.</w:t>
      </w:r>
      <w:r>
        <w:t xml:space="preserve"> Дарить своим гостям гастрономическую сказку и </w:t>
      </w:r>
      <w:r w:rsidR="00C45DA8">
        <w:t>такой долгожданный покой,</w:t>
      </w:r>
      <w:r>
        <w:t xml:space="preserve"> и умиротворение </w:t>
      </w:r>
      <w:r w:rsidR="00C45DA8">
        <w:t xml:space="preserve">– это то, ради чего «Прованс» каждый день распахивает перед своими посетителями двери. </w:t>
      </w:r>
    </w:p>
    <w:p w:rsidR="003E7325" w:rsidRDefault="003E7325" w:rsidP="00F2186A">
      <w:pPr>
        <w:spacing w:line="276" w:lineRule="auto"/>
      </w:pPr>
    </w:p>
    <w:p w:rsidR="003E7325" w:rsidRDefault="003E7325" w:rsidP="00F2186A">
      <w:pPr>
        <w:spacing w:line="276" w:lineRule="auto"/>
      </w:pPr>
    </w:p>
    <w:p w:rsidR="003E7325" w:rsidRPr="007D2952" w:rsidRDefault="003E7325" w:rsidP="00F2186A">
      <w:pPr>
        <w:spacing w:line="276" w:lineRule="auto"/>
      </w:pPr>
    </w:p>
    <w:sectPr w:rsidR="003E7325" w:rsidRPr="007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8C"/>
    <w:rsid w:val="00053145"/>
    <w:rsid w:val="000B0D67"/>
    <w:rsid w:val="001400E1"/>
    <w:rsid w:val="00175EE5"/>
    <w:rsid w:val="001D52E2"/>
    <w:rsid w:val="001D68CE"/>
    <w:rsid w:val="001F5969"/>
    <w:rsid w:val="00234BC1"/>
    <w:rsid w:val="0025497C"/>
    <w:rsid w:val="00263213"/>
    <w:rsid w:val="002C66DF"/>
    <w:rsid w:val="002E02BA"/>
    <w:rsid w:val="002E4EA0"/>
    <w:rsid w:val="00354817"/>
    <w:rsid w:val="00356324"/>
    <w:rsid w:val="00397DF0"/>
    <w:rsid w:val="003E7325"/>
    <w:rsid w:val="004909DE"/>
    <w:rsid w:val="00496B83"/>
    <w:rsid w:val="004A0812"/>
    <w:rsid w:val="004B1216"/>
    <w:rsid w:val="004C20BC"/>
    <w:rsid w:val="00525047"/>
    <w:rsid w:val="00631BBB"/>
    <w:rsid w:val="006C182A"/>
    <w:rsid w:val="007D2952"/>
    <w:rsid w:val="00871CD5"/>
    <w:rsid w:val="009B35BC"/>
    <w:rsid w:val="009E02A0"/>
    <w:rsid w:val="00A93B8C"/>
    <w:rsid w:val="00B06D7E"/>
    <w:rsid w:val="00B62F4E"/>
    <w:rsid w:val="00B66F1B"/>
    <w:rsid w:val="00C26C10"/>
    <w:rsid w:val="00C323A0"/>
    <w:rsid w:val="00C45DA8"/>
    <w:rsid w:val="00CE066C"/>
    <w:rsid w:val="00CF186E"/>
    <w:rsid w:val="00CF548F"/>
    <w:rsid w:val="00D7456B"/>
    <w:rsid w:val="00DB1226"/>
    <w:rsid w:val="00E20F5E"/>
    <w:rsid w:val="00E519C4"/>
    <w:rsid w:val="00ED4D8B"/>
    <w:rsid w:val="00EE7E7E"/>
    <w:rsid w:val="00F02C6A"/>
    <w:rsid w:val="00F2186A"/>
    <w:rsid w:val="00F227A1"/>
    <w:rsid w:val="00F72C03"/>
    <w:rsid w:val="00F74B3C"/>
    <w:rsid w:val="00F937E2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326"/>
  <w15:chartTrackingRefBased/>
  <w15:docId w15:val="{26FDD322-0C30-47E5-ACCF-CE52787F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48</cp:revision>
  <dcterms:created xsi:type="dcterms:W3CDTF">2018-05-22T05:31:00Z</dcterms:created>
  <dcterms:modified xsi:type="dcterms:W3CDTF">2023-02-04T07:48:00Z</dcterms:modified>
</cp:coreProperties>
</file>