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A17" w:rsidRDefault="00674A17" w:rsidP="00674A17">
      <w:pPr>
        <w:rPr>
          <w:b/>
        </w:rPr>
      </w:pPr>
      <w:r>
        <w:rPr>
          <w:b/>
        </w:rPr>
        <w:t>П</w:t>
      </w:r>
      <w:r w:rsidR="00435869">
        <w:rPr>
          <w:b/>
        </w:rPr>
        <w:t>олный</w:t>
      </w:r>
      <w:r>
        <w:rPr>
          <w:b/>
        </w:rPr>
        <w:t xml:space="preserve"> привод. История создания:</w:t>
      </w:r>
    </w:p>
    <w:p w:rsidR="00674A17" w:rsidRDefault="00674A17" w:rsidP="00674A17">
      <w:r>
        <w:t>Первый полный привод был создан еще в 1506 году</w:t>
      </w:r>
      <w:r w:rsidR="003546DC">
        <w:t>.</w:t>
      </w:r>
      <w:r>
        <w:t xml:space="preserve"> Леонардо Да Винчи изобрел принципиально новую конструкцию с ручным приводом на все четыре колеса, но изобретение осталось только на бумаге. Первые автомобили с полным приводом начали, появляется в начале ХХ века. Первыми создателями подобных устройств стали знаменитые автопроизводители Ф. Порше и Ч. Котта.</w:t>
      </w:r>
    </w:p>
    <w:p w:rsidR="00674A17" w:rsidRDefault="00674A17" w:rsidP="00674A17">
      <w:r>
        <w:t>Однако</w:t>
      </w:r>
      <w:r w:rsidR="003546DC">
        <w:t>,</w:t>
      </w:r>
      <w:r>
        <w:t xml:space="preserve"> вплоть до 80х годов прошлого века, «полный привод» ассоциировался у людей исключительно с автомобилями повышенной проходимости (внедорожники, вездеходы). Все автомобили того времени имели характерные, для высокой проходимости, особенности: увеличенный дорожный просвет, усиленный корпус и т.п.</w:t>
      </w:r>
    </w:p>
    <w:p w:rsidR="00674A17" w:rsidRDefault="00674A17" w:rsidP="00674A17">
      <w:pPr>
        <w:rPr>
          <w:lang w:val="en-US"/>
        </w:rPr>
      </w:pPr>
      <w:r>
        <w:t xml:space="preserve">Значительное изменение в развитие полного привода внесла система </w:t>
      </w:r>
      <w:r>
        <w:rPr>
          <w:lang w:val="en-US"/>
        </w:rPr>
        <w:t>Quattro</w:t>
      </w:r>
      <w:r>
        <w:t xml:space="preserve">(система постоянного полного привода), которая была разработана и внедрена известной фирмой </w:t>
      </w:r>
      <w:r>
        <w:rPr>
          <w:lang w:val="en-US"/>
        </w:rPr>
        <w:t>Audi</w:t>
      </w:r>
      <w:r>
        <w:t xml:space="preserve"> (дочернее предприятие </w:t>
      </w:r>
      <w:r>
        <w:rPr>
          <w:lang w:val="en-US"/>
        </w:rPr>
        <w:t>Volkswagen Group</w:t>
      </w:r>
      <w:r>
        <w:t>)</w:t>
      </w:r>
    </w:p>
    <w:p w:rsidR="00674A17" w:rsidRDefault="00674A17" w:rsidP="00674A17">
      <w:pPr>
        <w:rPr>
          <w:b/>
        </w:rPr>
      </w:pPr>
      <w:r>
        <w:rPr>
          <w:b/>
        </w:rPr>
        <w:t>Какой привод лучше: задний, передний или полный?</w:t>
      </w:r>
    </w:p>
    <w:p w:rsidR="00674A17" w:rsidRDefault="00674A17" w:rsidP="00674A17">
      <w:r>
        <w:t xml:space="preserve">Нередкими являются споры на тему: какой же привод лучше? Поэтому в этом разделе мы рассмотрим все преимущества и недостатки всех трех </w:t>
      </w:r>
      <w:r w:rsidR="001A3AC8">
        <w:t>приводов</w:t>
      </w:r>
      <w:r>
        <w:t xml:space="preserve">. Давайте начнем с полного привода, так-как он является героем нашей сегодняшней статьи. </w:t>
      </w:r>
    </w:p>
    <w:p w:rsidR="00674A17" w:rsidRDefault="00674A17" w:rsidP="00674A17">
      <w:r>
        <w:t xml:space="preserve">Полный привод можно подразделить на два вида: </w:t>
      </w:r>
      <w:r>
        <w:rPr>
          <w:b/>
        </w:rPr>
        <w:t>постоянный</w:t>
      </w:r>
      <w:r>
        <w:t xml:space="preserve"> и </w:t>
      </w:r>
      <w:r>
        <w:rPr>
          <w:b/>
        </w:rPr>
        <w:t>подключаемый</w:t>
      </w:r>
      <w:r>
        <w:t xml:space="preserve">. </w:t>
      </w:r>
    </w:p>
    <w:p w:rsidR="00674A17" w:rsidRDefault="00674A17" w:rsidP="00674A17">
      <w:r>
        <w:rPr>
          <w:b/>
        </w:rPr>
        <w:t>Постоянный полный привод</w:t>
      </w:r>
      <w:r>
        <w:t>, подразумевает постоянное поддержание крутящего момента на все четыре колеса одновременно. Полноприводный автомобиль находиться в постоянной готовности столкнутся с препятствиями местности. Серьезным недостатком постоянного полного привода можно считать увеличенный расход горючего.</w:t>
      </w:r>
    </w:p>
    <w:p w:rsidR="00674A17" w:rsidRDefault="00674A17" w:rsidP="00674A17">
      <w:r>
        <w:rPr>
          <w:b/>
        </w:rPr>
        <w:t xml:space="preserve">Подключаемый полный привод </w:t>
      </w:r>
      <w:r>
        <w:t>– это привод предполагает движение в заднеприводном или переднеприводном (редко) режиме</w:t>
      </w:r>
      <w:r w:rsidR="00772EBC">
        <w:t>,</w:t>
      </w:r>
      <w:r>
        <w:t xml:space="preserve"> с возможностью подключения полного привода в нужный момент. К преимущества</w:t>
      </w:r>
      <w:r w:rsidR="00D24A85">
        <w:t>м</w:t>
      </w:r>
      <w:r>
        <w:t xml:space="preserve"> подобного вида можно отнести экономный расход топлива и комфорт при езде. К недостаткам: плохую управляемость и увеличенный износ трансмиссии.   </w:t>
      </w:r>
    </w:p>
    <w:p w:rsidR="00674A17" w:rsidRDefault="00674A17" w:rsidP="00674A17">
      <w:pPr>
        <w:rPr>
          <w:b/>
        </w:rPr>
      </w:pPr>
      <w:r>
        <w:rPr>
          <w:b/>
        </w:rPr>
        <w:t>Итак, преимущества полноприводного автомобиля в целом:</w:t>
      </w:r>
    </w:p>
    <w:p w:rsidR="00674A17" w:rsidRDefault="00674A17" w:rsidP="00674A17">
      <w:pPr>
        <w:pStyle w:val="a4"/>
        <w:numPr>
          <w:ilvl w:val="0"/>
          <w:numId w:val="1"/>
        </w:numPr>
      </w:pPr>
      <w:r>
        <w:t xml:space="preserve">Самая лучшая проходимость среди всех легковых автомобилей. </w:t>
      </w:r>
    </w:p>
    <w:p w:rsidR="00674A17" w:rsidRDefault="00674A17" w:rsidP="00674A17">
      <w:pPr>
        <w:pStyle w:val="a4"/>
        <w:numPr>
          <w:ilvl w:val="0"/>
          <w:numId w:val="1"/>
        </w:numPr>
      </w:pPr>
      <w:r>
        <w:t xml:space="preserve">Лучшая управляемость на дороге и на бездорожье. </w:t>
      </w:r>
    </w:p>
    <w:p w:rsidR="00674A17" w:rsidRDefault="00674A17" w:rsidP="00674A17">
      <w:pPr>
        <w:pStyle w:val="a4"/>
        <w:numPr>
          <w:ilvl w:val="0"/>
          <w:numId w:val="1"/>
        </w:numPr>
      </w:pPr>
      <w:r>
        <w:t>Высокая устойчивость на курсе.</w:t>
      </w:r>
    </w:p>
    <w:p w:rsidR="00674A17" w:rsidRDefault="00674A17" w:rsidP="00674A17">
      <w:pPr>
        <w:pStyle w:val="a4"/>
        <w:numPr>
          <w:ilvl w:val="0"/>
          <w:numId w:val="1"/>
        </w:numPr>
      </w:pPr>
      <w:r>
        <w:t>Отличный старт с места, в особенности в условиях низкого сцепления с дорогой.</w:t>
      </w:r>
    </w:p>
    <w:p w:rsidR="00674A17" w:rsidRDefault="00674A17" w:rsidP="00674A17">
      <w:pPr>
        <w:rPr>
          <w:b/>
        </w:rPr>
      </w:pPr>
      <w:r>
        <w:rPr>
          <w:b/>
        </w:rPr>
        <w:t>Теперь о недостатках:</w:t>
      </w:r>
    </w:p>
    <w:p w:rsidR="00674A17" w:rsidRDefault="00674A17" w:rsidP="00674A17">
      <w:pPr>
        <w:pStyle w:val="a4"/>
        <w:numPr>
          <w:ilvl w:val="0"/>
          <w:numId w:val="2"/>
        </w:numPr>
      </w:pPr>
      <w:r>
        <w:t>Ценовая политика. Самый дорогой  в обслуживании и общей стоимости привод.</w:t>
      </w:r>
    </w:p>
    <w:p w:rsidR="00674A17" w:rsidRDefault="00674A17" w:rsidP="00674A17">
      <w:pPr>
        <w:pStyle w:val="a4"/>
        <w:numPr>
          <w:ilvl w:val="0"/>
          <w:numId w:val="2"/>
        </w:numPr>
      </w:pPr>
      <w:r>
        <w:t>В связи с наличием двух карданов является самым шумным среди других приводов.</w:t>
      </w:r>
    </w:p>
    <w:p w:rsidR="00674A17" w:rsidRDefault="00674A17" w:rsidP="00674A17">
      <w:pPr>
        <w:pStyle w:val="a4"/>
        <w:numPr>
          <w:ilvl w:val="0"/>
          <w:numId w:val="2"/>
        </w:numPr>
      </w:pPr>
      <w:r>
        <w:t>Повышенный расход горючего.</w:t>
      </w:r>
    </w:p>
    <w:p w:rsidR="00674A17" w:rsidRDefault="00674A17" w:rsidP="00674A17">
      <w:pPr>
        <w:pStyle w:val="a4"/>
        <w:numPr>
          <w:ilvl w:val="0"/>
          <w:numId w:val="2"/>
        </w:numPr>
        <w:rPr>
          <w:b/>
        </w:rPr>
      </w:pPr>
      <w:r>
        <w:t>При возникновении форс-мажорной ситуации на дороге автомобиль начинает скользить всеми 4 колесам, это заметно усложняет контроль ситуации.</w:t>
      </w:r>
    </w:p>
    <w:p w:rsidR="00674A17" w:rsidRDefault="00674A17" w:rsidP="00674A17">
      <w:r>
        <w:t>А теперь давайте вкратце разберем плюсы и минусы двух оставшихся приводов:</w:t>
      </w:r>
    </w:p>
    <w:p w:rsidR="00674A17" w:rsidRDefault="00674A17" w:rsidP="00674A17">
      <w:pPr>
        <w:rPr>
          <w:b/>
        </w:rPr>
      </w:pPr>
      <w:r>
        <w:rPr>
          <w:b/>
        </w:rPr>
        <w:lastRenderedPageBreak/>
        <w:t xml:space="preserve">Преимущества переднего привода:  </w:t>
      </w:r>
    </w:p>
    <w:p w:rsidR="00674A17" w:rsidRDefault="00674A17" w:rsidP="00674A17">
      <w:pPr>
        <w:pStyle w:val="a4"/>
        <w:numPr>
          <w:ilvl w:val="0"/>
          <w:numId w:val="3"/>
        </w:numPr>
        <w:rPr>
          <w:b/>
        </w:rPr>
      </w:pPr>
      <w:r>
        <w:t>Благодаря своей конструкции передний привод намного дешевле в сборке, а это, соответственно, сказывается на цене в продаже.</w:t>
      </w:r>
    </w:p>
    <w:p w:rsidR="00674A17" w:rsidRDefault="00674A17" w:rsidP="00674A17">
      <w:pPr>
        <w:pStyle w:val="a4"/>
        <w:numPr>
          <w:ilvl w:val="0"/>
          <w:numId w:val="3"/>
        </w:numPr>
        <w:rPr>
          <w:b/>
        </w:rPr>
      </w:pPr>
      <w:r>
        <w:t>Увеличенное прос</w:t>
      </w:r>
      <w:r w:rsidR="00D010C1">
        <w:t xml:space="preserve">транство и повышенный комфорт, в </w:t>
      </w:r>
      <w:r>
        <w:t>связи с отсутствием карданного вала.</w:t>
      </w:r>
    </w:p>
    <w:p w:rsidR="00674A17" w:rsidRDefault="00674A17" w:rsidP="00674A17">
      <w:pPr>
        <w:pStyle w:val="a4"/>
        <w:numPr>
          <w:ilvl w:val="0"/>
          <w:numId w:val="3"/>
        </w:numPr>
        <w:rPr>
          <w:b/>
        </w:rPr>
      </w:pPr>
      <w:r>
        <w:t>Великолепная курсовая устойчивость.</w:t>
      </w:r>
    </w:p>
    <w:p w:rsidR="00674A17" w:rsidRDefault="00674A17" w:rsidP="00674A17">
      <w:pPr>
        <w:ind w:left="360"/>
        <w:rPr>
          <w:b/>
        </w:rPr>
      </w:pPr>
    </w:p>
    <w:p w:rsidR="00674A17" w:rsidRDefault="00674A17" w:rsidP="00674A17">
      <w:pPr>
        <w:ind w:left="360"/>
        <w:rPr>
          <w:b/>
        </w:rPr>
      </w:pPr>
      <w:r>
        <w:rPr>
          <w:b/>
        </w:rPr>
        <w:t>Недостатки переднего привода:</w:t>
      </w:r>
    </w:p>
    <w:p w:rsidR="00674A17" w:rsidRDefault="00674A17" w:rsidP="00674A17">
      <w:pPr>
        <w:pStyle w:val="a4"/>
        <w:numPr>
          <w:ilvl w:val="0"/>
          <w:numId w:val="4"/>
        </w:numPr>
        <w:rPr>
          <w:b/>
        </w:rPr>
      </w:pPr>
      <w:r>
        <w:t>Повышенная пробуксовка передних колес при старте с места, это связано с тем, что вес авто больше определяется на заднюю ось.</w:t>
      </w:r>
    </w:p>
    <w:p w:rsidR="00674A17" w:rsidRDefault="00674A17" w:rsidP="00674A17">
      <w:pPr>
        <w:pStyle w:val="a4"/>
        <w:numPr>
          <w:ilvl w:val="0"/>
          <w:numId w:val="4"/>
        </w:numPr>
        <w:rPr>
          <w:b/>
        </w:rPr>
      </w:pPr>
      <w:r>
        <w:t>В связи с особенностью конструкции, двигатель автомобиля намертво закреплен с кузовом, это способствует заметным вибрациям внутри салона.</w:t>
      </w:r>
    </w:p>
    <w:p w:rsidR="00674A17" w:rsidRDefault="00674A17" w:rsidP="00674A17">
      <w:pPr>
        <w:rPr>
          <w:b/>
        </w:rPr>
      </w:pPr>
      <w:r>
        <w:rPr>
          <w:b/>
        </w:rPr>
        <w:t>Достоинства заднего привода:</w:t>
      </w:r>
    </w:p>
    <w:p w:rsidR="00674A17" w:rsidRDefault="00674A17" w:rsidP="00674A17">
      <w:pPr>
        <w:pStyle w:val="a4"/>
        <w:numPr>
          <w:ilvl w:val="0"/>
          <w:numId w:val="5"/>
        </w:numPr>
        <w:rPr>
          <w:b/>
        </w:rPr>
      </w:pPr>
      <w:r>
        <w:t>Работа силового агрегата практически не ощущается в салоне. Это связано с тем, что двигатель устанавливается на специальные «подушки», увеличивая тем самым комфорт, при езде на таком автомобиле.</w:t>
      </w:r>
    </w:p>
    <w:p w:rsidR="00674A17" w:rsidRDefault="00674A17" w:rsidP="00674A17">
      <w:pPr>
        <w:pStyle w:val="a4"/>
        <w:numPr>
          <w:ilvl w:val="0"/>
          <w:numId w:val="5"/>
        </w:numPr>
        <w:rPr>
          <w:b/>
        </w:rPr>
      </w:pPr>
      <w:r>
        <w:t xml:space="preserve">Благодаря тому, что автомобиль двигают с места задние колеса, при разгоне, реактивные моменты не передаются на рулевое колесо. </w:t>
      </w:r>
    </w:p>
    <w:p w:rsidR="00674A17" w:rsidRDefault="00674A17" w:rsidP="00674A17">
      <w:pPr>
        <w:pStyle w:val="a4"/>
        <w:numPr>
          <w:ilvl w:val="0"/>
          <w:numId w:val="5"/>
        </w:numPr>
        <w:rPr>
          <w:b/>
        </w:rPr>
      </w:pPr>
      <w:r>
        <w:t>Лучшее распределение веса на заднюю и переднюю оси. От этого, следует равномерный износ всех четырех шин, а также лучшая маневренность.</w:t>
      </w:r>
    </w:p>
    <w:p w:rsidR="00674A17" w:rsidRDefault="00674A17" w:rsidP="00674A17">
      <w:pPr>
        <w:rPr>
          <w:b/>
        </w:rPr>
      </w:pPr>
      <w:r>
        <w:rPr>
          <w:b/>
        </w:rPr>
        <w:t>Недостатки заднеприводных автомобилей:</w:t>
      </w:r>
    </w:p>
    <w:p w:rsidR="00674A17" w:rsidRDefault="00674A17" w:rsidP="00674A17">
      <w:pPr>
        <w:pStyle w:val="a4"/>
        <w:numPr>
          <w:ilvl w:val="0"/>
          <w:numId w:val="6"/>
        </w:numPr>
        <w:rPr>
          <w:b/>
        </w:rPr>
      </w:pPr>
      <w:r>
        <w:t>Более дорогостоящая сборка в сравнении с переднеприводными авто (полный привод все равно дороже).</w:t>
      </w:r>
    </w:p>
    <w:p w:rsidR="00674A17" w:rsidRDefault="00674A17" w:rsidP="00674A17">
      <w:pPr>
        <w:pStyle w:val="a4"/>
        <w:numPr>
          <w:ilvl w:val="0"/>
          <w:numId w:val="6"/>
        </w:numPr>
        <w:rPr>
          <w:b/>
        </w:rPr>
      </w:pPr>
      <w:r>
        <w:t>Присутствие карданного вала, который уменьшает внутренне пространство и тем самым уменьшает комфорт пассажиров.</w:t>
      </w:r>
    </w:p>
    <w:p w:rsidR="00674A17" w:rsidRDefault="00674A17" w:rsidP="00674A17">
      <w:pPr>
        <w:pStyle w:val="a4"/>
        <w:numPr>
          <w:ilvl w:val="0"/>
          <w:numId w:val="6"/>
        </w:numPr>
        <w:rPr>
          <w:b/>
        </w:rPr>
      </w:pPr>
      <w:r>
        <w:t>Очень плохая проходимость по бездорожью.</w:t>
      </w:r>
    </w:p>
    <w:p w:rsidR="00674A17" w:rsidRDefault="00674A17" w:rsidP="00674A17">
      <w:pPr>
        <w:rPr>
          <w:b/>
        </w:rPr>
      </w:pPr>
    </w:p>
    <w:p w:rsidR="00674A17" w:rsidRDefault="00674A17" w:rsidP="00674A17">
      <w:r>
        <w:t xml:space="preserve">Исходя из вышеперечисленного, хочется отметить, что полноприводные автомобили являются незаменимыми помощниками людей, которые эксплуатируют сложные трассы с плохой проходимостью. Для городских условий полный привод – это нерациональный выбор, который приведет к большим затратам. Если у вас возникли вопросы, по поводу выбора автомобиля наши специалисты с радостью помогут вам найти на них ответы. ГК </w:t>
      </w:r>
      <w:r>
        <w:rPr>
          <w:lang w:val="en-US"/>
        </w:rPr>
        <w:t xml:space="preserve">FAVORITE MOTORS </w:t>
      </w:r>
      <w:r>
        <w:t xml:space="preserve">- компания с многочисленным опытом в данной сфере. Подробные характеристики машин с тем или иным видом привода, вы можете найти, в нашем каталоге перейдя по ссылке: </w:t>
      </w:r>
      <w:hyperlink r:id="rId5" w:history="1">
        <w:r>
          <w:rPr>
            <w:rStyle w:val="a3"/>
            <w:color w:val="auto"/>
            <w:u w:val="none"/>
          </w:rPr>
          <w:t>http://www.favorit-motors.ru/ind/new-cars/</w:t>
        </w:r>
      </w:hyperlink>
      <w:r>
        <w:t>.</w:t>
      </w:r>
    </w:p>
    <w:p w:rsidR="00D17BE6" w:rsidRDefault="00D17BE6" w:rsidP="00674A17">
      <w:pPr>
        <w:rPr>
          <w:b/>
        </w:rPr>
      </w:pPr>
      <w:r w:rsidRPr="00D17BE6">
        <w:rPr>
          <w:b/>
        </w:rPr>
        <w:t>Примеры внедорожников:</w:t>
      </w:r>
    </w:p>
    <w:p w:rsidR="00D17BE6" w:rsidRPr="00D17BE6" w:rsidRDefault="00D17BE6" w:rsidP="00674A1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091318" cy="1392072"/>
            <wp:effectExtent l="19050" t="0" r="4432" b="0"/>
            <wp:docPr id="1" name="Рисунок 1" descr="C:\Documents and Settings\Loner\Рабочий стол\Изображения\Gehwol-fusskraft-Gevol-Myatnyj-oxlazhdayushhij-balzam-75-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Изображения\Gehwol-fusskraft-Gevol-Myatnyj-oxlazhdayushhij-balzam-75-m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452" cy="139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BE6" w:rsidRPr="00D17BE6" w:rsidRDefault="00D17BE6" w:rsidP="00D17BE6">
      <w:pPr>
        <w:spacing w:before="107" w:after="107" w:line="473" w:lineRule="atLeast"/>
        <w:outlineLvl w:val="0"/>
        <w:rPr>
          <w:rFonts w:eastAsia="Times New Roman" w:cs="Times New Roman"/>
          <w:b/>
          <w:bCs/>
          <w:kern w:val="36"/>
          <w:sz w:val="28"/>
          <w:szCs w:val="28"/>
        </w:rPr>
      </w:pPr>
      <w:r w:rsidRPr="00D17BE6">
        <w:rPr>
          <w:rFonts w:eastAsia="Times New Roman" w:cs="Times New Roman"/>
          <w:b/>
          <w:bCs/>
          <w:kern w:val="36"/>
          <w:sz w:val="28"/>
          <w:szCs w:val="28"/>
        </w:rPr>
        <w:t>Chevrolet Tahoe (Шевроле Тахо)</w:t>
      </w:r>
    </w:p>
    <w:p w:rsidR="00674A17" w:rsidRDefault="00674A17" w:rsidP="00674A17"/>
    <w:p w:rsidR="00A6684B" w:rsidRDefault="00A6684B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>
      <w:pPr>
        <w:rPr>
          <w:lang w:val="en-US"/>
        </w:rPr>
      </w:pPr>
    </w:p>
    <w:p w:rsidR="00C719BD" w:rsidRDefault="00C719BD" w:rsidP="00C719BD">
      <w:pPr>
        <w:rPr>
          <w:b/>
        </w:rPr>
      </w:pPr>
      <w:r>
        <w:rPr>
          <w:b/>
        </w:rPr>
        <w:lastRenderedPageBreak/>
        <w:t>Передний привод. История.</w:t>
      </w:r>
    </w:p>
    <w:p w:rsidR="00C719BD" w:rsidRDefault="00C719BD" w:rsidP="00C719BD">
      <w:r>
        <w:t xml:space="preserve">Первые переднеприводные автомобили появились в начале прошлого века. Передний привод подразумевает конструкцию трансмиссии, в которой крутящий момент направлен на передние колеса. Первым автомобилем похожей конструкции стал </w:t>
      </w:r>
      <w:r>
        <w:rPr>
          <w:lang w:val="en-US"/>
        </w:rPr>
        <w:t>Cord L29</w:t>
      </w:r>
      <w:r>
        <w:t>, созданный американской компании</w:t>
      </w:r>
      <w:r>
        <w:rPr>
          <w:rStyle w:val="apple-converted-space"/>
          <w:rFonts w:cs="Helvetica"/>
          <w:color w:val="252525"/>
          <w:shd w:val="clear" w:color="auto" w:fill="FFFFFF"/>
        </w:rPr>
        <w:t> </w:t>
      </w:r>
      <w:hyperlink r:id="rId7" w:tooltip="Auburn Automobile" w:history="1">
        <w:r>
          <w:rPr>
            <w:rStyle w:val="a3"/>
            <w:rFonts w:cs="Helvetica"/>
            <w:color w:val="auto"/>
            <w:u w:val="none"/>
            <w:shd w:val="clear" w:color="auto" w:fill="FFFFFF"/>
          </w:rPr>
          <w:t>Auburn Automobile</w:t>
        </w:r>
      </w:hyperlink>
      <w:r>
        <w:t xml:space="preserve"> в 1929 году. Автомобили данной марки были известны своими техническими инновациями и элегантным дизайном. Широкую популярность передний привод обрел в Штатах, лишь в 80х годах.</w:t>
      </w:r>
    </w:p>
    <w:p w:rsidR="00C719BD" w:rsidRDefault="00C719BD" w:rsidP="00C719BD">
      <w:pPr>
        <w:rPr>
          <w:b/>
        </w:rPr>
      </w:pPr>
      <w:r>
        <w:rPr>
          <w:b/>
        </w:rPr>
        <w:t xml:space="preserve">Задний или передний привод. Какой лучше? </w:t>
      </w:r>
    </w:p>
    <w:p w:rsidR="00C719BD" w:rsidRDefault="00C719BD" w:rsidP="00C719BD">
      <w:r>
        <w:t xml:space="preserve">С давних пор не прекращается спор автолюбителей на тему: «какой привод лучше?». Как правило, почитателей переднего привода оказывается больше, чем любителей заднего. Серьезным аргументом является то, что задний привод имеют автомобили известных брендов, таких, как </w:t>
      </w:r>
      <w:r>
        <w:rPr>
          <w:lang w:val="en-US"/>
        </w:rPr>
        <w:t xml:space="preserve">Mercedes, BMW, Porshe </w:t>
      </w:r>
      <w:r>
        <w:t xml:space="preserve"> и даже </w:t>
      </w:r>
      <w:r>
        <w:rPr>
          <w:lang w:val="en-US"/>
        </w:rPr>
        <w:t>Rolls Royce</w:t>
      </w:r>
      <w:r>
        <w:t>. Так почему же передний привод завоевывает рынок с такой скоростью? Как привод влияет на характеристики автомобиля в эксплуатации, и как какой привод лучше выбрать? Сейчас мы попробуем дать ответ, на эти вопросы!</w:t>
      </w:r>
    </w:p>
    <w:p w:rsidR="00C719BD" w:rsidRDefault="00C719BD" w:rsidP="00C719BD">
      <w:pPr>
        <w:rPr>
          <w:b/>
        </w:rPr>
      </w:pPr>
      <w:r>
        <w:rPr>
          <w:b/>
        </w:rPr>
        <w:t>В чем же разница?</w:t>
      </w:r>
    </w:p>
    <w:p w:rsidR="00C719BD" w:rsidRDefault="00C719BD" w:rsidP="00C719BD">
      <w:r>
        <w:rPr>
          <w:b/>
        </w:rPr>
        <w:t>Передний привод:</w:t>
      </w:r>
    </w:p>
    <w:p w:rsidR="00C719BD" w:rsidRDefault="00C719BD" w:rsidP="00C719BD">
      <w:r>
        <w:t>Благодаря своим конструкционным особенностям и инновациям переднеприводные автомобили имеют ряд преимуществ перед своими заднеприводными конкурентами.</w:t>
      </w:r>
    </w:p>
    <w:p w:rsidR="00C719BD" w:rsidRDefault="00C719BD" w:rsidP="00C719BD">
      <w:r>
        <w:t xml:space="preserve">- Передний привод имеет более низкую себестоимость, что является теоретическим плюсом к надежности, а также стоимости автомобиля в целом. </w:t>
      </w:r>
    </w:p>
    <w:p w:rsidR="00C719BD" w:rsidRDefault="00C719BD" w:rsidP="00C719BD">
      <w:r>
        <w:t>- Авто с передним приводом более экономичны заднеприводных. А также имеют более высокий коэффициент полезности двигателя, так как крутящий момент происходит с потерей меньшего количества энергии.</w:t>
      </w:r>
    </w:p>
    <w:p w:rsidR="00C719BD" w:rsidRDefault="00C719BD" w:rsidP="00C719BD">
      <w:r>
        <w:t>- К явным преимуществам данного типа конструкции, можно отнести высокую курсовую устойчивость на прямолинейной траектории.</w:t>
      </w:r>
    </w:p>
    <w:p w:rsidR="00C719BD" w:rsidRDefault="00C719BD" w:rsidP="00C719BD">
      <w:pPr>
        <w:rPr>
          <w:b/>
        </w:rPr>
      </w:pPr>
      <w:r>
        <w:rPr>
          <w:b/>
        </w:rPr>
        <w:t>Задний привод:</w:t>
      </w:r>
    </w:p>
    <w:p w:rsidR="00C719BD" w:rsidRDefault="00C719BD" w:rsidP="00C719BD">
      <w:r>
        <w:t>Автомобили, у которых вращательный момент создаваемый двигателем приходиться на заднии колеса. Самый первый тип привода в истории, а также один из самых распространенных в мире. Задний тип привода, как и все в мире, имеет ряд преимуществ и недостатков, которые мы сейчас рассмотрим:</w:t>
      </w:r>
    </w:p>
    <w:p w:rsidR="00C719BD" w:rsidRDefault="00C719BD" w:rsidP="00C719BD">
      <w:r>
        <w:t>- Хоть заднеприводные автомобили и тяжелее, но вес у них распределен более гармонично, что существенно влияет на маневренность и управляемость. Заносы задней части более прогнозируемы и легко исправимы. Многие водители в форс-мажорных ситуациях справляются с этим неприятным явлением, что называется – рефлекторно.</w:t>
      </w:r>
    </w:p>
    <w:p w:rsidR="00C719BD" w:rsidRDefault="00C719BD" w:rsidP="00C719BD">
      <w:r>
        <w:t xml:space="preserve">- Благодаря тому, что КПП, в автомобилях с задним приводом, устанавливается на более мягких опорах, в салоне практически не чувствуется вибрация от работающего двигателя. </w:t>
      </w:r>
    </w:p>
    <w:p w:rsidR="00C719BD" w:rsidRDefault="00C719BD" w:rsidP="00C719BD">
      <w:r>
        <w:t xml:space="preserve">- Также хочется отметить, что у автомобилей с данным видом привода, пробуксовка с места значительно меньше, также данные автомобили эффективнее преодолевают препятствия с </w:t>
      </w:r>
      <w:r>
        <w:lastRenderedPageBreak/>
        <w:t xml:space="preserve">крутым наклоном, даже если дорога скользкая. Тут стоит отметить, что при спуске, шанс занос задней части автомобиля выше. </w:t>
      </w:r>
    </w:p>
    <w:p w:rsidR="00C719BD" w:rsidRDefault="00C719BD" w:rsidP="00C719BD">
      <w:pPr>
        <w:rPr>
          <w:b/>
        </w:rPr>
      </w:pPr>
      <w:r>
        <w:rPr>
          <w:b/>
        </w:rPr>
        <w:t>Давайте подведем итог. Передний привод – плюсы и минусы.</w:t>
      </w:r>
    </w:p>
    <w:p w:rsidR="00C719BD" w:rsidRDefault="00C719BD" w:rsidP="00C719BD">
      <w:pPr>
        <w:rPr>
          <w:b/>
        </w:rPr>
      </w:pPr>
      <w:r>
        <w:rPr>
          <w:b/>
        </w:rPr>
        <w:t>Плюсы:</w:t>
      </w:r>
    </w:p>
    <w:p w:rsidR="00C719BD" w:rsidRDefault="00C719BD" w:rsidP="00C719BD">
      <w:pPr>
        <w:pStyle w:val="a4"/>
        <w:numPr>
          <w:ilvl w:val="0"/>
          <w:numId w:val="7"/>
        </w:numPr>
        <w:rPr>
          <w:b/>
        </w:rPr>
      </w:pPr>
      <w:r>
        <w:t>Лучшее сцепление с дорогой за счет двигателя, который располагается в передней части автомобиля.</w:t>
      </w:r>
    </w:p>
    <w:p w:rsidR="00C719BD" w:rsidRDefault="00C719BD" w:rsidP="00C719BD">
      <w:pPr>
        <w:pStyle w:val="a4"/>
        <w:numPr>
          <w:ilvl w:val="0"/>
          <w:numId w:val="7"/>
        </w:numPr>
        <w:rPr>
          <w:b/>
        </w:rPr>
      </w:pPr>
      <w:r>
        <w:t>Чаще всего конструкция переднеприводных автомобилей компактнее, что является неоспоримым преимуществом в городских условиях.</w:t>
      </w:r>
    </w:p>
    <w:p w:rsidR="00C719BD" w:rsidRDefault="00C719BD" w:rsidP="00C719BD">
      <w:pPr>
        <w:pStyle w:val="a4"/>
        <w:numPr>
          <w:ilvl w:val="0"/>
          <w:numId w:val="7"/>
        </w:numPr>
        <w:rPr>
          <w:b/>
        </w:rPr>
      </w:pPr>
      <w:r>
        <w:t>Во время движения в повороте, ведущие колеса смотрят четко в сторону поворота, а не параллельно, как это принято у заднеприводных авто. Это также является значительным плюсом при парковке.</w:t>
      </w:r>
    </w:p>
    <w:p w:rsidR="00C719BD" w:rsidRDefault="00C719BD" w:rsidP="00C719BD">
      <w:pPr>
        <w:pStyle w:val="a4"/>
        <w:numPr>
          <w:ilvl w:val="0"/>
          <w:numId w:val="7"/>
        </w:numPr>
        <w:rPr>
          <w:b/>
        </w:rPr>
      </w:pPr>
      <w:r>
        <w:t>В связи с тем, что карданный вал отсутствует, увеличивается внутреннее пространство.</w:t>
      </w:r>
    </w:p>
    <w:p w:rsidR="00C719BD" w:rsidRDefault="00C719BD" w:rsidP="00C719BD">
      <w:pPr>
        <w:pStyle w:val="a4"/>
        <w:numPr>
          <w:ilvl w:val="0"/>
          <w:numId w:val="7"/>
        </w:numPr>
        <w:rPr>
          <w:b/>
        </w:rPr>
      </w:pPr>
      <w:r>
        <w:t>Дешевое производство, что сказывается на цене в обслуживании и приобретении.</w:t>
      </w:r>
    </w:p>
    <w:p w:rsidR="00C719BD" w:rsidRDefault="00C719BD" w:rsidP="00C719BD">
      <w:pPr>
        <w:rPr>
          <w:b/>
        </w:rPr>
      </w:pPr>
      <w:r>
        <w:rPr>
          <w:b/>
        </w:rPr>
        <w:t>Минусы:</w:t>
      </w:r>
    </w:p>
    <w:p w:rsidR="00C719BD" w:rsidRDefault="00C719BD" w:rsidP="00C719BD">
      <w:pPr>
        <w:pStyle w:val="a4"/>
        <w:numPr>
          <w:ilvl w:val="0"/>
          <w:numId w:val="8"/>
        </w:numPr>
        <w:rPr>
          <w:b/>
        </w:rPr>
      </w:pPr>
      <w:r>
        <w:t>При разгоне снижается эффективность управления и увеличивается шанс пробуксовки, это связано с тем, что передняя часть авто приподнимается.</w:t>
      </w:r>
    </w:p>
    <w:p w:rsidR="00C719BD" w:rsidRDefault="00C719BD" w:rsidP="00C719BD">
      <w:pPr>
        <w:pStyle w:val="a4"/>
        <w:numPr>
          <w:ilvl w:val="0"/>
          <w:numId w:val="8"/>
        </w:numPr>
        <w:rPr>
          <w:b/>
        </w:rPr>
      </w:pPr>
      <w:r>
        <w:t>У машин с передним приводом возможен снос передней оси, который не контролируется, эту неприятность сложно устранить и в особенности новичку.</w:t>
      </w:r>
    </w:p>
    <w:p w:rsidR="00C719BD" w:rsidRDefault="00C719BD" w:rsidP="00C719BD">
      <w:pPr>
        <w:pStyle w:val="a4"/>
        <w:numPr>
          <w:ilvl w:val="0"/>
          <w:numId w:val="8"/>
        </w:numPr>
        <w:rPr>
          <w:b/>
        </w:rPr>
      </w:pPr>
      <w:r>
        <w:t>В салоне весьма ощутимы вибрации двигателя.</w:t>
      </w:r>
    </w:p>
    <w:p w:rsidR="00C719BD" w:rsidRDefault="00C719BD" w:rsidP="00C719BD">
      <w:pPr>
        <w:pStyle w:val="a4"/>
        <w:numPr>
          <w:ilvl w:val="0"/>
          <w:numId w:val="8"/>
        </w:numPr>
        <w:rPr>
          <w:b/>
        </w:rPr>
      </w:pPr>
      <w:r>
        <w:t>У переднеприводных автомобилей большой радиус разворота.</w:t>
      </w:r>
    </w:p>
    <w:p w:rsidR="00C719BD" w:rsidRDefault="00C719BD" w:rsidP="00C719BD">
      <w:r>
        <w:t xml:space="preserve">Проанализировав все вышеперечисленное, вы непременно определитесь с выбором будущего автомобиля. Стоит только добавить, что если вы испытываете трудности в выборе, то напишите нашим специалистам. Консультанты </w:t>
      </w:r>
      <w:r>
        <w:rPr>
          <w:lang w:val="en-US"/>
        </w:rPr>
        <w:t xml:space="preserve">Favorit Motors </w:t>
      </w:r>
      <w:r>
        <w:t>имеют  большой опыт в сфере авто-продаж.</w:t>
      </w:r>
    </w:p>
    <w:p w:rsidR="00C719BD" w:rsidRDefault="00C719BD" w:rsidP="00C719BD"/>
    <w:p w:rsidR="00C719BD" w:rsidRDefault="00C719BD" w:rsidP="00C719BD">
      <w:pPr>
        <w:rPr>
          <w:b/>
        </w:rPr>
      </w:pPr>
      <w:r>
        <w:rPr>
          <w:b/>
        </w:rPr>
        <w:t>Пример переднего привода:</w:t>
      </w:r>
    </w:p>
    <w:p w:rsidR="00C719BD" w:rsidRDefault="00C719BD" w:rsidP="00C719BD">
      <w:r>
        <w:rPr>
          <w:noProof/>
        </w:rPr>
        <w:drawing>
          <wp:inline distT="0" distB="0" distL="0" distR="0">
            <wp:extent cx="2924175" cy="2428875"/>
            <wp:effectExtent l="19050" t="0" r="9525" b="0"/>
            <wp:docPr id="2" name="Рисунок 1" descr="Gehwol-fusskraft-Gevol-Myatnyj-oxlazhdayushhij-balzam-75-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hwol-fusskraft-Gevol-Myatnyj-oxlazhdayushhij-balzam-75-m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BD" w:rsidRDefault="00C719BD" w:rsidP="00C719BD">
      <w:pPr>
        <w:shd w:val="clear" w:color="auto" w:fill="FFFFFF"/>
        <w:spacing w:after="0" w:line="285" w:lineRule="atLeast"/>
        <w:outlineLvl w:val="0"/>
        <w:rPr>
          <w:rFonts w:ascii="Arial" w:eastAsia="Times New Roman" w:hAnsi="Arial" w:cs="Arial"/>
          <w:kern w:val="36"/>
          <w:sz w:val="28"/>
          <w:szCs w:val="28"/>
        </w:rPr>
      </w:pPr>
      <w:r>
        <w:rPr>
          <w:rFonts w:ascii="Arial" w:eastAsia="Times New Roman" w:hAnsi="Arial" w:cs="Arial"/>
          <w:kern w:val="36"/>
          <w:sz w:val="28"/>
          <w:szCs w:val="28"/>
        </w:rPr>
        <w:t>KIA Soul 2014 (КИА Соул)</w:t>
      </w:r>
    </w:p>
    <w:p w:rsidR="00C719BD" w:rsidRDefault="00C719BD" w:rsidP="00C719BD"/>
    <w:p w:rsidR="00C719BD" w:rsidRPr="006D375D" w:rsidRDefault="00C719BD" w:rsidP="00C719BD">
      <w:pPr>
        <w:rPr>
          <w:rFonts w:ascii="Arial" w:hAnsi="Arial" w:cs="Arial"/>
          <w:b/>
          <w:sz w:val="18"/>
          <w:szCs w:val="18"/>
        </w:rPr>
      </w:pPr>
      <w:r w:rsidRPr="006D375D">
        <w:rPr>
          <w:rFonts w:ascii="Arial" w:hAnsi="Arial" w:cs="Arial"/>
          <w:b/>
          <w:sz w:val="18"/>
          <w:szCs w:val="18"/>
        </w:rPr>
        <w:lastRenderedPageBreak/>
        <w:t>Задний привод, что это?</w:t>
      </w:r>
    </w:p>
    <w:p w:rsidR="00C719BD" w:rsidRPr="006D375D" w:rsidRDefault="00C719BD" w:rsidP="00C719B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Задний привод – это к</w:t>
      </w:r>
      <w:r w:rsidRPr="006D375D">
        <w:rPr>
          <w:rFonts w:ascii="Arial" w:hAnsi="Arial" w:cs="Arial"/>
          <w:sz w:val="18"/>
          <w:szCs w:val="18"/>
        </w:rPr>
        <w:t>онструкция ходовой, которая подразумевает создание крутящего момента двигателем на заднюю пару колес. Расположение двигателя и трансмиссии может быть самым разнообразным. Начиная с самых истоков автопромышленности, заднеприводные автомобили лидировали на рынке, уверенно обходя конкурентов. Лишь с недавнего времени задний привод, в силу технологичности, начал уступать переднему. Но даже это не делает его менее популярным на сегодняшний день.</w:t>
      </w:r>
    </w:p>
    <w:p w:rsidR="00C719BD" w:rsidRPr="006D375D" w:rsidRDefault="00C719BD" w:rsidP="00C719BD">
      <w:pPr>
        <w:rPr>
          <w:rFonts w:ascii="Arial" w:hAnsi="Arial" w:cs="Arial"/>
          <w:b/>
          <w:sz w:val="18"/>
          <w:szCs w:val="18"/>
        </w:rPr>
      </w:pPr>
      <w:r w:rsidRPr="006D375D">
        <w:rPr>
          <w:rFonts w:ascii="Arial" w:hAnsi="Arial" w:cs="Arial"/>
          <w:b/>
          <w:sz w:val="18"/>
          <w:szCs w:val="18"/>
        </w:rPr>
        <w:t>Что лучше задний привод или передний. В чем разница?</w:t>
      </w:r>
    </w:p>
    <w:p w:rsidR="00C719BD" w:rsidRDefault="00C719BD" w:rsidP="00C719B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Хочет</w:t>
      </w:r>
      <w:r w:rsidRPr="006D375D">
        <w:rPr>
          <w:rFonts w:ascii="Arial" w:hAnsi="Arial" w:cs="Arial"/>
          <w:sz w:val="18"/>
          <w:szCs w:val="18"/>
        </w:rPr>
        <w:t>ся сразу отметить</w:t>
      </w:r>
      <w:r>
        <w:rPr>
          <w:rFonts w:ascii="Arial" w:hAnsi="Arial" w:cs="Arial"/>
          <w:sz w:val="18"/>
          <w:szCs w:val="18"/>
        </w:rPr>
        <w:t xml:space="preserve">, что преимущества заднеприводных автомобилей – это недостатки переднеприводных. Давайте же разберемся подробнее. Во-первых: в силу того, что многие детали и узлы у заднеприводных автомобилей перенесены в заднюю часть, маневренность и управляемость у данного вида привода значительно лучше, чем у переднего. Хочется отметить, что применение шин задних колес при разгоне, снимает часть нагрузки с передних, поэтому при выходе из поворота, водитель получает отличное сцепление с дорогой. Как раз по этой причине, задний привод, считается идеальным для гоночных болидов. </w:t>
      </w:r>
    </w:p>
    <w:p w:rsidR="00C719BD" w:rsidRDefault="00C719BD" w:rsidP="00C719B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Во-вторых: неоспоримым преимуществом заднего привода является стоимость ремонта. Хоть цены и могут сильно отличаться, в зависимости от производителя, но ясно одно: если у вас полетела коробка передач, вам не понадобиться платить дополнительную сумму за ремонт деференциала, как это бывает у переднеприводных машин. Но в последнее время, это становиться все меньшей и меньшей проблемой, качество выпускаемых переднеприводных автомобилей с каждым годом увеличивается.</w:t>
      </w:r>
    </w:p>
    <w:p w:rsidR="00C719BD" w:rsidRDefault="00C719BD" w:rsidP="00C719B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Рассматривая минусы заднего привода, в первую очередь, натыкаешься на высокую стоимость автомобиля и его деталей. Также хочется отметить меньшее, в сравнение с передним приводом, пространство внутри автомобиля, это связанно с присутствием карданного вала. Но автопроизводители, за последнее время, нашли решение этой проблеме, расположив карданный вал и деферинциал ближе к кузову, увеличив тем самым место в салоне.</w:t>
      </w:r>
    </w:p>
    <w:p w:rsidR="00C719BD" w:rsidRDefault="00C719BD" w:rsidP="00C719BD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Еще одной центральной проблемой заднеприводных авто, является плохое сцепление шин с дорогой. Эта проблема связана с тем, что на ведущую ось направлена небольшая часть общей массы авто. Но последние инновации позволяют обойти и этот недостаток, современная электроника вносит свои коррективы. Для заднеприводных автомобилей специально разрабатываются системы контроля, которые позволяют соревноваться, в управляемости, с переднеприводными автомобилями. </w:t>
      </w:r>
    </w:p>
    <w:p w:rsidR="00C719BD" w:rsidRDefault="00C719BD" w:rsidP="00C719BD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Задний привод. Давайте подведем итоги.</w:t>
      </w:r>
    </w:p>
    <w:p w:rsidR="00C719BD" w:rsidRDefault="00C719BD" w:rsidP="00C719B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Итак, в сегодняшней статье мы рассмотрели один из самых распространенных на сегодняшний день видов привода. Однозначно сказать, какой привод лучше, наверное нельзя. Задний привод, как и все в мире, имеет свои преимущества и недостатки. Есть люди, которые влюбляются в него с первого взгляда, а есть те, которые подолгу не могут привыкнуть к жгучему нраву заднего привода. Напоследок мы можем лишь выделить все преимущества и недостатки данного типа привода, чтобы вам проще было определиться с выбором. </w:t>
      </w:r>
    </w:p>
    <w:p w:rsidR="00C719BD" w:rsidRDefault="00C719BD" w:rsidP="00C719BD">
      <w:pPr>
        <w:rPr>
          <w:rFonts w:ascii="Arial" w:hAnsi="Arial" w:cs="Arial"/>
          <w:b/>
          <w:sz w:val="18"/>
          <w:szCs w:val="18"/>
        </w:rPr>
      </w:pPr>
      <w:r w:rsidRPr="009955FB">
        <w:rPr>
          <w:rFonts w:ascii="Arial" w:hAnsi="Arial" w:cs="Arial"/>
          <w:b/>
          <w:sz w:val="18"/>
          <w:szCs w:val="18"/>
        </w:rPr>
        <w:t>Преимущества</w:t>
      </w:r>
      <w:r>
        <w:rPr>
          <w:rFonts w:ascii="Arial" w:hAnsi="Arial" w:cs="Arial"/>
          <w:b/>
          <w:sz w:val="18"/>
          <w:szCs w:val="18"/>
        </w:rPr>
        <w:t>:</w:t>
      </w:r>
    </w:p>
    <w:p w:rsidR="00C719BD" w:rsidRPr="005B4087" w:rsidRDefault="00C719BD" w:rsidP="00C719BD">
      <w:pPr>
        <w:pStyle w:val="a4"/>
        <w:numPr>
          <w:ilvl w:val="0"/>
          <w:numId w:val="9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Мощь двигателя при разгоне используется эффективнее. Это связано с тем, что при нажатии на газ, вес машины переходит на заднюю часть, тем самым освобождая передние колеса.</w:t>
      </w:r>
    </w:p>
    <w:p w:rsidR="00C719BD" w:rsidRPr="00684A1B" w:rsidRDefault="00C719BD" w:rsidP="00C719BD">
      <w:pPr>
        <w:pStyle w:val="a4"/>
        <w:numPr>
          <w:ilvl w:val="0"/>
          <w:numId w:val="9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Заносы у автомобилей с данным типом привода более частое явление, но также, более предсказуемое и легкоустранимое.</w:t>
      </w:r>
    </w:p>
    <w:p w:rsidR="00C719BD" w:rsidRPr="007F2D9E" w:rsidRDefault="00C719BD" w:rsidP="00C719BD">
      <w:pPr>
        <w:pStyle w:val="a4"/>
        <w:numPr>
          <w:ilvl w:val="0"/>
          <w:numId w:val="9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Так-как передние колеса не являются ведущими, на руль не передаются реактивные моменты.</w:t>
      </w:r>
    </w:p>
    <w:p w:rsidR="00C719BD" w:rsidRPr="009E72C0" w:rsidRDefault="00C719BD" w:rsidP="00C719BD">
      <w:pPr>
        <w:pStyle w:val="a4"/>
        <w:numPr>
          <w:ilvl w:val="0"/>
          <w:numId w:val="9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Меньший радиус поворота, в связи с тем, что углы поворота передних колес ничем не ограничены.</w:t>
      </w:r>
    </w:p>
    <w:p w:rsidR="00C719BD" w:rsidRPr="00202640" w:rsidRDefault="00C719BD" w:rsidP="00C719BD">
      <w:pPr>
        <w:pStyle w:val="a4"/>
        <w:numPr>
          <w:ilvl w:val="0"/>
          <w:numId w:val="9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У заднего привода лучшая проходимость по рыхлым грунтам, таким как снег или песок.</w:t>
      </w:r>
    </w:p>
    <w:p w:rsidR="00C719BD" w:rsidRDefault="00C719BD" w:rsidP="00C719BD">
      <w:pPr>
        <w:ind w:left="284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Недостатки:</w:t>
      </w:r>
    </w:p>
    <w:p w:rsidR="00C719BD" w:rsidRDefault="00C719BD" w:rsidP="00C719BD">
      <w:pPr>
        <w:pStyle w:val="a4"/>
        <w:numPr>
          <w:ilvl w:val="0"/>
          <w:numId w:val="10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У автомобилей с задним приводом, колеса которых повернуты, а задние колеса, которых создают «толкающую избыточную силу», имеется высокий порог «заноса», в особенности на трассах с низким эффектом сцепления. </w:t>
      </w:r>
    </w:p>
    <w:p w:rsidR="00C719BD" w:rsidRDefault="00C719BD" w:rsidP="00C719B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Считается, что для среднестатистических водителей в обычных условиях вождения, что задне-, что переднеприводные авто имеют практически одинаковую степень управляемости и безопасности, преимущества переднего привода проявляются преимущественно на скользких трассах.</w:t>
      </w:r>
    </w:p>
    <w:p w:rsidR="00C719BD" w:rsidRPr="003B67DD" w:rsidRDefault="00C719BD" w:rsidP="00C719B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Если у вас возникли вопросы или вы сомневаетесь, какой автомобиль выбрать, то вы можете обратиться за помощью, к нашим консультантам. Специалисты </w:t>
      </w:r>
      <w:r>
        <w:rPr>
          <w:rFonts w:ascii="Arial" w:hAnsi="Arial" w:cs="Arial"/>
          <w:sz w:val="18"/>
          <w:szCs w:val="18"/>
          <w:lang w:val="en-US"/>
        </w:rPr>
        <w:t xml:space="preserve">Favorite Motors </w:t>
      </w:r>
      <w:r>
        <w:rPr>
          <w:rFonts w:ascii="Arial" w:hAnsi="Arial" w:cs="Arial"/>
          <w:sz w:val="18"/>
          <w:szCs w:val="18"/>
        </w:rPr>
        <w:t xml:space="preserve">имеют многолетний опыт работы в сфере автопромышленности и с радостью помогут вам выбрать идеального, для вас, четырехколесного помощника. С моделями авто, которые предлагает наша компания, вы можете ознакомиться в каталоге: </w:t>
      </w:r>
      <w:hyperlink r:id="rId9" w:history="1">
        <w:r w:rsidRPr="00D1711B">
          <w:rPr>
            <w:rStyle w:val="a3"/>
          </w:rPr>
          <w:t>http://www.favorit-motors.ru/ind/new-cars/</w:t>
        </w:r>
      </w:hyperlink>
    </w:p>
    <w:p w:rsidR="00C719BD" w:rsidRDefault="00C719BD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Default="00295339">
      <w:pPr>
        <w:rPr>
          <w:lang w:val="en-US"/>
        </w:rPr>
      </w:pPr>
    </w:p>
    <w:p w:rsidR="00295339" w:rsidRPr="006A5A45" w:rsidRDefault="00295339" w:rsidP="00295339">
      <w:pPr>
        <w:rPr>
          <w:b/>
        </w:rPr>
      </w:pPr>
      <w:r w:rsidRPr="006A5A45">
        <w:rPr>
          <w:b/>
        </w:rPr>
        <w:lastRenderedPageBreak/>
        <w:t>Автомобиль класса Е</w:t>
      </w:r>
    </w:p>
    <w:p w:rsidR="00295339" w:rsidRPr="006A5A45" w:rsidRDefault="00295339" w:rsidP="00295339">
      <w:pPr>
        <w:rPr>
          <w:b/>
        </w:rPr>
      </w:pPr>
      <w:r w:rsidRPr="006A5A45">
        <w:rPr>
          <w:b/>
        </w:rPr>
        <w:t>Что такое класс Е</w:t>
      </w:r>
    </w:p>
    <w:p w:rsidR="00295339" w:rsidRDefault="00295339" w:rsidP="00295339">
      <w:r>
        <w:t>Каждый наверно знает, что в Европе класс Е является очень представительским и достаточно популярным. Это, так называемый класс, который относится к высшему среднему. Это говорит о том, что автомобили очень просторны и вместительны. В них можно перевозить до 5 человек с большим комфортом. Каждому будет хватать места. Данная техника, как правило, имеет две разновидности кузовов, из которых можно сделать выбор. А именно, седан и универсал. Намного реже встречаются автомобили с кузовом хэтчбек. Цена и качество полностью зависит от марки и комплектации автомобиля. Данный класс отличается от всех остальных.</w:t>
      </w:r>
    </w:p>
    <w:p w:rsidR="00295339" w:rsidRPr="006A5A45" w:rsidRDefault="00295339" w:rsidP="00295339">
      <w:pPr>
        <w:rPr>
          <w:b/>
        </w:rPr>
      </w:pPr>
      <w:r w:rsidRPr="006A5A45">
        <w:rPr>
          <w:b/>
        </w:rPr>
        <w:t>Что нужно знать</w:t>
      </w:r>
    </w:p>
    <w:p w:rsidR="00295339" w:rsidRPr="00C8318F" w:rsidRDefault="00295339" w:rsidP="00295339">
      <w:r>
        <w:t xml:space="preserve">Автомобили Е класса, как правило, стоят не дешего. Из-за этого не каждый автолюбитель может позволить себе железного коня из этой категории. Но если вы все-таки решили купить данный автомобиль, то должны знать некоторые преимущества и недостатки этого класса. Конечно, вы получаете очень качественный и комфортабельный салон, отделанный дорогим материалом. К тому же, у вас всегда будет хорошее ощущение от поездки. Но есть и обратная сторона, не очень приятная. Во-первых: очень дорогое обслуживание автомобиля. Вам придется тратить очень много денег каждый год, чтобы поддерживать машину в хорошем состоянии. Во-вторых: у автомобилей данного класса повышенный расход топлива, а это дополнительные затраты, на не самый дешевый бензин. В-третьих: автомобили очень быстро теряют первоначальную цену. А это означает, что вы сможете продать его по низкой цене. Если у вас возникли вопросы связанные с выбором автомобиля, специалисты </w:t>
      </w:r>
      <w:r>
        <w:rPr>
          <w:lang w:val="en-US"/>
        </w:rPr>
        <w:t>Favorite Motors, с радост</w:t>
      </w:r>
      <w:r>
        <w:t>ь</w:t>
      </w:r>
      <w:r>
        <w:rPr>
          <w:lang w:val="en-US"/>
        </w:rPr>
        <w:t>ю, помогут вам.</w:t>
      </w:r>
    </w:p>
    <w:p w:rsidR="00295339" w:rsidRDefault="00295339" w:rsidP="00295339">
      <w:r>
        <w:t xml:space="preserve">В качестве примера можно привести такие автомобили: </w:t>
      </w:r>
      <w:r>
        <w:rPr>
          <w:rStyle w:val="titleblue"/>
        </w:rPr>
        <w:t>Volvo S80</w:t>
      </w:r>
      <w:r w:rsidRPr="001F440D">
        <w:t xml:space="preserve"> (</w:t>
      </w:r>
      <w:r>
        <w:t>Вольво с 80), Skoda Superb(Шкода Суперб)</w:t>
      </w:r>
      <w:r>
        <w:rPr>
          <w:noProof/>
        </w:rPr>
        <w:t>. Они отличаются внешним видом и функционалом.</w:t>
      </w:r>
    </w:p>
    <w:p w:rsidR="00295339" w:rsidRDefault="00295339" w:rsidP="00295339">
      <w:r>
        <w:rPr>
          <w:noProof/>
        </w:rPr>
        <w:drawing>
          <wp:inline distT="0" distB="0" distL="0" distR="0">
            <wp:extent cx="3943350" cy="2960682"/>
            <wp:effectExtent l="0" t="0" r="0" b="0"/>
            <wp:docPr id="3" name="Рисунок 1" descr="C:\Users\Fyodor\Desktop\1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odor\Desktop\17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80" cy="29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39" w:rsidRDefault="00295339" w:rsidP="00295339"/>
    <w:p w:rsidR="00295339" w:rsidRPr="001F440D" w:rsidRDefault="00295339" w:rsidP="00295339">
      <w:r>
        <w:rPr>
          <w:noProof/>
        </w:rPr>
        <w:lastRenderedPageBreak/>
        <w:drawing>
          <wp:inline distT="0" distB="0" distL="0" distR="0">
            <wp:extent cx="4406900" cy="3305175"/>
            <wp:effectExtent l="0" t="0" r="0" b="9525"/>
            <wp:docPr id="4" name="Рисунок 3" descr="C:\Users\Fyodor\Desktop\skoda-superb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odor\Desktop\skoda-superb-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77" cy="330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>
      <w:pPr>
        <w:rPr>
          <w:b/>
        </w:rPr>
      </w:pPr>
    </w:p>
    <w:p w:rsidR="00295339" w:rsidRDefault="00295339" w:rsidP="00295339">
      <w:pPr>
        <w:rPr>
          <w:b/>
        </w:rPr>
      </w:pPr>
      <w:r>
        <w:rPr>
          <w:b/>
        </w:rPr>
        <w:lastRenderedPageBreak/>
        <w:t xml:space="preserve">Автомобили </w:t>
      </w:r>
      <w:r>
        <w:rPr>
          <w:b/>
          <w:lang w:val="en-US"/>
        </w:rPr>
        <w:t>F</w:t>
      </w:r>
      <w:r w:rsidRPr="00D622FB">
        <w:rPr>
          <w:b/>
        </w:rPr>
        <w:t>-</w:t>
      </w:r>
      <w:r>
        <w:rPr>
          <w:b/>
        </w:rPr>
        <w:t>класса</w:t>
      </w:r>
    </w:p>
    <w:p w:rsidR="00295339" w:rsidRDefault="00295339" w:rsidP="00295339">
      <w:r>
        <w:t>Автомобили данного класса считаются самыми дорогими и презентабельными.  Они имеют представительский характер. Как правило, автомобили данного класса имеют кузов седан. За счет этого уровень комфорта увеличивается.</w:t>
      </w:r>
    </w:p>
    <w:p w:rsidR="00295339" w:rsidRDefault="00295339" w:rsidP="00295339">
      <w:pPr>
        <w:rPr>
          <w:b/>
          <w:lang w:val="en-US"/>
        </w:rPr>
      </w:pPr>
      <w:r w:rsidRPr="00317D05">
        <w:rPr>
          <w:b/>
        </w:rPr>
        <w:t xml:space="preserve">Что хорошего в классе </w:t>
      </w:r>
      <w:r w:rsidRPr="00317D05">
        <w:rPr>
          <w:b/>
          <w:lang w:val="en-US"/>
        </w:rPr>
        <w:t>F</w:t>
      </w:r>
    </w:p>
    <w:p w:rsidR="00295339" w:rsidRDefault="00295339" w:rsidP="00295339">
      <w:r>
        <w:t>Основное преимущество данных автомобилей в том, что они имеют очень богатый салон, который отделан высококачественными материалами. Как правило, автомобили данного класса оборудуются мощными двигателями. Главным недостатком автомобилей А- класса является цена. Она может варьироваться от 60 до 100 тысяч долларов. Эти автомобили стоят своих денег, взамен вы получаете авто с невероятным уровнем комфорта, а также значительный плюс, к своему имиджу и статусу. Во-вторых: из-за мощного двигателя вы будете часто заправляться. А это тоже не так уж и дешево. Ведь автомобиль в среднем затрачивает 14 литров топлива на 100 километров пути. И это нельзя оставлять без внимания. В-третьих: данный класс очень прихотлив к себе. Он требует значительного уважения и ухода. Из-за этого, вам придется частенько заезжать в СТО для проверки состояния вашего стального друга. Есть несколько моделей, которые отличаются между собой внешним видом и комплектацией.</w:t>
      </w:r>
    </w:p>
    <w:p w:rsidR="00295339" w:rsidRDefault="00295339" w:rsidP="00295339">
      <w:pPr>
        <w:rPr>
          <w:b/>
        </w:rPr>
      </w:pPr>
      <w:r w:rsidRPr="00CA1C05">
        <w:rPr>
          <w:b/>
        </w:rPr>
        <w:t>Выбор авто</w:t>
      </w:r>
      <w:r>
        <w:rPr>
          <w:b/>
        </w:rPr>
        <w:t>мобиля</w:t>
      </w:r>
    </w:p>
    <w:p w:rsidR="00295339" w:rsidRPr="00093FEF" w:rsidRDefault="00295339" w:rsidP="00295339">
      <w:r>
        <w:t xml:space="preserve">Если вы решили выбрать автомобиль класса – А, то вы делаете решительный шаг в сторону имиджа и социального роста. Обратитесь за консультацией к профессионалам </w:t>
      </w:r>
      <w:r>
        <w:rPr>
          <w:lang w:val="en-US"/>
        </w:rPr>
        <w:t xml:space="preserve">Favorite Motors </w:t>
      </w:r>
      <w:r>
        <w:t>и вы сделаете идеальный выбор в своей жизни.</w:t>
      </w:r>
    </w:p>
    <w:p w:rsidR="00295339" w:rsidRDefault="00295339" w:rsidP="00295339">
      <w:r>
        <w:t xml:space="preserve">Для примера можно привести автомобили Audi А8 (Ауди А8), BMW серии 7 (БМВ серии 7), Mercedes-Benz S-класса (Мерседес-Бенц С-класса). (На вашем сайте нужных автомобилей не нашел). </w:t>
      </w:r>
      <w:r>
        <w:rPr>
          <w:noProof/>
        </w:rPr>
        <w:drawing>
          <wp:inline distT="0" distB="0" distL="0" distR="0">
            <wp:extent cx="3289459" cy="2057234"/>
            <wp:effectExtent l="0" t="0" r="6350" b="635"/>
            <wp:docPr id="5" name="Рисунок 1" descr="C:\Users\Fyodor\Desktop\2014-Mercedes-Benz-S-Class-spied-front-three-quart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odor\Desktop\2014-Mercedes-Benz-S-Class-spied-front-three-quarter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44" cy="206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39" w:rsidRDefault="00295339" w:rsidP="00295339"/>
    <w:p w:rsidR="00295339" w:rsidRDefault="00295339" w:rsidP="00295339">
      <w:r>
        <w:rPr>
          <w:noProof/>
        </w:rPr>
        <w:lastRenderedPageBreak/>
        <w:drawing>
          <wp:inline distT="0" distB="0" distL="0" distR="0">
            <wp:extent cx="3583317" cy="2686050"/>
            <wp:effectExtent l="0" t="0" r="0" b="0"/>
            <wp:docPr id="6" name="Рисунок 2" descr="C:\Users\Fyodor\Desktop\116c5b2f48f583c3968c1dd5cf85c6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odor\Desktop\116c5b2f48f583c3968c1dd5cf85c69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32" cy="26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39" w:rsidRPr="00CA1C05" w:rsidRDefault="00295339" w:rsidP="00295339">
      <w:r>
        <w:rPr>
          <w:noProof/>
        </w:rPr>
        <w:drawing>
          <wp:inline distT="0" distB="0" distL="0" distR="0">
            <wp:extent cx="3683000" cy="2762250"/>
            <wp:effectExtent l="0" t="0" r="0" b="0"/>
            <wp:docPr id="7" name="Рисунок 3" descr="C:\Users\Fyodor\Desktop\BMW_7_Se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odor\Desktop\BMW_7_Seri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35" cy="276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>
      <w:pPr>
        <w:rPr>
          <w:b/>
        </w:rPr>
      </w:pPr>
      <w:r>
        <w:rPr>
          <w:b/>
        </w:rPr>
        <w:lastRenderedPageBreak/>
        <w:t xml:space="preserve">Автомобили </w:t>
      </w:r>
      <w:r>
        <w:rPr>
          <w:b/>
          <w:lang w:val="en-US"/>
        </w:rPr>
        <w:t>M</w:t>
      </w:r>
      <w:r w:rsidRPr="00D622FB">
        <w:rPr>
          <w:b/>
        </w:rPr>
        <w:t>-</w:t>
      </w:r>
      <w:r>
        <w:rPr>
          <w:b/>
        </w:rPr>
        <w:t>класса</w:t>
      </w:r>
    </w:p>
    <w:p w:rsidR="00295339" w:rsidRDefault="00295339" w:rsidP="00295339">
      <w:pPr>
        <w:rPr>
          <w:b/>
        </w:rPr>
      </w:pPr>
      <w:r>
        <w:rPr>
          <w:b/>
        </w:rPr>
        <w:t>Небольшое введение</w:t>
      </w:r>
    </w:p>
    <w:p w:rsidR="00295339" w:rsidRDefault="00295339" w:rsidP="00295339">
      <w:r>
        <w:t>Данный класс очень популярен в США, но в Европе спрос не очень высок. В России«внедорожник» является признаком зажиточности и социального первенства. Ведь каждый хочет отличаться от толпы. Очень прочная подвеска и хорошая проходимость делают свое дело. Эти качества очень важны для российского автомобилиста. Ведь в зимних условиях очень важно, чтобы машина не подводила, тем более, на наших дорогах. Как правило, кузов имеет от 3 до 5 дверей и два ряда сидений. Главным предназначением является преодоление сложных участков трассы. Ведь у каждого из нас есть своя дача.</w:t>
      </w:r>
    </w:p>
    <w:p w:rsidR="00295339" w:rsidRDefault="00295339" w:rsidP="00295339">
      <w:pPr>
        <w:rPr>
          <w:b/>
        </w:rPr>
      </w:pPr>
      <w:r w:rsidRPr="00D508CF">
        <w:rPr>
          <w:b/>
        </w:rPr>
        <w:t>Преимущества и недостатки</w:t>
      </w:r>
    </w:p>
    <w:p w:rsidR="00295339" w:rsidRDefault="00295339" w:rsidP="00295339">
      <w:r>
        <w:t xml:space="preserve">Данный класс имеет ряд достоинств и недостатков, о которых нужно сказать. К преимуществам можно отнести большую надежность автомобиля. Также у внедорожники имеют объемные багажники, что позволяет транспортировать крупные предметы. Что касается салона, то здесь также комфортно и просторно. </w:t>
      </w:r>
    </w:p>
    <w:p w:rsidR="00295339" w:rsidRDefault="00295339" w:rsidP="00295339">
      <w:r>
        <w:t>К недостаткам можно отнести большое потребление топлива. Ведь средний автомобиль данного класса расходует 10 литров на 100 километров. Кроме этого, обслуживание может обойтись в немаленькую сумму. Все это нужно учитывать при выборе транспортного средства.</w:t>
      </w:r>
    </w:p>
    <w:p w:rsidR="00295339" w:rsidRPr="001C17F5" w:rsidRDefault="00295339" w:rsidP="00295339">
      <w:r>
        <w:t xml:space="preserve">Обратившись к специалистам </w:t>
      </w:r>
      <w:r>
        <w:rPr>
          <w:lang w:val="en-US"/>
        </w:rPr>
        <w:t>Favorite Motors</w:t>
      </w:r>
      <w:r>
        <w:t>,</w:t>
      </w:r>
      <w:r>
        <w:rPr>
          <w:lang w:val="en-US"/>
        </w:rPr>
        <w:t xml:space="preserve"> </w:t>
      </w:r>
      <w:r>
        <w:t>вы получите максимально емкую и полезную консультацию, по выбору автомобиля данного класса. Наши консультанты помогут вам не ошибиться с выбором.</w:t>
      </w:r>
    </w:p>
    <w:p w:rsidR="00295339" w:rsidRPr="00073139" w:rsidRDefault="00295339" w:rsidP="00295339">
      <w:r>
        <w:t xml:space="preserve">Примером можно привести </w:t>
      </w:r>
      <w:r>
        <w:rPr>
          <w:lang w:val="en-US"/>
        </w:rPr>
        <w:t>Volvo XC 70</w:t>
      </w:r>
      <w:r>
        <w:t>(Вольво Икс Це)</w:t>
      </w:r>
      <w:hyperlink r:id="rId15" w:tgtFrame="_blank" w:history="1"/>
    </w:p>
    <w:p w:rsidR="00295339" w:rsidRPr="00D508CF" w:rsidRDefault="00295339" w:rsidP="00295339">
      <w:r>
        <w:rPr>
          <w:noProof/>
        </w:rPr>
        <w:drawing>
          <wp:inline distT="0" distB="0" distL="0" distR="0">
            <wp:extent cx="5643383" cy="3752850"/>
            <wp:effectExtent l="0" t="0" r="0" b="0"/>
            <wp:docPr id="8" name="Рисунок 1" descr="C:\Users\Fyodor\Desktop\5_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odor\Desktop\5_3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289" cy="376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/>
    <w:p w:rsidR="00295339" w:rsidRDefault="00295339" w:rsidP="00295339">
      <w:pPr>
        <w:rPr>
          <w:b/>
        </w:rPr>
      </w:pPr>
      <w:r>
        <w:rPr>
          <w:b/>
        </w:rPr>
        <w:t xml:space="preserve">Автомобили </w:t>
      </w:r>
      <w:r>
        <w:rPr>
          <w:b/>
          <w:lang w:val="en-US"/>
        </w:rPr>
        <w:t>S</w:t>
      </w:r>
      <w:r w:rsidRPr="00D622FB">
        <w:rPr>
          <w:b/>
        </w:rPr>
        <w:t>-</w:t>
      </w:r>
      <w:r>
        <w:rPr>
          <w:b/>
        </w:rPr>
        <w:t>класса</w:t>
      </w:r>
    </w:p>
    <w:p w:rsidR="00295339" w:rsidRDefault="00295339" w:rsidP="00295339">
      <w:pPr>
        <w:rPr>
          <w:b/>
        </w:rPr>
      </w:pPr>
      <w:r>
        <w:rPr>
          <w:b/>
        </w:rPr>
        <w:t>Чувство короля</w:t>
      </w:r>
    </w:p>
    <w:p w:rsidR="00295339" w:rsidRPr="008F78CB" w:rsidRDefault="00295339" w:rsidP="00295339">
      <w:r>
        <w:t xml:space="preserve">Автомобили класса – </w:t>
      </w:r>
      <w:r>
        <w:rPr>
          <w:lang w:val="en-US"/>
        </w:rPr>
        <w:t xml:space="preserve">S </w:t>
      </w:r>
      <w:r>
        <w:t xml:space="preserve">– самые яркие представители высокого статуса. Эти автомобили представители большого бизнеса. Единственным предназначением данного класса – комфортабельное передвижение владельца, а также подчеркивание его статуса. В автомобиле </w:t>
      </w:r>
      <w:r>
        <w:rPr>
          <w:lang w:val="en-US"/>
        </w:rPr>
        <w:t xml:space="preserve">S- </w:t>
      </w:r>
      <w:r>
        <w:t xml:space="preserve">класса Вы будете чувствовать себя короле дороги. Идеальные формы кузова и рев мощного двигателя прекрасно справляются со своими задачами. Помимо этого, автомобили данного класса оснащаются по последнему слову техники. Часто </w:t>
      </w:r>
      <w:r>
        <w:rPr>
          <w:lang w:val="en-US"/>
        </w:rPr>
        <w:t xml:space="preserve">S- </w:t>
      </w:r>
      <w:r>
        <w:t>класс разрабатывается с уникальной конструкцией и комплектацией для своего зажиточного владельца.</w:t>
      </w:r>
    </w:p>
    <w:p w:rsidR="00295339" w:rsidRDefault="00295339" w:rsidP="00295339">
      <w:pPr>
        <w:rPr>
          <w:b/>
        </w:rPr>
      </w:pPr>
      <w:r>
        <w:rPr>
          <w:b/>
        </w:rPr>
        <w:t>Чем хорошо автомобиль</w:t>
      </w:r>
    </w:p>
    <w:p w:rsidR="00295339" w:rsidRDefault="00295339" w:rsidP="00295339">
      <w:r>
        <w:t xml:space="preserve">Эти автомобили, что называется, «напичканы» разнообразной техникой и электроникой. Весь периметр просторного салона отделывается самыми дорогими материалами. За счет этого, пассажиры будут чувствовать себя очень комфортно и свободно. Еще одним преимуществом является очень мощный двигатель. Как правило, в этом классе фигурирует мощность в 300 лошадиных сил. Такого расклада достаточно для комфортного обгона и движения по трассе. Но есть и другая сторона медали. Самый большой недостаток данного класса автомобиля – это цена. Пределов практически не существует. Как правило, данный класс предназначен только для качественных дорог, которых не очень много в нашей стране. Из-за этого ходовая автомобиля </w:t>
      </w:r>
      <w:r>
        <w:lastRenderedPageBreak/>
        <w:t>будет быстро приходить в негодность. А ремонт, такого авто, встанет в очень кругленькую сумму. Именно поэтому нужно серьезно подумать, прежде, чем решать на покупку данного класса.</w:t>
      </w:r>
    </w:p>
    <w:p w:rsidR="00295339" w:rsidRDefault="00295339" w:rsidP="00295339">
      <w:r>
        <w:t xml:space="preserve">Если вы решились приобрести автомобиль класса </w:t>
      </w:r>
      <w:r>
        <w:rPr>
          <w:lang w:val="en-US"/>
        </w:rPr>
        <w:t>S</w:t>
      </w:r>
      <w:r>
        <w:t xml:space="preserve">, то наши специалисты с радостью помогут вам в этом нелегком деле. Автомобили данного класса вы можете увидеть в нашем каталоге: </w:t>
      </w:r>
      <w:hyperlink r:id="rId17" w:history="1">
        <w:r w:rsidRPr="00C42447">
          <w:rPr>
            <w:rStyle w:val="a3"/>
          </w:rPr>
          <w:t>http://www.favorit-motors.ru/ind/new-cars/</w:t>
        </w:r>
      </w:hyperlink>
      <w:r>
        <w:br/>
        <w:t>Примеры автомобиля</w:t>
      </w:r>
      <w:r w:rsidRPr="00B76731">
        <w:t xml:space="preserve">: Peugeot RCZ (Пежо Эр Си Зе), </w:t>
      </w:r>
      <w:r>
        <w:rPr>
          <w:lang w:val="en-US"/>
        </w:rPr>
        <w:t>Chevrolet</w:t>
      </w:r>
      <w:r w:rsidRPr="00B76731">
        <w:t xml:space="preserve"> </w:t>
      </w:r>
      <w:r>
        <w:rPr>
          <w:lang w:val="en-US"/>
        </w:rPr>
        <w:t>Corvette</w:t>
      </w:r>
      <w:r>
        <w:t xml:space="preserve"> (Шевроле Корветт).</w:t>
      </w:r>
    </w:p>
    <w:p w:rsidR="00295339" w:rsidRDefault="00295339" w:rsidP="00295339"/>
    <w:p w:rsidR="00295339" w:rsidRPr="00B76731" w:rsidRDefault="00295339" w:rsidP="00295339">
      <w:r>
        <w:rPr>
          <w:noProof/>
        </w:rPr>
        <w:drawing>
          <wp:inline distT="0" distB="0" distL="0" distR="0">
            <wp:extent cx="4500339" cy="2152650"/>
            <wp:effectExtent l="0" t="0" r="0" b="0"/>
            <wp:docPr id="9" name="Рисунок 1" descr="C:\Users\Fyodor\Desktop\2014_Chevrolet_Corv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odor\Desktop\2014_Chevrolet_Corvet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330" cy="215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9" w:tgtFrame="_blank" w:history="1"/>
    </w:p>
    <w:p w:rsidR="00295339" w:rsidRPr="00B76731" w:rsidRDefault="00295339" w:rsidP="00295339"/>
    <w:p w:rsidR="00295339" w:rsidRPr="00B76731" w:rsidRDefault="00295339" w:rsidP="00295339">
      <w:r>
        <w:t xml:space="preserve"> </w:t>
      </w:r>
      <w:r>
        <w:rPr>
          <w:noProof/>
        </w:rPr>
        <w:drawing>
          <wp:inline distT="0" distB="0" distL="0" distR="0">
            <wp:extent cx="5044871" cy="2647950"/>
            <wp:effectExtent l="0" t="0" r="3810" b="0"/>
            <wp:docPr id="10" name="Рисунок 2" descr="C:\Users\Fyodor\Desktop\2014_peugeot_rcz_r_concept_03-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odor\Desktop\2014_peugeot_rcz_r_concept_03-09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884" cy="26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1" w:tgtFrame="_blank" w:history="1"/>
    </w:p>
    <w:p w:rsidR="00295339" w:rsidRDefault="00295339" w:rsidP="00295339"/>
    <w:p w:rsidR="00295339" w:rsidRPr="00C719BD" w:rsidRDefault="00295339">
      <w:pPr>
        <w:rPr>
          <w:lang w:val="en-US"/>
        </w:rPr>
      </w:pPr>
    </w:p>
    <w:sectPr w:rsidR="00295339" w:rsidRPr="00C719BD" w:rsidSect="00453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F30A1"/>
    <w:multiLevelType w:val="hybridMultilevel"/>
    <w:tmpl w:val="86E0B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002263"/>
    <w:multiLevelType w:val="hybridMultilevel"/>
    <w:tmpl w:val="B3880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DD6781"/>
    <w:multiLevelType w:val="hybridMultilevel"/>
    <w:tmpl w:val="92E874A4"/>
    <w:lvl w:ilvl="0" w:tplc="6672AC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0AC2B54"/>
    <w:multiLevelType w:val="hybridMultilevel"/>
    <w:tmpl w:val="E3001C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4E0D15"/>
    <w:multiLevelType w:val="hybridMultilevel"/>
    <w:tmpl w:val="16B0D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8107FD"/>
    <w:multiLevelType w:val="hybridMultilevel"/>
    <w:tmpl w:val="62689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8A57C7"/>
    <w:multiLevelType w:val="hybridMultilevel"/>
    <w:tmpl w:val="4C96A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E129D8"/>
    <w:multiLevelType w:val="hybridMultilevel"/>
    <w:tmpl w:val="F6A49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F25D95"/>
    <w:multiLevelType w:val="hybridMultilevel"/>
    <w:tmpl w:val="DC261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647153"/>
    <w:multiLevelType w:val="hybridMultilevel"/>
    <w:tmpl w:val="E402D478"/>
    <w:lvl w:ilvl="0" w:tplc="7B70EE0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74A17"/>
    <w:rsid w:val="001A3AC8"/>
    <w:rsid w:val="00295339"/>
    <w:rsid w:val="003546DC"/>
    <w:rsid w:val="00423468"/>
    <w:rsid w:val="00435869"/>
    <w:rsid w:val="00453C13"/>
    <w:rsid w:val="004D741C"/>
    <w:rsid w:val="00674A17"/>
    <w:rsid w:val="00772EBC"/>
    <w:rsid w:val="00A6684B"/>
    <w:rsid w:val="00A66925"/>
    <w:rsid w:val="00C719BD"/>
    <w:rsid w:val="00C97821"/>
    <w:rsid w:val="00D010C1"/>
    <w:rsid w:val="00D17BE6"/>
    <w:rsid w:val="00D24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C13"/>
  </w:style>
  <w:style w:type="paragraph" w:styleId="1">
    <w:name w:val="heading 1"/>
    <w:basedOn w:val="a"/>
    <w:link w:val="10"/>
    <w:uiPriority w:val="9"/>
    <w:qFormat/>
    <w:rsid w:val="00D17B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4A1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74A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7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BE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17BE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C719BD"/>
  </w:style>
  <w:style w:type="character" w:customStyle="1" w:styleId="titleblue">
    <w:name w:val="titleblue"/>
    <w:basedOn w:val="a0"/>
    <w:rsid w:val="002953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6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://www.opel-favorit.ru/models/astra-family-gtc/" TargetMode="External"/><Relationship Id="rId7" Type="http://schemas.openxmlformats.org/officeDocument/2006/relationships/hyperlink" Target="http://ru.wikipedia.org/wiki/Auburn_Automobile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favorit-motors.ru/ind/new-cars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www.favorit-motors.ru/ind/new-cars/" TargetMode="External"/><Relationship Id="rId15" Type="http://schemas.openxmlformats.org/officeDocument/2006/relationships/hyperlink" Target="http://cars.favorit-motors.ru/avtomobili/volvo-xc70/opisanie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ru.wikipedia.org/wiki/Chevrolet_Corvet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vorit-motors.ru/ind/new-cars/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3061</Words>
  <Characters>17451</Characters>
  <Application>Microsoft Office Word</Application>
  <DocSecurity>0</DocSecurity>
  <Lines>145</Lines>
  <Paragraphs>40</Paragraphs>
  <ScaleCrop>false</ScaleCrop>
  <Company>Microsoft</Company>
  <LinksUpToDate>false</LinksUpToDate>
  <CharactersWithSpaces>20472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den</cp:lastModifiedBy>
  <cp:revision>15</cp:revision>
  <dcterms:created xsi:type="dcterms:W3CDTF">2014-04-13T15:05:00Z</dcterms:created>
  <dcterms:modified xsi:type="dcterms:W3CDTF">2014-04-13T20:39:00Z</dcterms:modified>
</cp:coreProperties>
</file>