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564E8D" w:rsidRPr="00AF3C71" w:rsidRDefault="00AF3C71" w:rsidP="00AF3C71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 w:rsidRPr="00AF3C71">
        <w:rPr>
          <w:rFonts w:ascii="Times New Roman" w:hAnsi="Times New Roman" w:cs="Times New Roman"/>
          <w:b/>
          <w:sz w:val="44"/>
          <w:szCs w:val="26"/>
        </w:rPr>
        <w:t>ТЕОДОР ДРАЙЗЕР</w:t>
      </w:r>
    </w:p>
    <w:p w:rsidR="00AF3C71" w:rsidRDefault="00AF3C71" w:rsidP="00AF3C71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F3C71" w:rsidRPr="00AF3C71" w:rsidRDefault="00AF3C71" w:rsidP="00AF3C71">
      <w:pPr>
        <w:jc w:val="center"/>
        <w:rPr>
          <w:rFonts w:ascii="Times New Roman" w:hAnsi="Times New Roman" w:cs="Times New Roman"/>
          <w:i/>
          <w:sz w:val="44"/>
          <w:szCs w:val="26"/>
        </w:rPr>
      </w:pPr>
      <w:r w:rsidRPr="00AF3C71">
        <w:rPr>
          <w:rFonts w:ascii="Times New Roman" w:hAnsi="Times New Roman" w:cs="Times New Roman"/>
          <w:b/>
          <w:sz w:val="44"/>
          <w:szCs w:val="26"/>
        </w:rPr>
        <w:t>Исполнитель Слова</w:t>
      </w:r>
      <w:r w:rsidRPr="00AF3C71">
        <w:rPr>
          <w:rFonts w:ascii="Times New Roman" w:hAnsi="Times New Roman" w:cs="Times New Roman"/>
          <w:i/>
          <w:sz w:val="44"/>
          <w:szCs w:val="26"/>
        </w:rPr>
        <w:t xml:space="preserve"> </w:t>
      </w:r>
    </w:p>
    <w:p w:rsidR="00AF3C71" w:rsidRDefault="00AF3C71" w:rsidP="00AF3C71">
      <w:pPr>
        <w:jc w:val="center"/>
        <w:rPr>
          <w:rFonts w:ascii="Times New Roman" w:hAnsi="Times New Roman" w:cs="Times New Roman"/>
          <w:i/>
          <w:sz w:val="32"/>
          <w:szCs w:val="26"/>
        </w:rPr>
      </w:pPr>
    </w:p>
    <w:p w:rsidR="00AF3C71" w:rsidRPr="00AF3C71" w:rsidRDefault="00AF3C71" w:rsidP="00AF3C71">
      <w:pPr>
        <w:jc w:val="center"/>
        <w:rPr>
          <w:rFonts w:ascii="Times New Roman" w:hAnsi="Times New Roman" w:cs="Times New Roman"/>
          <w:i/>
          <w:sz w:val="36"/>
          <w:szCs w:val="26"/>
        </w:rPr>
      </w:pPr>
      <w:r w:rsidRPr="00AF3C71">
        <w:rPr>
          <w:rFonts w:ascii="Times New Roman" w:hAnsi="Times New Roman" w:cs="Times New Roman"/>
          <w:i/>
          <w:sz w:val="36"/>
          <w:szCs w:val="26"/>
        </w:rPr>
        <w:t>(переводчик Шелеметьева Анна)</w:t>
      </w: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AF3C71" w:rsidRPr="00AF3C71" w:rsidRDefault="00AF3C71" w:rsidP="00AF3C71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F3C71">
        <w:rPr>
          <w:rFonts w:ascii="Times New Roman" w:hAnsi="Times New Roman" w:cs="Times New Roman"/>
          <w:b/>
          <w:sz w:val="28"/>
          <w:szCs w:val="26"/>
        </w:rPr>
        <w:lastRenderedPageBreak/>
        <w:t>СЛОВО ПЕРЕВОДЧИКА</w:t>
      </w:r>
    </w:p>
    <w:p w:rsidR="00AF3C71" w:rsidRPr="00AF3C71" w:rsidRDefault="00EB6E1C" w:rsidP="00AF3C71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«Исполнитель С</w:t>
      </w:r>
      <w:r w:rsidR="00AF3C71" w:rsidRPr="00AF3C71">
        <w:rPr>
          <w:rFonts w:ascii="Times New Roman" w:hAnsi="Times New Roman" w:cs="Times New Roman"/>
          <w:sz w:val="28"/>
          <w:szCs w:val="26"/>
        </w:rPr>
        <w:t xml:space="preserve">лова» - один из рассказов, вошедших в сборник «Двенадцать людей», содержащий соответственно двенадцать рассказов о разных людях. Сборник увидел свет в 1919 году, когда автору, американскому писателю и общественному деятелю Теодору Драйзеру, было уже 48 лет – возраст, к которому взгляды у человека уже сформированы. Таким образом, можно предположить, что в рассказе выражается позиция автора как величайшего гуманиста – обретение истинного счастья в виде бескорыстного творения добра другим людям, которые в этом нуждаются. </w:t>
      </w:r>
    </w:p>
    <w:p w:rsidR="00AF3C71" w:rsidRPr="00AF3C71" w:rsidRDefault="00AF3C71" w:rsidP="00AF3C71">
      <w:pPr>
        <w:jc w:val="both"/>
        <w:rPr>
          <w:rFonts w:ascii="Times New Roman" w:hAnsi="Times New Roman" w:cs="Times New Roman"/>
          <w:sz w:val="28"/>
          <w:szCs w:val="26"/>
        </w:rPr>
      </w:pPr>
      <w:r w:rsidRPr="00AF3C71">
        <w:rPr>
          <w:rFonts w:ascii="Times New Roman" w:hAnsi="Times New Roman" w:cs="Times New Roman"/>
          <w:sz w:val="28"/>
          <w:szCs w:val="26"/>
        </w:rPr>
        <w:t>Н</w:t>
      </w:r>
      <w:r w:rsidR="00EB6E1C">
        <w:rPr>
          <w:rFonts w:ascii="Times New Roman" w:hAnsi="Times New Roman" w:cs="Times New Roman"/>
          <w:sz w:val="28"/>
          <w:szCs w:val="26"/>
        </w:rPr>
        <w:t>азвание рассказа, «Исполнитель С</w:t>
      </w:r>
      <w:r w:rsidRPr="00AF3C71">
        <w:rPr>
          <w:rFonts w:ascii="Times New Roman" w:hAnsi="Times New Roman" w:cs="Times New Roman"/>
          <w:sz w:val="28"/>
          <w:szCs w:val="26"/>
        </w:rPr>
        <w:t xml:space="preserve">лова», используется со ссылкой на цитату из Библии от Иакова 1:22 «Будьте же </w:t>
      </w:r>
      <w:r w:rsidRPr="00AF3C71">
        <w:rPr>
          <w:rFonts w:ascii="Times New Roman" w:hAnsi="Times New Roman" w:cs="Times New Roman"/>
          <w:i/>
          <w:sz w:val="28"/>
          <w:szCs w:val="26"/>
        </w:rPr>
        <w:t>исполнители</w:t>
      </w:r>
      <w:r w:rsidRPr="00AF3C71">
        <w:rPr>
          <w:rFonts w:ascii="Times New Roman" w:hAnsi="Times New Roman" w:cs="Times New Roman"/>
          <w:sz w:val="28"/>
          <w:szCs w:val="26"/>
        </w:rPr>
        <w:t xml:space="preserve"> </w:t>
      </w:r>
      <w:r w:rsidRPr="00AF3C71">
        <w:rPr>
          <w:rFonts w:ascii="Times New Roman" w:hAnsi="Times New Roman" w:cs="Times New Roman"/>
          <w:i/>
          <w:sz w:val="28"/>
          <w:szCs w:val="26"/>
        </w:rPr>
        <w:t>слова,</w:t>
      </w:r>
      <w:r w:rsidRPr="00AF3C71">
        <w:rPr>
          <w:rFonts w:ascii="Times New Roman" w:hAnsi="Times New Roman" w:cs="Times New Roman"/>
          <w:sz w:val="28"/>
          <w:szCs w:val="26"/>
        </w:rPr>
        <w:t xml:space="preserve"> а не слышатели только, обманывающие самих себя», где говорится о том, что следует не только «слышать» (читать, почитать) Библию, но и творить все то, что в ней указано, доказывать на практике свою веру. Об этом и рассказ Драйзера.</w:t>
      </w:r>
    </w:p>
    <w:p w:rsidR="00AF3C71" w:rsidRPr="00AF3C71" w:rsidRDefault="00AF3C71" w:rsidP="00AF3C71">
      <w:pPr>
        <w:jc w:val="both"/>
        <w:rPr>
          <w:rFonts w:ascii="Times New Roman" w:hAnsi="Times New Roman" w:cs="Times New Roman"/>
          <w:sz w:val="28"/>
          <w:szCs w:val="26"/>
        </w:rPr>
      </w:pPr>
      <w:r w:rsidRPr="00AF3C71">
        <w:rPr>
          <w:rFonts w:ascii="Times New Roman" w:hAnsi="Times New Roman" w:cs="Times New Roman"/>
          <w:sz w:val="28"/>
          <w:szCs w:val="26"/>
        </w:rPr>
        <w:t xml:space="preserve">При переводе рассказа наибольшую трудность представлял перевод контаминированной речи - проще говоря, разговорной лексики. В русской традиции переводы Драйзера написаны достаточно возвышенным, книжным языком – как же увязать с ним живую разговорную речь, как внести ее в текст так, чтобы стиль автора остался неизменным и привычным русскому читателю? В процессе перевода компромисс был найден – переводить речь персонажей наиболее простым языком, который бы контрастировал с более сложным и утонченным языком, который использует сам рассказчик для передачи своих размышлений. О том, насколько </w:t>
      </w:r>
      <w:r w:rsidR="00EB6E1C">
        <w:rPr>
          <w:rFonts w:ascii="Times New Roman" w:hAnsi="Times New Roman" w:cs="Times New Roman"/>
          <w:sz w:val="28"/>
          <w:szCs w:val="26"/>
        </w:rPr>
        <w:t>решение поставленной задачи</w:t>
      </w:r>
      <w:bookmarkStart w:id="0" w:name="_GoBack"/>
      <w:bookmarkEnd w:id="0"/>
      <w:r w:rsidR="00EB6E1C">
        <w:rPr>
          <w:rFonts w:ascii="Times New Roman" w:hAnsi="Times New Roman" w:cs="Times New Roman"/>
          <w:sz w:val="28"/>
          <w:szCs w:val="26"/>
        </w:rPr>
        <w:t xml:space="preserve"> оправдало</w:t>
      </w:r>
      <w:r w:rsidRPr="00AF3C71">
        <w:rPr>
          <w:rFonts w:ascii="Times New Roman" w:hAnsi="Times New Roman" w:cs="Times New Roman"/>
          <w:sz w:val="28"/>
          <w:szCs w:val="26"/>
        </w:rPr>
        <w:t xml:space="preserve"> себя, следует судить читателю.</w:t>
      </w: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AF3C71" w:rsidRDefault="00AF3C71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564E8D" w:rsidRDefault="00564E8D" w:rsidP="00283630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lastRenderedPageBreak/>
        <w:t xml:space="preserve">Ноанк – маленький угасший рыбацкий городок на юго-восточном побережье штата Коннектикут, что на полпути между Нью-Лондоном и Стонингтоном. Когда-то здесь занимались прибыльной ловлей макрели и трески. </w:t>
      </w:r>
      <w:r>
        <w:rPr>
          <w:rFonts w:ascii="Times New Roman" w:hAnsi="Times New Roman" w:cs="Times New Roman"/>
          <w:sz w:val="28"/>
          <w:szCs w:val="26"/>
        </w:rPr>
        <w:t>Сегодня городские</w:t>
      </w:r>
      <w:r w:rsidRPr="00283630">
        <w:rPr>
          <w:rFonts w:ascii="Times New Roman" w:hAnsi="Times New Roman" w:cs="Times New Roman"/>
          <w:sz w:val="28"/>
          <w:szCs w:val="26"/>
        </w:rPr>
        <w:t xml:space="preserve"> причалы пусты, за исключением нескольких судов для ловли омаров. На судостроительно</w:t>
      </w:r>
      <w:r>
        <w:rPr>
          <w:rFonts w:ascii="Times New Roman" w:hAnsi="Times New Roman" w:cs="Times New Roman"/>
          <w:sz w:val="28"/>
          <w:szCs w:val="26"/>
        </w:rPr>
        <w:t>м заводе работает 350 человек; на яхтостроительном предприятии – лишь несколько</w:t>
      </w:r>
      <w:r w:rsidRPr="00283630">
        <w:rPr>
          <w:rFonts w:ascii="Times New Roman" w:hAnsi="Times New Roman" w:cs="Times New Roman"/>
          <w:sz w:val="28"/>
          <w:szCs w:val="26"/>
        </w:rPr>
        <w:t xml:space="preserve"> челов</w:t>
      </w:r>
      <w:r>
        <w:rPr>
          <w:rFonts w:ascii="Times New Roman" w:hAnsi="Times New Roman" w:cs="Times New Roman"/>
          <w:sz w:val="28"/>
          <w:szCs w:val="26"/>
        </w:rPr>
        <w:t>ек</w:t>
      </w:r>
      <w:r w:rsidRPr="00283630">
        <w:rPr>
          <w:rFonts w:ascii="Times New Roman" w:hAnsi="Times New Roman" w:cs="Times New Roman"/>
          <w:sz w:val="28"/>
          <w:szCs w:val="26"/>
        </w:rPr>
        <w:t xml:space="preserve">. Есть </w:t>
      </w:r>
      <w:r>
        <w:rPr>
          <w:rFonts w:ascii="Times New Roman" w:hAnsi="Times New Roman" w:cs="Times New Roman"/>
          <w:sz w:val="28"/>
          <w:szCs w:val="26"/>
        </w:rPr>
        <w:t xml:space="preserve">парусная мастерская. </w:t>
      </w:r>
      <w:r w:rsidRPr="00283630">
        <w:rPr>
          <w:rFonts w:ascii="Times New Roman" w:hAnsi="Times New Roman" w:cs="Times New Roman"/>
          <w:sz w:val="28"/>
          <w:szCs w:val="26"/>
        </w:rPr>
        <w:t>В магазинах и</w:t>
      </w:r>
      <w:r>
        <w:rPr>
          <w:rFonts w:ascii="Times New Roman" w:hAnsi="Times New Roman" w:cs="Times New Roman"/>
          <w:sz w:val="28"/>
          <w:szCs w:val="26"/>
        </w:rPr>
        <w:t xml:space="preserve"> цехах</w:t>
      </w:r>
      <w:r w:rsidRPr="00283630">
        <w:rPr>
          <w:rFonts w:ascii="Times New Roman" w:hAnsi="Times New Roman" w:cs="Times New Roman"/>
          <w:sz w:val="28"/>
          <w:szCs w:val="26"/>
        </w:rPr>
        <w:t>, числом около дюжины, перерабатываются и продаются побочные продукты рыболовства. Кругом тишь да гладь. На много миль вокруг над тихими водами залива разносится стук молотков с завода.  Параллельно линии берега тянется залитая солнцем узкая улочка, вдоль которой теснятся беспорядочно разбросанные магазины. Тут и там слышен галдеж занятых делом рабочих. Бурление воды под опорами доков,  присвист рыбака, который лениво разбирает свои сети или выкладывает улов на берег, жужжание высокомощной прошивной машины в парусной мастерской – все это часто смешивается в приятной гармонии и располагает ум к успокоению и неторопливым размышлениям.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Тем летом я старался постичь суть и значение многих вещей своим пытливым и придирчивым умом. Я сидел в цеху лодочника, где собралась полудюжина жителей деревни, когда речь зашла о природе человека. Он странен, он не знает покоя; рассмотрев жизнь с разных сторон, увидишь, что она не такая.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Кто-нибудь из вас знал когда-нибудь счастливого человека? – спросил я только ради того, чтобы что-нибудь сказать.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На минуту воцарилось молчание. Мой блужда</w:t>
      </w:r>
      <w:r>
        <w:rPr>
          <w:rFonts w:ascii="Times New Roman" w:hAnsi="Times New Roman" w:cs="Times New Roman"/>
          <w:sz w:val="28"/>
          <w:szCs w:val="26"/>
        </w:rPr>
        <w:t>ющий взгляд встречал задумчивые</w:t>
      </w:r>
      <w:r w:rsidRPr="0028363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лица погруженных в себя и задумавшихся о прошлом людей.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Первым ответил мистер Мэйн.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Да, знавал я одного.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И я, - вставил лодочник, останавливая свою работу, чтобы поразмыслить.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 xml:space="preserve">- Да, и я знал, - сказал приземистый веселый </w:t>
      </w:r>
      <w:r>
        <w:rPr>
          <w:rFonts w:ascii="Times New Roman" w:hAnsi="Times New Roman" w:cs="Times New Roman"/>
          <w:sz w:val="28"/>
          <w:szCs w:val="26"/>
        </w:rPr>
        <w:t xml:space="preserve">старый </w:t>
      </w:r>
      <w:r w:rsidR="006E2FA5">
        <w:rPr>
          <w:rFonts w:ascii="Times New Roman" w:hAnsi="Times New Roman" w:cs="Times New Roman"/>
          <w:sz w:val="28"/>
          <w:szCs w:val="26"/>
        </w:rPr>
        <w:t xml:space="preserve">смуглый рыбак. </w:t>
      </w:r>
      <w:r w:rsidRPr="00283630">
        <w:rPr>
          <w:rFonts w:ascii="Times New Roman" w:hAnsi="Times New Roman" w:cs="Times New Roman"/>
          <w:sz w:val="28"/>
          <w:szCs w:val="26"/>
        </w:rPr>
        <w:t>Он продавал голубых окуней для наживки в маленькой хижине по соседству.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Возможно, мы с тобой думаем про одного и того же, Джейкоб, - сказал старый мистер Мэйн, с любопытством глядя на лодочника.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Да, наверняка мы имеем в виду одного и того же человека, - ответил лодочник.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lastRenderedPageBreak/>
        <w:t>- Кто же он? – спросил я.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Чарли Поттер, - ответил лодочник.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Именно он! – воскликнул мистер Мэйн.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Да, я считаю, что Чарли Поттер счастливый человек, если такое вообще возможно, - сказал старый рыбак, который до этого хранил молчание.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Такое единодушие поразило меня. Чарли Поттер – какое скромное имя; мягко говоря, не особо примечательное. Еще интереснее, что о нем так говорило это не знающее покоя</w:t>
      </w:r>
      <w:r w:rsidR="006E2FA5">
        <w:rPr>
          <w:rFonts w:ascii="Times New Roman" w:hAnsi="Times New Roman" w:cs="Times New Roman"/>
          <w:sz w:val="28"/>
          <w:szCs w:val="26"/>
        </w:rPr>
        <w:t xml:space="preserve">, притязательное, религиозное </w:t>
      </w:r>
      <w:r w:rsidRPr="00283630">
        <w:rPr>
          <w:rFonts w:ascii="Times New Roman" w:hAnsi="Times New Roman" w:cs="Times New Roman"/>
          <w:sz w:val="28"/>
          <w:szCs w:val="26"/>
        </w:rPr>
        <w:t>общество.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Так вы правда считаете, что он счастлив, да? – спросил я.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Да, сэр! Чарли Поттер – счастливый человек, - ответил мистер Мэйн с убеждающей силой.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Что ж, - ответил я, - это довольно интересно. Что он за человек?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 xml:space="preserve">- О, </w:t>
      </w:r>
      <w:r w:rsidR="006E2FA5">
        <w:rPr>
          <w:rFonts w:ascii="Times New Roman" w:hAnsi="Times New Roman" w:cs="Times New Roman"/>
          <w:sz w:val="28"/>
          <w:szCs w:val="26"/>
        </w:rPr>
        <w:t xml:space="preserve">да </w:t>
      </w:r>
      <w:r w:rsidRPr="00283630">
        <w:rPr>
          <w:rFonts w:ascii="Times New Roman" w:hAnsi="Times New Roman" w:cs="Times New Roman"/>
          <w:sz w:val="28"/>
          <w:szCs w:val="26"/>
        </w:rPr>
        <w:t xml:space="preserve">он просто обычный человек, ничего особенного. </w:t>
      </w:r>
      <w:r w:rsidR="006E2FA5">
        <w:rPr>
          <w:rFonts w:ascii="Times New Roman" w:hAnsi="Times New Roman" w:cs="Times New Roman"/>
          <w:sz w:val="28"/>
          <w:szCs w:val="26"/>
        </w:rPr>
        <w:t>Рыбачит и иногда строит лодки</w:t>
      </w:r>
      <w:r w:rsidRPr="00283630">
        <w:rPr>
          <w:rFonts w:ascii="Times New Roman" w:hAnsi="Times New Roman" w:cs="Times New Roman"/>
          <w:sz w:val="28"/>
          <w:szCs w:val="26"/>
        </w:rPr>
        <w:t>, - вставил лодочник.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И это все? Больше ничего?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 xml:space="preserve">- Он проповедует время от времени – </w:t>
      </w:r>
      <w:r w:rsidR="006E2FA5">
        <w:rPr>
          <w:rFonts w:ascii="Times New Roman" w:hAnsi="Times New Roman" w:cs="Times New Roman"/>
          <w:sz w:val="28"/>
          <w:szCs w:val="26"/>
        </w:rPr>
        <w:t xml:space="preserve">но </w:t>
      </w:r>
      <w:r w:rsidRPr="00283630">
        <w:rPr>
          <w:rFonts w:ascii="Times New Roman" w:hAnsi="Times New Roman" w:cs="Times New Roman"/>
          <w:sz w:val="28"/>
          <w:szCs w:val="26"/>
        </w:rPr>
        <w:t>нерегулярно, - сказал мистер Мэйн.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 xml:space="preserve">Ага, подумал я. </w:t>
      </w:r>
      <w:r w:rsidRPr="006E2FA5">
        <w:rPr>
          <w:rFonts w:ascii="Times New Roman" w:hAnsi="Times New Roman" w:cs="Times New Roman"/>
          <w:sz w:val="28"/>
          <w:szCs w:val="26"/>
        </w:rPr>
        <w:t>Религиозный фанатик!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От проповедника ожидают хорошего примера, - сказал я.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Да не проповедует он постоянно, - довольно быстро сказал мистер Мэйн. – Так, занимается иногда религиозной деятельностью.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Что вы имеете в виду? – заинтригованно спросил я, не уловив смысла этой «религиозной деятельности».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Ну, - ответил лодочник, - он не берет денег за то, что делает. У него ничего нет.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На что же он тогда живет? – настаивал я, все еще заинтересованный значением «религиозной деятельности».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Не знаю. Раньше он зарабатывал на жизнь рыболовством. И до сих пор время от времени рыбачит, думаю.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lastRenderedPageBreak/>
        <w:t>- Он делает модели яхт, - вставил один из наблюдателей. – Не так давно он продал здесь модель яхты «Нью-Хэйвен-Роуд» за 200 долларов.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Передо мной воз</w:t>
      </w:r>
      <w:r w:rsidR="006E2FA5">
        <w:rPr>
          <w:rFonts w:ascii="Times New Roman" w:hAnsi="Times New Roman" w:cs="Times New Roman"/>
          <w:sz w:val="28"/>
          <w:szCs w:val="26"/>
        </w:rPr>
        <w:t>ник образ мастера на все руки. Этакий п</w:t>
      </w:r>
      <w:r w:rsidRPr="00283630">
        <w:rPr>
          <w:rFonts w:ascii="Times New Roman" w:hAnsi="Times New Roman" w:cs="Times New Roman"/>
          <w:sz w:val="28"/>
          <w:szCs w:val="26"/>
        </w:rPr>
        <w:t>роповедник- теоретик.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Что еще? – спросил я, надеясь вызвать их на откровенность. – Почему вы все думаете, что он счастлив? Что он такого делает, чтобы быть счастливым?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Ну, - сказал мистер Мэйн после продолжительной паузы импонирующе сильным голосом, - Чарли Поттер просто хороший человек, вот и все. Вот почему он счастлив. Он делает почти все</w:t>
      </w:r>
      <w:r w:rsidR="006E2FA5">
        <w:rPr>
          <w:rFonts w:ascii="Times New Roman" w:hAnsi="Times New Roman" w:cs="Times New Roman"/>
          <w:sz w:val="28"/>
          <w:szCs w:val="26"/>
        </w:rPr>
        <w:t xml:space="preserve"> возможное</w:t>
      </w:r>
      <w:r w:rsidRPr="00283630">
        <w:rPr>
          <w:rFonts w:ascii="Times New Roman" w:hAnsi="Times New Roman" w:cs="Times New Roman"/>
          <w:sz w:val="28"/>
          <w:szCs w:val="26"/>
        </w:rPr>
        <w:t>, что он по своему внутреннему убеждению должен сделать для других людей – для бедных.</w:t>
      </w:r>
    </w:p>
    <w:p w:rsidR="00283630" w:rsidRPr="00283630" w:rsidRDefault="00283630" w:rsidP="00283630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Вам не найти другого человека с таким же добрым сердцем, как у Чарли Поттера,</w:t>
      </w:r>
      <w:r w:rsidR="006E2FA5">
        <w:rPr>
          <w:rFonts w:ascii="Times New Roman" w:hAnsi="Times New Roman" w:cs="Times New Roman"/>
          <w:sz w:val="28"/>
          <w:szCs w:val="26"/>
        </w:rPr>
        <w:t xml:space="preserve"> - вставил лодочник. – В этом</w:t>
      </w:r>
      <w:r w:rsidRPr="00283630">
        <w:rPr>
          <w:rFonts w:ascii="Times New Roman" w:hAnsi="Times New Roman" w:cs="Times New Roman"/>
          <w:sz w:val="28"/>
          <w:szCs w:val="26"/>
        </w:rPr>
        <w:t xml:space="preserve"> и </w:t>
      </w:r>
      <w:r w:rsidR="006E2FA5">
        <w:rPr>
          <w:rFonts w:ascii="Times New Roman" w:hAnsi="Times New Roman" w:cs="Times New Roman"/>
          <w:sz w:val="28"/>
          <w:szCs w:val="26"/>
        </w:rPr>
        <w:t xml:space="preserve">есть </w:t>
      </w:r>
      <w:r w:rsidRPr="00283630">
        <w:rPr>
          <w:rFonts w:ascii="Times New Roman" w:hAnsi="Times New Roman" w:cs="Times New Roman"/>
          <w:sz w:val="28"/>
          <w:szCs w:val="26"/>
        </w:rPr>
        <w:t>его проблем</w:t>
      </w:r>
      <w:r w:rsidR="006E2FA5">
        <w:rPr>
          <w:rFonts w:ascii="Times New Roman" w:hAnsi="Times New Roman" w:cs="Times New Roman"/>
          <w:sz w:val="28"/>
          <w:szCs w:val="26"/>
        </w:rPr>
        <w:t>а. Я бы сказал, что он толком и</w:t>
      </w:r>
      <w:r w:rsidRPr="00283630">
        <w:rPr>
          <w:rFonts w:ascii="Times New Roman" w:hAnsi="Times New Roman" w:cs="Times New Roman"/>
          <w:sz w:val="28"/>
          <w:szCs w:val="26"/>
        </w:rPr>
        <w:t xml:space="preserve"> не смотрит за собой. В нашем мире </w:t>
      </w:r>
      <w:r w:rsidR="006E2FA5">
        <w:rPr>
          <w:rFonts w:ascii="Times New Roman" w:hAnsi="Times New Roman" w:cs="Times New Roman"/>
          <w:sz w:val="28"/>
          <w:szCs w:val="26"/>
        </w:rPr>
        <w:t>человеку</w:t>
      </w:r>
      <w:r w:rsidRPr="00283630">
        <w:rPr>
          <w:rFonts w:ascii="Times New Roman" w:hAnsi="Times New Roman" w:cs="Times New Roman"/>
          <w:sz w:val="28"/>
          <w:szCs w:val="26"/>
        </w:rPr>
        <w:t xml:space="preserve"> нужно заботиться о себе. Если не он, то </w:t>
      </w:r>
      <w:r w:rsidR="006E2FA5">
        <w:rPr>
          <w:rFonts w:ascii="Times New Roman" w:hAnsi="Times New Roman" w:cs="Times New Roman"/>
          <w:sz w:val="28"/>
          <w:szCs w:val="26"/>
        </w:rPr>
        <w:t xml:space="preserve">ведь </w:t>
      </w:r>
      <w:r w:rsidRPr="00283630">
        <w:rPr>
          <w:rFonts w:ascii="Times New Roman" w:hAnsi="Times New Roman" w:cs="Times New Roman"/>
          <w:sz w:val="28"/>
          <w:szCs w:val="26"/>
        </w:rPr>
        <w:t xml:space="preserve">никто </w:t>
      </w:r>
      <w:r w:rsidR="006E2FA5">
        <w:rPr>
          <w:rFonts w:ascii="Times New Roman" w:hAnsi="Times New Roman" w:cs="Times New Roman"/>
          <w:sz w:val="28"/>
          <w:szCs w:val="26"/>
        </w:rPr>
        <w:t xml:space="preserve">о нем </w:t>
      </w:r>
      <w:r w:rsidRPr="00283630">
        <w:rPr>
          <w:rFonts w:ascii="Times New Roman" w:hAnsi="Times New Roman" w:cs="Times New Roman"/>
          <w:sz w:val="28"/>
          <w:szCs w:val="26"/>
        </w:rPr>
        <w:t>не позаботится.</w:t>
      </w:r>
    </w:p>
    <w:p w:rsidR="00283630" w:rsidRDefault="00283630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283630">
        <w:rPr>
          <w:rFonts w:ascii="Times New Roman" w:hAnsi="Times New Roman" w:cs="Times New Roman"/>
          <w:sz w:val="28"/>
          <w:szCs w:val="26"/>
        </w:rPr>
        <w:t>- Пра</w:t>
      </w:r>
      <w:r w:rsidR="006E2FA5">
        <w:rPr>
          <w:rFonts w:ascii="Times New Roman" w:hAnsi="Times New Roman" w:cs="Times New Roman"/>
          <w:sz w:val="28"/>
          <w:szCs w:val="26"/>
        </w:rPr>
        <w:t>вильно, Генри, - эхом отозвался откуда-то грубый голос.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Все это становилось необычайно удивительным и интересным.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Если бы он не был таким, то уж был бы побогаче,</w:t>
      </w:r>
      <w:r>
        <w:rPr>
          <w:rFonts w:ascii="Times New Roman" w:hAnsi="Times New Roman" w:cs="Times New Roman"/>
          <w:sz w:val="28"/>
          <w:szCs w:val="26"/>
        </w:rPr>
        <w:t xml:space="preserve"> - подал голос тридцати</w:t>
      </w:r>
      <w:r w:rsidRPr="006E2FA5">
        <w:rPr>
          <w:rFonts w:ascii="Times New Roman" w:hAnsi="Times New Roman" w:cs="Times New Roman"/>
          <w:sz w:val="28"/>
          <w:szCs w:val="26"/>
        </w:rPr>
        <w:t>летний по</w:t>
      </w:r>
      <w:r>
        <w:rPr>
          <w:rFonts w:ascii="Times New Roman" w:hAnsi="Times New Roman" w:cs="Times New Roman"/>
          <w:sz w:val="28"/>
          <w:szCs w:val="26"/>
        </w:rPr>
        <w:t>дсобный рабочий из дальнего угл</w:t>
      </w:r>
      <w:r w:rsidRPr="006E2FA5">
        <w:rPr>
          <w:rFonts w:ascii="Times New Roman" w:hAnsi="Times New Roman" w:cs="Times New Roman"/>
          <w:sz w:val="28"/>
          <w:szCs w:val="26"/>
        </w:rPr>
        <w:t>а комнаты.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Почему вы так говорите? – поинтересовался я. – Разве плохо быть добрым и щедрым?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 xml:space="preserve">- Нет, быть добрым и щедрым хорошо, но ведь это не значит, что следует отдавать </w:t>
      </w:r>
      <w:r>
        <w:rPr>
          <w:rFonts w:ascii="Times New Roman" w:hAnsi="Times New Roman" w:cs="Times New Roman"/>
          <w:sz w:val="28"/>
          <w:szCs w:val="26"/>
        </w:rPr>
        <w:t>всё до последнего</w:t>
      </w:r>
      <w:r w:rsidRPr="006E2FA5">
        <w:rPr>
          <w:rFonts w:ascii="Times New Roman" w:hAnsi="Times New Roman" w:cs="Times New Roman"/>
          <w:sz w:val="28"/>
          <w:szCs w:val="26"/>
        </w:rPr>
        <w:t xml:space="preserve"> цент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6E2FA5">
        <w:rPr>
          <w:rFonts w:ascii="Times New Roman" w:hAnsi="Times New Roman" w:cs="Times New Roman"/>
          <w:sz w:val="28"/>
          <w:szCs w:val="26"/>
        </w:rPr>
        <w:t xml:space="preserve"> и заставлять семью голодать.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Так вот что делает Чарли Поттер?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 xml:space="preserve">- Ну, может и нет, но временами он </w:t>
      </w:r>
      <w:r>
        <w:rPr>
          <w:rFonts w:ascii="Times New Roman" w:hAnsi="Times New Roman" w:cs="Times New Roman"/>
          <w:sz w:val="28"/>
          <w:szCs w:val="26"/>
        </w:rPr>
        <w:t xml:space="preserve">чертовски </w:t>
      </w:r>
      <w:r w:rsidRPr="006E2FA5">
        <w:rPr>
          <w:rFonts w:ascii="Times New Roman" w:hAnsi="Times New Roman" w:cs="Times New Roman"/>
          <w:sz w:val="28"/>
          <w:szCs w:val="26"/>
        </w:rPr>
        <w:t xml:space="preserve">близок к этому. Он с женой и усыновленными детишками иногда </w:t>
      </w:r>
      <w:r>
        <w:rPr>
          <w:rFonts w:ascii="Times New Roman" w:hAnsi="Times New Roman" w:cs="Times New Roman"/>
          <w:sz w:val="28"/>
          <w:szCs w:val="26"/>
        </w:rPr>
        <w:t xml:space="preserve">совсем </w:t>
      </w:r>
      <w:r w:rsidRPr="006E2FA5">
        <w:rPr>
          <w:rFonts w:ascii="Times New Roman" w:hAnsi="Times New Roman" w:cs="Times New Roman"/>
          <w:sz w:val="28"/>
          <w:szCs w:val="26"/>
        </w:rPr>
        <w:t>на грани нищеты.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 xml:space="preserve">Понимаете, </w:t>
      </w:r>
      <w:r>
        <w:rPr>
          <w:rFonts w:ascii="Times New Roman" w:hAnsi="Times New Roman" w:cs="Times New Roman"/>
          <w:sz w:val="28"/>
          <w:szCs w:val="26"/>
        </w:rPr>
        <w:t>это место было средоточием всех деревенских сплете</w:t>
      </w:r>
      <w:r w:rsidRPr="006E2FA5">
        <w:rPr>
          <w:rFonts w:ascii="Times New Roman" w:hAnsi="Times New Roman" w:cs="Times New Roman"/>
          <w:sz w:val="28"/>
          <w:szCs w:val="26"/>
        </w:rPr>
        <w:t>н</w:t>
      </w:r>
      <w:r>
        <w:rPr>
          <w:rFonts w:ascii="Times New Roman" w:hAnsi="Times New Roman" w:cs="Times New Roman"/>
          <w:sz w:val="28"/>
          <w:szCs w:val="26"/>
        </w:rPr>
        <w:t xml:space="preserve"> и философских размышлений</w:t>
      </w:r>
      <w:r w:rsidRPr="006E2FA5">
        <w:rPr>
          <w:rFonts w:ascii="Times New Roman" w:hAnsi="Times New Roman" w:cs="Times New Roman"/>
          <w:sz w:val="28"/>
          <w:szCs w:val="26"/>
        </w:rPr>
        <w:t>. В сущности, здесь горячо обсуждались многие важнейшие проблемы локального характера.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Несомненно, </w:t>
      </w:r>
      <w:r w:rsidRPr="006E2FA5">
        <w:rPr>
          <w:rFonts w:ascii="Times New Roman" w:hAnsi="Times New Roman" w:cs="Times New Roman"/>
          <w:sz w:val="28"/>
          <w:szCs w:val="26"/>
        </w:rPr>
        <w:t>в этом Чарли ошибается, - вставил старый мистер Мэйн немного погодя. – Вообще, он не всегда так поступает со своей семьей.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lastRenderedPageBreak/>
        <w:t xml:space="preserve">- Да что же он такого делал, что поразил ваш своей чрезмерной щедростью? – спросил я парня, который говорил из </w:t>
      </w:r>
      <w:r w:rsidRPr="006E2FA5">
        <w:rPr>
          <w:rFonts w:ascii="Times New Roman" w:hAnsi="Times New Roman" w:cs="Times New Roman"/>
          <w:sz w:val="28"/>
          <w:szCs w:val="26"/>
        </w:rPr>
        <w:t>угла.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Да так, - ответил он весьма раздраженно и сварливо. – Не буду вдаваться в</w:t>
      </w:r>
      <w:r>
        <w:rPr>
          <w:rFonts w:ascii="Times New Roman" w:hAnsi="Times New Roman" w:cs="Times New Roman"/>
          <w:sz w:val="28"/>
          <w:szCs w:val="26"/>
        </w:rPr>
        <w:t xml:space="preserve"> подробности, но окружающие </w:t>
      </w:r>
      <w:r w:rsidRPr="006E2FA5">
        <w:rPr>
          <w:rFonts w:ascii="Times New Roman" w:hAnsi="Times New Roman" w:cs="Times New Roman"/>
          <w:sz w:val="28"/>
          <w:szCs w:val="26"/>
        </w:rPr>
        <w:t xml:space="preserve">люди сели ему на шею. Он отдает </w:t>
      </w:r>
      <w:r>
        <w:rPr>
          <w:rFonts w:ascii="Times New Roman" w:hAnsi="Times New Roman" w:cs="Times New Roman"/>
          <w:sz w:val="28"/>
          <w:szCs w:val="26"/>
        </w:rPr>
        <w:t>то, чег</w:t>
      </w:r>
      <w:r w:rsidRPr="006E2FA5">
        <w:rPr>
          <w:rFonts w:ascii="Times New Roman" w:hAnsi="Times New Roman" w:cs="Times New Roman"/>
          <w:sz w:val="28"/>
          <w:szCs w:val="26"/>
        </w:rPr>
        <w:t xml:space="preserve">о отдавать </w:t>
      </w:r>
      <w:r>
        <w:rPr>
          <w:rFonts w:ascii="Times New Roman" w:hAnsi="Times New Roman" w:cs="Times New Roman"/>
          <w:sz w:val="28"/>
          <w:szCs w:val="26"/>
        </w:rPr>
        <w:t xml:space="preserve">совсем </w:t>
      </w:r>
      <w:r w:rsidRPr="006E2FA5">
        <w:rPr>
          <w:rFonts w:ascii="Times New Roman" w:hAnsi="Times New Roman" w:cs="Times New Roman"/>
          <w:sz w:val="28"/>
          <w:szCs w:val="26"/>
        </w:rPr>
        <w:t>не нужно.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Я верю в заботу о себе, любимом, вот во что я верю, - перебил лодочник, утверждая свои приоритеты. – Бывает, когда бросаешь все и не заботишься о себе, но я не верю в это. Первый долг человека – отдавать себя жене и детям, вот что я вам скажу.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И мне так кажется, - вставил мистер Мэйн.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Хм, Поттер отказывается ото всего и нуждается? – спросил я лодочника.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Временами так и есть, - ответил он четко. Затем, обращаясь больше к собравшейся компании, он добавил: - Вспомните время, когда он работал там, на острове Фишер, на ферме Эллерсби – время, когда они кололи там лед. Помнишь, Генри, а?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Мистер Мэйн кивнул.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Ну и как оно?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«Ну и как оно»! Как последний идиот, он отдал свои резиновые сапоги старому пропойце Джимми Гарперу, который полгода шатается пьяный. Сам же работал на льду без обуви вообще. Он же мог простудиться и помереть.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Почему он это сделал? – спросил я, будучи очень заинтересован.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 xml:space="preserve">- О, у Чарли от природы доброе сердце, - вставил маленький старичок, </w:t>
      </w:r>
      <w:r>
        <w:rPr>
          <w:rFonts w:ascii="Times New Roman" w:hAnsi="Times New Roman" w:cs="Times New Roman"/>
          <w:sz w:val="28"/>
          <w:szCs w:val="26"/>
        </w:rPr>
        <w:t>торговец голубыми окунями</w:t>
      </w:r>
      <w:r w:rsidRPr="006E2FA5">
        <w:rPr>
          <w:rFonts w:ascii="Times New Roman" w:hAnsi="Times New Roman" w:cs="Times New Roman"/>
          <w:sz w:val="28"/>
          <w:szCs w:val="26"/>
        </w:rPr>
        <w:t>. – Он верит в Бога и Библию. И твердо стоит на своем, разве что не состоит в церкви. Он добрейший человек на моем веку.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Конечно, у того парня, которому он помог, не было вообще никакой обуви, - объясняя, вставил лодочник, - но в любом случае он не стал бы работать.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Они погрузились в молчание, а лодочник вернулся к своим замерам. Затем из угла свои мысли озвучил его помощник: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Да, только подумайте, как Бэйли паразитировал на нем. Брал у него деньги в субботу вечером и пропивал их, а в воскресенье утром, когда его жена и детишки были голодные, шел ныть к Поттеру. Будь я проклят, если б помог ему. Но Поттер брал еду прямо с</w:t>
      </w:r>
      <w:r>
        <w:rPr>
          <w:rFonts w:ascii="Times New Roman" w:hAnsi="Times New Roman" w:cs="Times New Roman"/>
          <w:sz w:val="28"/>
          <w:szCs w:val="26"/>
        </w:rPr>
        <w:t>о своего</w:t>
      </w:r>
      <w:r w:rsidRPr="006E2FA5">
        <w:rPr>
          <w:rFonts w:ascii="Times New Roman" w:hAnsi="Times New Roman" w:cs="Times New Roman"/>
          <w:sz w:val="28"/>
          <w:szCs w:val="26"/>
        </w:rPr>
        <w:t xml:space="preserve"> кухонного стола и отдавал ему. Я </w:t>
      </w:r>
      <w:r w:rsidRPr="006E2FA5">
        <w:rPr>
          <w:rFonts w:ascii="Times New Roman" w:hAnsi="Times New Roman" w:cs="Times New Roman"/>
          <w:sz w:val="28"/>
          <w:szCs w:val="26"/>
        </w:rPr>
        <w:lastRenderedPageBreak/>
        <w:t>сам это видел! Не думаю, что это правильно. Не в том случ</w:t>
      </w:r>
      <w:r>
        <w:rPr>
          <w:rFonts w:ascii="Times New Roman" w:hAnsi="Times New Roman" w:cs="Times New Roman"/>
          <w:sz w:val="28"/>
          <w:szCs w:val="26"/>
        </w:rPr>
        <w:t>ае, когда нужно позаботиться о четырех или пяти</w:t>
      </w:r>
      <w:r w:rsidRPr="006E2FA5">
        <w:rPr>
          <w:rFonts w:ascii="Times New Roman" w:hAnsi="Times New Roman" w:cs="Times New Roman"/>
          <w:sz w:val="28"/>
          <w:szCs w:val="26"/>
        </w:rPr>
        <w:t xml:space="preserve"> приемышах.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Его собственные дети? – перебил я, пытаясь все понять.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Нет, сэр, просто дет</w:t>
      </w:r>
      <w:r w:rsidRPr="006E2FA5">
        <w:rPr>
          <w:rFonts w:ascii="Times New Roman" w:hAnsi="Times New Roman" w:cs="Times New Roman"/>
          <w:sz w:val="28"/>
          <w:szCs w:val="26"/>
        </w:rPr>
        <w:t>и, которых он под</w:t>
      </w:r>
      <w:r>
        <w:rPr>
          <w:rFonts w:ascii="Times New Roman" w:hAnsi="Times New Roman" w:cs="Times New Roman"/>
          <w:sz w:val="28"/>
          <w:szCs w:val="26"/>
        </w:rPr>
        <w:t>об</w:t>
      </w:r>
      <w:r w:rsidRPr="006E2FA5">
        <w:rPr>
          <w:rFonts w:ascii="Times New Roman" w:hAnsi="Times New Roman" w:cs="Times New Roman"/>
          <w:sz w:val="28"/>
          <w:szCs w:val="26"/>
        </w:rPr>
        <w:t>рал там-сям.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И правда, занятный персонаж, подумал я. Такого следует изучить.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Еще одна пауза. Когда я покидал комнату, чтобы немного поразмыслить обо всем этом, я заметил лодочнику: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Помимо дурацкого свойства отдавать что ни попадя, вы ничего не имеете против Чарли Поттера, не так ли?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Вообще ничего, - ответил он в явном замешательстве. – Чарли Поттер один из лучших людей всех времен. Он хороший человек.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Я улыбнулся его непоследовательности и пошел своей дорогой.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 xml:space="preserve">День-два спустя случилось так, что </w:t>
      </w:r>
      <w:r w:rsidRPr="00492B13">
        <w:rPr>
          <w:rFonts w:ascii="Times New Roman" w:hAnsi="Times New Roman" w:cs="Times New Roman"/>
          <w:sz w:val="28"/>
          <w:szCs w:val="26"/>
        </w:rPr>
        <w:t xml:space="preserve">меня занесло в парусную мастерскую, где я </w:t>
      </w:r>
      <w:r w:rsidR="00492B13">
        <w:rPr>
          <w:rFonts w:ascii="Times New Roman" w:hAnsi="Times New Roman" w:cs="Times New Roman"/>
          <w:sz w:val="28"/>
          <w:szCs w:val="26"/>
        </w:rPr>
        <w:t xml:space="preserve">и </w:t>
      </w:r>
      <w:r w:rsidRPr="00492B13">
        <w:rPr>
          <w:rFonts w:ascii="Times New Roman" w:hAnsi="Times New Roman" w:cs="Times New Roman"/>
          <w:sz w:val="28"/>
          <w:szCs w:val="26"/>
        </w:rPr>
        <w:t>прохлаждался.</w:t>
      </w:r>
      <w:r w:rsidRPr="006E2FA5">
        <w:rPr>
          <w:rFonts w:ascii="Times New Roman" w:hAnsi="Times New Roman" w:cs="Times New Roman"/>
          <w:sz w:val="28"/>
          <w:szCs w:val="26"/>
        </w:rPr>
        <w:t xml:space="preserve"> Услышанное мной преобладало в моих мыслях, и я обратился к </w:t>
      </w:r>
      <w:r w:rsidR="00492B13">
        <w:rPr>
          <w:rFonts w:ascii="Times New Roman" w:hAnsi="Times New Roman" w:cs="Times New Roman"/>
          <w:sz w:val="28"/>
          <w:szCs w:val="26"/>
        </w:rPr>
        <w:t>мастеру: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Вы знаете кого-нибудь здесь по имени Чарли Поттер?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Ну, сказал бы,</w:t>
      </w:r>
      <w:r w:rsidR="00492B13">
        <w:rPr>
          <w:rFonts w:ascii="Times New Roman" w:hAnsi="Times New Roman" w:cs="Times New Roman"/>
          <w:sz w:val="28"/>
          <w:szCs w:val="26"/>
        </w:rPr>
        <w:t xml:space="preserve"> что знаю. Он жил здесь более пятнадцати</w:t>
      </w:r>
      <w:r w:rsidRPr="006E2FA5">
        <w:rPr>
          <w:rFonts w:ascii="Times New Roman" w:hAnsi="Times New Roman" w:cs="Times New Roman"/>
          <w:sz w:val="28"/>
          <w:szCs w:val="26"/>
        </w:rPr>
        <w:t xml:space="preserve"> лет.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Кто он?</w:t>
      </w:r>
    </w:p>
    <w:p w:rsidR="006E2FA5" w:rsidRPr="006E2FA5" w:rsidRDefault="00492B13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 мгновение мастер</w:t>
      </w:r>
      <w:r w:rsidR="006E2FA5" w:rsidRPr="006E2FA5">
        <w:rPr>
          <w:rFonts w:ascii="Times New Roman" w:hAnsi="Times New Roman" w:cs="Times New Roman"/>
          <w:sz w:val="28"/>
          <w:szCs w:val="26"/>
        </w:rPr>
        <w:t xml:space="preserve"> прервал свое шитье, посмотрел на меня и сказал: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В смысле? По ремеслу, так сказать, или вообще?</w:t>
      </w:r>
    </w:p>
    <w:p w:rsidR="006E2FA5" w:rsidRP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>- Что такого он сделал, -</w:t>
      </w:r>
      <w:r w:rsidR="00492B13">
        <w:rPr>
          <w:rFonts w:ascii="Times New Roman" w:hAnsi="Times New Roman" w:cs="Times New Roman"/>
          <w:sz w:val="28"/>
          <w:szCs w:val="26"/>
        </w:rPr>
        <w:t xml:space="preserve"> ответил я, - чем</w:t>
      </w:r>
      <w:r w:rsidRPr="006E2FA5">
        <w:rPr>
          <w:rFonts w:ascii="Times New Roman" w:hAnsi="Times New Roman" w:cs="Times New Roman"/>
          <w:sz w:val="28"/>
          <w:szCs w:val="26"/>
        </w:rPr>
        <w:t xml:space="preserve"> заслужил такую популярность в ваших глазах? Все говорят, что он хороший человек. Но что вы имеете в виду под этим?</w:t>
      </w:r>
    </w:p>
    <w:p w:rsidR="006E2FA5" w:rsidRDefault="006E2FA5" w:rsidP="00492B13">
      <w:pPr>
        <w:jc w:val="both"/>
        <w:rPr>
          <w:rFonts w:ascii="Times New Roman" w:hAnsi="Times New Roman" w:cs="Times New Roman"/>
          <w:sz w:val="28"/>
          <w:szCs w:val="26"/>
        </w:rPr>
      </w:pPr>
      <w:r w:rsidRPr="006E2FA5">
        <w:rPr>
          <w:rFonts w:ascii="Times New Roman" w:hAnsi="Times New Roman" w:cs="Times New Roman"/>
          <w:sz w:val="28"/>
          <w:szCs w:val="26"/>
        </w:rPr>
        <w:t xml:space="preserve">- Ну, - сказал он, прекращая свою работу, как будто тема разговора имела для него большое значение, - он особенный человек, Чарли-то. Он верит, что нужно отдавать </w:t>
      </w:r>
      <w:r w:rsidR="00492B13">
        <w:rPr>
          <w:rFonts w:ascii="Times New Roman" w:hAnsi="Times New Roman" w:cs="Times New Roman"/>
          <w:sz w:val="28"/>
          <w:szCs w:val="26"/>
        </w:rPr>
        <w:t xml:space="preserve">бедняку </w:t>
      </w:r>
      <w:r w:rsidRPr="006E2FA5">
        <w:rPr>
          <w:rFonts w:ascii="Times New Roman" w:hAnsi="Times New Roman" w:cs="Times New Roman"/>
          <w:sz w:val="28"/>
          <w:szCs w:val="26"/>
        </w:rPr>
        <w:t xml:space="preserve">почти все, что имеешь сам. Он бы отдал вам пальто со своего плеча, если бы вы попросили. Некоторые </w:t>
      </w:r>
      <w:r w:rsidR="00492B13">
        <w:rPr>
          <w:rFonts w:ascii="Times New Roman" w:hAnsi="Times New Roman" w:cs="Times New Roman"/>
          <w:sz w:val="28"/>
          <w:szCs w:val="26"/>
        </w:rPr>
        <w:t>парни</w:t>
      </w:r>
      <w:r w:rsidRPr="006E2FA5">
        <w:rPr>
          <w:rFonts w:ascii="Times New Roman" w:hAnsi="Times New Roman" w:cs="Times New Roman"/>
          <w:sz w:val="28"/>
          <w:szCs w:val="26"/>
        </w:rPr>
        <w:t xml:space="preserve"> осуждают его за это и за то, что он не отдает все своей жене и приемышам, но я всегда думал, что он был прав, не то, что большинство из нас. У меня у самого есть семья – как и у него, если уж на то пошло. Но тяжело всегда жить согласно своим принципам.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lastRenderedPageBreak/>
        <w:t xml:space="preserve">Он посмотрел по сторонам, словно ожидая возражения на эти слова. Не услышав ничего, он продолжил. 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Лично мне он всегда нравился. Сейчас он здесь не живет, переехал на север, - в Норвич, думаю. Он верен своему слову насколько может. Он никогда ничего не делал для меня, но я-то сам не из таких, как он, но это здесь ни при чем.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Он замолчал, очевидно, раздумывая, что бы еще сказать.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говорите, </w:t>
      </w:r>
      <w:r w:rsidRPr="00492B13">
        <w:rPr>
          <w:rFonts w:ascii="Times New Roman" w:hAnsi="Times New Roman" w:cs="Times New Roman"/>
          <w:sz w:val="28"/>
          <w:szCs w:val="28"/>
        </w:rPr>
        <w:t>он такой добродетельный, - сказал я. – Приведите мне пример такого пос</w:t>
      </w:r>
      <w:r>
        <w:rPr>
          <w:rFonts w:ascii="Times New Roman" w:hAnsi="Times New Roman" w:cs="Times New Roman"/>
          <w:sz w:val="28"/>
          <w:szCs w:val="28"/>
        </w:rPr>
        <w:t>тупка, из-за которого</w:t>
      </w:r>
      <w:r w:rsidRPr="00492B13">
        <w:rPr>
          <w:rFonts w:ascii="Times New Roman" w:hAnsi="Times New Roman" w:cs="Times New Roman"/>
          <w:sz w:val="28"/>
          <w:szCs w:val="28"/>
        </w:rPr>
        <w:t xml:space="preserve"> его можно назвать действительно добродетельным.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- Ну, э, я не могу сказать вот так вот сразу, - ответил он, - такие поступки бывали время от времени. Так или иначе, он всегда их совершал. Он давал всем, кто его просил, и еще многим, кто не просил ничего. Однажды, помню, - и </w:t>
      </w:r>
      <w:r>
        <w:rPr>
          <w:rFonts w:ascii="Times New Roman" w:hAnsi="Times New Roman" w:cs="Times New Roman"/>
          <w:sz w:val="28"/>
          <w:szCs w:val="28"/>
        </w:rPr>
        <w:t xml:space="preserve">теплая </w:t>
      </w:r>
      <w:r w:rsidRPr="00492B13">
        <w:rPr>
          <w:rFonts w:ascii="Times New Roman" w:hAnsi="Times New Roman" w:cs="Times New Roman"/>
          <w:sz w:val="28"/>
          <w:szCs w:val="28"/>
        </w:rPr>
        <w:t>улыбка засвидетельствовала его память, - он отдал кучу свинины, которой он запасся на зиму, нескол</w:t>
      </w:r>
      <w:r>
        <w:rPr>
          <w:rFonts w:ascii="Times New Roman" w:hAnsi="Times New Roman" w:cs="Times New Roman"/>
          <w:sz w:val="28"/>
          <w:szCs w:val="28"/>
        </w:rPr>
        <w:t>ьким цветным, живущим здесь. Два-три</w:t>
      </w:r>
      <w:r w:rsidRPr="00492B13">
        <w:rPr>
          <w:rFonts w:ascii="Times New Roman" w:hAnsi="Times New Roman" w:cs="Times New Roman"/>
          <w:sz w:val="28"/>
          <w:szCs w:val="28"/>
        </w:rPr>
        <w:t xml:space="preserve"> барреля, наверно. Его жена не возражала, но боже, как же разошлась его теща. В то время она жила с ними. Она бранила его везде, куда бы ни пошла.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Ей это не понравилось, а?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- Ну, пожалуй, что так. Она не разделяла его взглядов, точно – никогда не разделяла. Однако, он взял свинину – дело было как раз в самые трескучие морозы той зимой – и тащил ее семь миль ровно до того места, где жили цветные. Конечно, те страшно нуждались, но без этого могли и обойтись. </w:t>
      </w:r>
      <w:r>
        <w:rPr>
          <w:rFonts w:ascii="Times New Roman" w:hAnsi="Times New Roman" w:cs="Times New Roman"/>
          <w:sz w:val="28"/>
          <w:szCs w:val="28"/>
        </w:rPr>
        <w:t xml:space="preserve">Без него же обходились. </w:t>
      </w:r>
      <w:r w:rsidRPr="00492B13">
        <w:rPr>
          <w:rFonts w:ascii="Times New Roman" w:hAnsi="Times New Roman" w:cs="Times New Roman"/>
          <w:sz w:val="28"/>
          <w:szCs w:val="28"/>
        </w:rPr>
        <w:t>В этом плане Чарли уж слишком добродетелен. Это его единственный недостаток, если можно так говорить.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Я улыбнулся собранным мной свидетельствам. Бездомные странники, которые останавливались у него в поисках еды и крова; сиротка, которую он нес пешком семь миль от постели умершей матери и о которой он заб</w:t>
      </w:r>
      <w:r>
        <w:rPr>
          <w:rFonts w:ascii="Times New Roman" w:hAnsi="Times New Roman" w:cs="Times New Roman"/>
          <w:sz w:val="28"/>
          <w:szCs w:val="28"/>
        </w:rPr>
        <w:t xml:space="preserve">отился всю зиму; трое детишек, </w:t>
      </w:r>
      <w:r w:rsidRPr="00492B13">
        <w:rPr>
          <w:rFonts w:ascii="Times New Roman" w:hAnsi="Times New Roman" w:cs="Times New Roman"/>
          <w:sz w:val="28"/>
          <w:szCs w:val="28"/>
        </w:rPr>
        <w:t>не считая двух собственных, которых он растил из чувства любви и сострадания к потерявшим родителей детей.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я коротал время</w:t>
      </w:r>
      <w:r w:rsidRPr="00492B13">
        <w:rPr>
          <w:rFonts w:ascii="Times New Roman" w:hAnsi="Times New Roman" w:cs="Times New Roman"/>
          <w:sz w:val="28"/>
          <w:szCs w:val="28"/>
        </w:rPr>
        <w:t xml:space="preserve"> в местном почтовом отделении, когда поинтересовался у почтмейстера: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Вы знаете Чарли Поттера?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Думаю, что да. Мы с Чарли Поттером вместе ходили в море лет одиннадцать.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lastRenderedPageBreak/>
        <w:t>- Что Вы имеете в виду под «ходили в море»?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Мы плавали на одной шхуне. Ведь раньше это был крупный порт, где промышляли ловлей макрели и трески. Однажды даже потерпели крушение.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Как это?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О, мы напоролись на скалы.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Жертвы?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Чуть было не случились. Мы помогали друг другу, находясь в лодке. Помню, что Чарли вернулся на лодку последним, не садился в нее, пока все остальные не были в безопасности.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Внезапно мной овладела решимость.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Вы не знаете, где он сейчас?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Знаю, он на севере, в Норвиче, проповедует или занимается миссионерской работой. Он все время занят, помогая бедным и прочим. Не ради прибыли, просто ему нравится этим заниматься, я так думаю.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Вы не знаете, как он умудряется выживать?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Точно не знаю. Он верит, что Провидение ниспошлет ему все необходимое. Однако, он еще и работает, то тут, то там. К примеру, плотничает. Имеет убеждение, что Господь пошлет ему все, что нужно.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Ну и как, посылает?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Ну, он живет. – Чуть позже он добавил: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О, да. Чарли не лентяй. Он славный работник. Когда он работал здесь на лесах, никто не работал усерднее, чем он. К нему не было претензий.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С ним тяжело разговаривать? – спросил я, подумывая разыскать его. В то лето у меня было очень мало дел, и рассказы о поступках этого человека не давали мне покоя. Я хотел выяснить для себя, правда ли существует такой человек, правдивы ли рассказы о нем. Временами самаритянство в людях так легко преувеличивается.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О, нет. Он один из самых простодушных людей, которых я знал. Вы наверняка его увидите, если поедете на север в Норвич, при условии, конечно, что он там. Хотя, я думаю, обычно он там. Знаете ли, он живет с женой и матерью.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lastRenderedPageBreak/>
        <w:t>Я успел на корабль, следующий в Нью-Лондон и Норвич. Он отходил в час тридцать. В пять я уже был в Норвиче. Узкие улочки процветающего мельничного городка были запружены людьми. У меня не было возможность узнать адрес, но через открытую дверь газетного киоска у причала я обратился к хозяину: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Вы знаете кого-нибудь в Норвиче по имени Чарли Поттер?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Человек, который работает здесь с бедняками?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Да, именно.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Да, знаю его. Он живет на Саммер-Стрит, дом номер двенадцать, думаю. Вы найдете адрес в городском справочнике.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Столь быстрый ответ поразил меня. В</w:t>
      </w:r>
      <w:r>
        <w:rPr>
          <w:rFonts w:ascii="Times New Roman" w:hAnsi="Times New Roman" w:cs="Times New Roman"/>
          <w:sz w:val="28"/>
          <w:szCs w:val="28"/>
        </w:rPr>
        <w:t>едь в</w:t>
      </w:r>
      <w:r w:rsidRPr="00492B13">
        <w:rPr>
          <w:rFonts w:ascii="Times New Roman" w:hAnsi="Times New Roman" w:cs="Times New Roman"/>
          <w:sz w:val="28"/>
          <w:szCs w:val="28"/>
        </w:rPr>
        <w:t xml:space="preserve"> Норвиче живет примерно тридцать тысяч людей.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Я ушел в поисках Саммер-стрит и наконец нашел красивую одноименную улочку, ползущую вверх по отлогим склонам. Над ней в виде арок склонились вязы. Некоторые прелестные крылечки </w:t>
      </w:r>
      <w:r>
        <w:rPr>
          <w:rFonts w:ascii="Times New Roman" w:hAnsi="Times New Roman" w:cs="Times New Roman"/>
          <w:sz w:val="28"/>
          <w:szCs w:val="28"/>
        </w:rPr>
        <w:t xml:space="preserve">домов </w:t>
      </w:r>
      <w:r w:rsidRPr="00492B13">
        <w:rPr>
          <w:rFonts w:ascii="Times New Roman" w:hAnsi="Times New Roman" w:cs="Times New Roman"/>
          <w:sz w:val="28"/>
          <w:szCs w:val="28"/>
        </w:rPr>
        <w:t>тянулись почти до тротуара. Гамаки, кресла-качалки на верандах, скамьи под деревьями – все свидетельствовало о</w:t>
      </w:r>
      <w:r>
        <w:rPr>
          <w:rFonts w:ascii="Times New Roman" w:hAnsi="Times New Roman" w:cs="Times New Roman"/>
          <w:sz w:val="28"/>
          <w:szCs w:val="28"/>
        </w:rPr>
        <w:t xml:space="preserve"> летней тяге к безделью и теньк</w:t>
      </w:r>
      <w:r w:rsidRPr="00492B13">
        <w:rPr>
          <w:rFonts w:ascii="Times New Roman" w:hAnsi="Times New Roman" w:cs="Times New Roman"/>
          <w:sz w:val="28"/>
          <w:szCs w:val="28"/>
        </w:rPr>
        <w:t>у. Только мелькавшие ниже в долине мельницы и фабрики говорили о суровой жизни, следствием которой, возможно, и была потребность человека работать с бедными людьми.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- Это Саммер-стрит? – спросил я у </w:t>
      </w:r>
      <w:r>
        <w:rPr>
          <w:rFonts w:ascii="Times New Roman" w:hAnsi="Times New Roman" w:cs="Times New Roman"/>
          <w:sz w:val="28"/>
          <w:szCs w:val="28"/>
        </w:rPr>
        <w:t xml:space="preserve">чернокожего старика, </w:t>
      </w:r>
      <w:r w:rsidRPr="00492B13">
        <w:rPr>
          <w:rFonts w:ascii="Times New Roman" w:hAnsi="Times New Roman" w:cs="Times New Roman"/>
          <w:sz w:val="28"/>
          <w:szCs w:val="28"/>
        </w:rPr>
        <w:t xml:space="preserve">который брел в прохладе вечера в направлении города. Под мышкой у него был зонтик, а под носом, увенчанным очками – вечерняя газета. 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- Боже Благословенный! – воскликнул он с </w:t>
      </w:r>
      <w:r>
        <w:rPr>
          <w:rFonts w:ascii="Times New Roman" w:hAnsi="Times New Roman" w:cs="Times New Roman"/>
          <w:sz w:val="28"/>
          <w:szCs w:val="28"/>
        </w:rPr>
        <w:t>растерянным взглядом.  – Не мог</w:t>
      </w:r>
      <w:r w:rsidRPr="00492B13">
        <w:rPr>
          <w:rFonts w:ascii="Times New Roman" w:hAnsi="Times New Roman" w:cs="Times New Roman"/>
          <w:sz w:val="28"/>
          <w:szCs w:val="28"/>
        </w:rPr>
        <w:t>у сказать. Улицу-то эту я знаю, проходил здесь миллион раз, да вот название-то узнать не удосужился. Ха-ха-ха!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По окружающим  нас холмам эхом разнесся его добродушный смех.  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Вам не случилось знать Чарли Поттера?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Ага, сэр. Зна</w:t>
      </w:r>
      <w:r>
        <w:rPr>
          <w:rFonts w:ascii="Times New Roman" w:hAnsi="Times New Roman" w:cs="Times New Roman"/>
          <w:sz w:val="28"/>
          <w:szCs w:val="28"/>
        </w:rPr>
        <w:t>ю я Чарли-то Поттера. Вон там</w:t>
      </w:r>
      <w:r w:rsidRPr="00492B13">
        <w:rPr>
          <w:rFonts w:ascii="Times New Roman" w:hAnsi="Times New Roman" w:cs="Times New Roman"/>
          <w:sz w:val="28"/>
          <w:szCs w:val="28"/>
        </w:rPr>
        <w:t xml:space="preserve"> его дом стоит.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Дом Чарли Поттера оказался двухэтажным срубом, нависавшим над крутым склоном, который спускался прямо вниз к водам прелестной речушки. </w:t>
      </w:r>
      <w:r w:rsidRPr="00492B13">
        <w:rPr>
          <w:rFonts w:ascii="Times New Roman" w:hAnsi="Times New Roman" w:cs="Times New Roman"/>
          <w:sz w:val="28"/>
          <w:szCs w:val="28"/>
        </w:rPr>
        <w:t xml:space="preserve">Ее долина, испещренная мельницами, была видна на милю вперед; холмы </w:t>
      </w:r>
      <w:r w:rsidRPr="00492B13">
        <w:rPr>
          <w:rFonts w:ascii="Times New Roman" w:hAnsi="Times New Roman" w:cs="Times New Roman"/>
          <w:sz w:val="28"/>
          <w:szCs w:val="28"/>
        </w:rPr>
        <w:lastRenderedPageBreak/>
        <w:t>долины был усеяны домами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2B13">
        <w:rPr>
          <w:rFonts w:ascii="Times New Roman" w:hAnsi="Times New Roman" w:cs="Times New Roman"/>
          <w:sz w:val="28"/>
          <w:szCs w:val="28"/>
        </w:rPr>
        <w:t>Справа от дома на покатой лужайке были две маленькие девочки. Слева от дома, у окна, сидел крепко сбитый, уютного вида мужчина, окидывавший взглядом долину.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Здесь живет Чарли Поттер? – спросил я у одного из детей.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Да, сэр.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Он жил в Ноанке?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Да, сэр.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В этот момент из двери, покрытой виноград</w:t>
      </w:r>
      <w:r>
        <w:rPr>
          <w:rFonts w:ascii="Times New Roman" w:hAnsi="Times New Roman" w:cs="Times New Roman"/>
          <w:sz w:val="28"/>
          <w:szCs w:val="28"/>
        </w:rPr>
        <w:t xml:space="preserve">ной лозой, вышла женщина сорока </w:t>
      </w:r>
      <w:r w:rsidRPr="00492B13">
        <w:rPr>
          <w:rFonts w:ascii="Times New Roman" w:hAnsi="Times New Roman" w:cs="Times New Roman"/>
          <w:sz w:val="28"/>
          <w:szCs w:val="28"/>
        </w:rPr>
        <w:t>пяти или пятидесяти лет с приятным лицом.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Мистер Поттер? – ответила она на мой вопрос. – Он сейчас будет.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Она принялась за какую-то мелкую работу у дома, и сразу же появился Чарли Поттер. Он был низкорослым, коренастым и весил не меньше двух сотен фунтов. Его лицо и руки были коричневыми от загара, как у каждого рыбака в Ноанке. Старое помятое пальто и мешковатые серые</w:t>
      </w:r>
      <w:r>
        <w:rPr>
          <w:rFonts w:ascii="Times New Roman" w:hAnsi="Times New Roman" w:cs="Times New Roman"/>
          <w:sz w:val="28"/>
          <w:szCs w:val="28"/>
        </w:rPr>
        <w:t xml:space="preserve"> штаны свободно висели на нем. Ш</w:t>
      </w:r>
      <w:r w:rsidRPr="00492B13">
        <w:rPr>
          <w:rFonts w:ascii="Times New Roman" w:hAnsi="Times New Roman" w:cs="Times New Roman"/>
          <w:sz w:val="28"/>
          <w:szCs w:val="28"/>
        </w:rPr>
        <w:t xml:space="preserve">ляпа </w:t>
      </w:r>
      <w:r>
        <w:rPr>
          <w:rFonts w:ascii="Times New Roman" w:hAnsi="Times New Roman" w:cs="Times New Roman"/>
          <w:sz w:val="28"/>
          <w:szCs w:val="28"/>
        </w:rPr>
        <w:t xml:space="preserve">в горошек </w:t>
      </w:r>
      <w:r w:rsidRPr="00492B1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мягкими </w:t>
      </w:r>
      <w:r w:rsidRPr="00492B13">
        <w:rPr>
          <w:rFonts w:ascii="Times New Roman" w:hAnsi="Times New Roman" w:cs="Times New Roman"/>
          <w:sz w:val="28"/>
          <w:szCs w:val="28"/>
        </w:rPr>
        <w:t xml:space="preserve">полями небрежно </w:t>
      </w:r>
      <w:r>
        <w:rPr>
          <w:rFonts w:ascii="Times New Roman" w:hAnsi="Times New Roman" w:cs="Times New Roman"/>
          <w:sz w:val="28"/>
          <w:szCs w:val="28"/>
        </w:rPr>
        <w:t xml:space="preserve">съехала </w:t>
      </w:r>
      <w:r w:rsidRPr="00492B1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лоб</w:t>
      </w:r>
      <w:r w:rsidRPr="00492B13">
        <w:rPr>
          <w:rFonts w:ascii="Times New Roman" w:hAnsi="Times New Roman" w:cs="Times New Roman"/>
          <w:sz w:val="28"/>
          <w:szCs w:val="28"/>
        </w:rPr>
        <w:t xml:space="preserve">. Лицо его было круглым, полным и слегка морщинистым. Руки его были большими, а походка – неровная: он покачивался, как матрос при качке на корабле. Казалось странным, что о таком </w:t>
      </w:r>
      <w:r w:rsidR="004273D7">
        <w:rPr>
          <w:rFonts w:ascii="Times New Roman" w:hAnsi="Times New Roman" w:cs="Times New Roman"/>
          <w:sz w:val="28"/>
          <w:szCs w:val="28"/>
        </w:rPr>
        <w:t xml:space="preserve">пухлом коротышке </w:t>
      </w:r>
      <w:r w:rsidRPr="00492B13">
        <w:rPr>
          <w:rFonts w:ascii="Times New Roman" w:hAnsi="Times New Roman" w:cs="Times New Roman"/>
          <w:sz w:val="28"/>
          <w:szCs w:val="28"/>
        </w:rPr>
        <w:t>ходила такая слава.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Вы – мистер Поттер?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Именно так.</w:t>
      </w:r>
    </w:p>
    <w:p w:rsidR="00492B13" w:rsidRPr="00492B13" w:rsidRDefault="004273D7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живу на маленьком пригорк</w:t>
      </w:r>
      <w:r w:rsidR="00492B13" w:rsidRPr="00492B13">
        <w:rPr>
          <w:rFonts w:ascii="Times New Roman" w:hAnsi="Times New Roman" w:cs="Times New Roman"/>
          <w:sz w:val="28"/>
          <w:szCs w:val="28"/>
        </w:rPr>
        <w:t xml:space="preserve">е на востоке Мистик-Айленд, недалеко от Ноанка. 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Правда?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Я пришел поговорить с Вами.</w:t>
      </w:r>
    </w:p>
    <w:p w:rsidR="00492B13" w:rsidRPr="00492B13" w:rsidRDefault="004273D7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</w:t>
      </w:r>
      <w:r w:rsidR="00492B13" w:rsidRPr="00492B13">
        <w:rPr>
          <w:rFonts w:ascii="Times New Roman" w:hAnsi="Times New Roman" w:cs="Times New Roman"/>
          <w:sz w:val="28"/>
          <w:szCs w:val="28"/>
        </w:rPr>
        <w:t>йдете</w:t>
      </w:r>
      <w:r>
        <w:rPr>
          <w:rFonts w:ascii="Times New Roman" w:hAnsi="Times New Roman" w:cs="Times New Roman"/>
          <w:sz w:val="28"/>
          <w:szCs w:val="28"/>
        </w:rPr>
        <w:t xml:space="preserve"> внутрь или мы останемся </w:t>
      </w:r>
      <w:r w:rsidR="00492B13" w:rsidRPr="00492B13">
        <w:rPr>
          <w:rFonts w:ascii="Times New Roman" w:hAnsi="Times New Roman" w:cs="Times New Roman"/>
          <w:sz w:val="28"/>
          <w:szCs w:val="28"/>
        </w:rPr>
        <w:t>здесь?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Давайте присядем на ступеньки.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Хорошо, на ступеньки так на ступеньки.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 xml:space="preserve">Вразвалку он </w:t>
      </w:r>
      <w:r w:rsidR="004273D7">
        <w:rPr>
          <w:rFonts w:ascii="Times New Roman" w:hAnsi="Times New Roman" w:cs="Times New Roman"/>
          <w:sz w:val="28"/>
          <w:szCs w:val="28"/>
        </w:rPr>
        <w:t xml:space="preserve">вышел из ворот и удобно уселся </w:t>
      </w:r>
      <w:r w:rsidRPr="00492B13">
        <w:rPr>
          <w:rFonts w:ascii="Times New Roman" w:hAnsi="Times New Roman" w:cs="Times New Roman"/>
          <w:sz w:val="28"/>
          <w:szCs w:val="28"/>
        </w:rPr>
        <w:t xml:space="preserve">на маленькое низкое крыльцо, спустив ноги на прохладные кирпичи. Я погрузился в пространство рядом с </w:t>
      </w:r>
      <w:r w:rsidRPr="00492B13">
        <w:rPr>
          <w:rFonts w:ascii="Times New Roman" w:hAnsi="Times New Roman" w:cs="Times New Roman"/>
          <w:sz w:val="28"/>
          <w:szCs w:val="28"/>
        </w:rPr>
        <w:lastRenderedPageBreak/>
        <w:t>ним. Меня поприветствовал  самый приятный и</w:t>
      </w:r>
      <w:r w:rsidR="004273D7">
        <w:rPr>
          <w:rFonts w:ascii="Times New Roman" w:hAnsi="Times New Roman" w:cs="Times New Roman"/>
          <w:sz w:val="28"/>
          <w:szCs w:val="28"/>
        </w:rPr>
        <w:t xml:space="preserve"> добрый взгляд, который я когда-</w:t>
      </w:r>
      <w:r w:rsidRPr="00492B13">
        <w:rPr>
          <w:rFonts w:ascii="Times New Roman" w:hAnsi="Times New Roman" w:cs="Times New Roman"/>
          <w:sz w:val="28"/>
          <w:szCs w:val="28"/>
        </w:rPr>
        <w:t>либо видел у человека. Он свидетельствовал об уважении и добродушии, лишенном подозрительности.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На днях мы сидели в мастерской лодочника в Ноанке, и я спросил у полудюжины товарищей, знают ли они счастливого человека. Все они немного поразмыслили и сказали, что знают. Старый мистер Мэйн и остальные согласились, что Чарли Поттер – счастливый человек. Вот это я и хочу узнать – так ли это?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Я испытующе посмотрел ему в глаза, чтобы увидеть произведенный моими словами эффект, и я сильно ошибался, если в них не было ни следа довольства или тщательно сдерживаемого волнения. Казалось, что-то удерживало его в беспомощном молчании, пока он безучаст</w:t>
      </w:r>
      <w:r w:rsidR="004273D7">
        <w:rPr>
          <w:rFonts w:ascii="Times New Roman" w:hAnsi="Times New Roman" w:cs="Times New Roman"/>
          <w:sz w:val="28"/>
          <w:szCs w:val="28"/>
        </w:rPr>
        <w:t>но смотрел в никуда. Он тяжело вздохну</w:t>
      </w:r>
      <w:r w:rsidRPr="00492B13">
        <w:rPr>
          <w:rFonts w:ascii="Times New Roman" w:hAnsi="Times New Roman" w:cs="Times New Roman"/>
          <w:sz w:val="28"/>
          <w:szCs w:val="28"/>
        </w:rPr>
        <w:t>л, затем собрался с силами и приподнял свою большую руку, как будто хотел прикоснуться ко мне, но сдержался.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Да,брат, - сказал через некоторое время, - это правда.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Ну, это хорошо, - ответил я, мысленно отмечая некоторое несогласие с использованным им обращением «брат».  – Что делает Вас счастливым?</w:t>
      </w:r>
    </w:p>
    <w:p w:rsidR="00492B13" w:rsidRPr="00492B13" w:rsidRDefault="004273D7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знаю, если только </w:t>
      </w:r>
      <w:r w:rsidR="00492B13" w:rsidRPr="00492B13">
        <w:rPr>
          <w:rFonts w:ascii="Times New Roman" w:hAnsi="Times New Roman" w:cs="Times New Roman"/>
          <w:sz w:val="28"/>
          <w:szCs w:val="28"/>
        </w:rPr>
        <w:t>то, что я обнаружил – то, что мне следует делать. Понимаете, для себя самого мне достаточно малого, так, чтобы уж совсем не впадать в тоску.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А что Вам следует делать?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Мне следует любить своих ближних.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И Вы их любите?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Ну как же, брат, люблю, - настаивал он просто, без видимого притворства – простой, естественный энтузиазм.– Я люблю каждого. Нет настолько недостойного или плохого человека, чтобы его не любить. И я люблю Вас, да, люблю. Я люблю и Вас тоже.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Он потянулся и прикоснулся ко мне рукой, и пока я намеревался возразить этому порыву души, я задрожал так, как будто ко мне годами никто не прикасался. В нем было что-то впечатляющее и волнующее, такое очень сердечное и по-дурацки человеческое. Казалось, что взгляд, которым он это сопроводил, говорил точно так же, как и его слова. Возможно, он и вправду любил меня – или думал, что любил. Какая разница?</w:t>
      </w:r>
    </w:p>
    <w:p w:rsidR="00492B13" w:rsidRP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lastRenderedPageBreak/>
        <w:t>Мы погрузились в молчание. Пейзаж внизу был таким очаровательным, что я мог запросто любоваться им в тишине. Этот маленький домик был безыскусным, не бедным, но нисколько не шикарным, однако содержался в добром порядке – дом, какой и должен быть у такого человека.</w:t>
      </w:r>
    </w:p>
    <w:p w:rsidR="00492B13" w:rsidRDefault="00492B13" w:rsidP="00492B13">
      <w:pPr>
        <w:jc w:val="both"/>
        <w:rPr>
          <w:rFonts w:ascii="Times New Roman" w:hAnsi="Times New Roman" w:cs="Times New Roman"/>
          <w:sz w:val="28"/>
          <w:szCs w:val="28"/>
        </w:rPr>
      </w:pPr>
      <w:r w:rsidRPr="00492B13">
        <w:rPr>
          <w:rFonts w:ascii="Times New Roman" w:hAnsi="Times New Roman" w:cs="Times New Roman"/>
          <w:sz w:val="28"/>
          <w:szCs w:val="28"/>
        </w:rPr>
        <w:t>- Очевидно, Вы считаете, что состояние некоторых ваших ближних не такое, каким должно быть. Скажите мне, чего Вы пытаетесь добиться. Каков Ваш метод для улучшения их состояния?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Я рассуждаю так, - начал он. – У некоторых людей нет ничего, кроме их чувств. Взять бродягу, например – я часто с ними сталкиваюсь. Когда начнешь обобщать, чтобы понять, с чего начать, - поймешь, что все, что у него есть в мире, кроме его трубки и понюшки табаку, - это его чувства. Только и всего, что есть у большинства людей, бедные они или богатые, хотя многие думают, что у них есть что-то большее. Я стараюсь не ранить ничьих чувств.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Он посмотрел на меня, как будто он высказал решение всех проблем мира, и при этом его удивительные, добрые глаза излучали необычайный свет.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Очень хорошо, - сказал я, - но что Вы делаете? Чем Вы занимаетесь, помогая Вашим ближним?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Что ж, - ответил он, задумавшись над своими действиями и не отдавая себе в этом отчета. – Я пытаюсь принести им то спасение, которому учит Библия. Вы же знаете, я придерживаюсь Библии от начала до конца.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Да, я знаю, что Вы руководствуетесь Библией, но что именно Вы делаете? Вы же не просто проповедуете им. Так что же Вы делаете?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Нет, сэр, я вовсе не проповедую. Я сам руководствуюсь Библией. Я пытаюсь следовать ей, насколько это возможно.</w:t>
      </w:r>
      <w:r>
        <w:rPr>
          <w:rFonts w:ascii="Times New Roman" w:hAnsi="Times New Roman" w:cs="Times New Roman"/>
          <w:sz w:val="28"/>
          <w:szCs w:val="28"/>
        </w:rPr>
        <w:t xml:space="preserve"> Если у кого-то проблемы, или человек</w:t>
      </w:r>
      <w:r w:rsidRPr="004273D7">
        <w:rPr>
          <w:rFonts w:ascii="Times New Roman" w:hAnsi="Times New Roman" w:cs="Times New Roman"/>
          <w:sz w:val="28"/>
          <w:szCs w:val="28"/>
        </w:rPr>
        <w:t xml:space="preserve"> болен, то я готов помочь. Я буду ухаживать.</w:t>
      </w:r>
      <w:r>
        <w:rPr>
          <w:rFonts w:ascii="Times New Roman" w:hAnsi="Times New Roman" w:cs="Times New Roman"/>
          <w:sz w:val="28"/>
          <w:szCs w:val="28"/>
        </w:rPr>
        <w:t xml:space="preserve"> Я буду работать и заработаю на еду. Я дам </w:t>
      </w:r>
      <w:r w:rsidRPr="004273D7">
        <w:rPr>
          <w:rFonts w:ascii="Times New Roman" w:hAnsi="Times New Roman" w:cs="Times New Roman"/>
          <w:sz w:val="28"/>
          <w:szCs w:val="28"/>
        </w:rPr>
        <w:t>все, что могу – вот что я делаю.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Вы можете дать </w:t>
      </w:r>
      <w:r w:rsidRPr="004273D7">
        <w:rPr>
          <w:rFonts w:ascii="Times New Roman" w:hAnsi="Times New Roman" w:cs="Times New Roman"/>
          <w:sz w:val="28"/>
          <w:szCs w:val="28"/>
        </w:rPr>
        <w:t>что-либо, если сами ничего не имеете? В Ноанке мне говорили, что Вы никогда не работаете за деньги.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Я не беру денег только для себя самого. Я никогда не беру денег только для себя самого. Это было бы эгоистично.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Что ж, в таком случае, если Вы получаете деньги, то что Вы с ними делаете? Вы же не можете жить совсем без денег.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lastRenderedPageBreak/>
        <w:t>Он смотрел на другой берег реки и мост, ведущий к низк</w:t>
      </w:r>
      <w:r>
        <w:rPr>
          <w:rFonts w:ascii="Times New Roman" w:hAnsi="Times New Roman" w:cs="Times New Roman"/>
          <w:sz w:val="28"/>
          <w:szCs w:val="28"/>
        </w:rPr>
        <w:t xml:space="preserve">олежащему городку, но теперь </w:t>
      </w:r>
      <w:r w:rsidRPr="004273D7">
        <w:rPr>
          <w:rFonts w:ascii="Times New Roman" w:hAnsi="Times New Roman" w:cs="Times New Roman"/>
          <w:sz w:val="28"/>
          <w:szCs w:val="28"/>
        </w:rPr>
        <w:t xml:space="preserve">сфокусировал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4273D7">
        <w:rPr>
          <w:rFonts w:ascii="Times New Roman" w:hAnsi="Times New Roman" w:cs="Times New Roman"/>
          <w:sz w:val="28"/>
          <w:szCs w:val="28"/>
        </w:rPr>
        <w:t>взгляд на мне.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работаю уже двадцать</w:t>
      </w:r>
      <w:r w:rsidRPr="004273D7">
        <w:rPr>
          <w:rFonts w:ascii="Times New Roman" w:hAnsi="Times New Roman" w:cs="Times New Roman"/>
          <w:sz w:val="28"/>
          <w:szCs w:val="28"/>
        </w:rPr>
        <w:t xml:space="preserve"> лет или больше, и у меня никогда не было столько денег, чтобы мне их хватило на несколько дней, но я никогда не желал большего и всегда мог помочь другим. Иногда я бывал почти что на грани нищеты. Снова и снова я был вынужден говорить: «Боже, у меня совсем кончился уголь» или «Боже, мне придется попросить у тебя денег, чтобы я смог добраться завтра до Нью-Хейвена», но когда я нуждался, Он никогда не забывал меня. О, когда приходила пора ехать, я снова и снова спускался в депо с пятью центами в кармане, и Он всегда был там и встречал меня. О, Он не заставлял себя ждать, когда ты собирался сделать что-то для Него. Он не забывал тебя – ни на минуту.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Я посмотрел на этого человека, широко раскрыв глаза от изумления.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Вы хотите сказать, что Вы спускались в депо без денег и ждали, когда они сами к Вам придут?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брат, - сказал он с самым</w:t>
      </w:r>
      <w:r w:rsidRPr="004273D7">
        <w:rPr>
          <w:rFonts w:ascii="Times New Roman" w:hAnsi="Times New Roman" w:cs="Times New Roman"/>
          <w:sz w:val="28"/>
          <w:szCs w:val="28"/>
        </w:rPr>
        <w:t xml:space="preserve"> кротким выражением лица, - если бы Вы только знали, что значит иметь веру!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Он мягко опустил свою руку на мою.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Что значит для Него стоимость проезда до Нью-Хейвена или куда бы то ни было?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Но, - ответил я приземленно, - у Вас не было денег, когда Вы шли туда, как же Вы их получали-то? Кто давал Вам их? Приведите мне один пример.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 xml:space="preserve">- О, вот только на прошлой неделе, брат, мне написала одна женщина из Мэйдена, штат Массачусетс, хотела, чтобы я приехал </w:t>
      </w:r>
      <w:r>
        <w:rPr>
          <w:rFonts w:ascii="Times New Roman" w:hAnsi="Times New Roman" w:cs="Times New Roman"/>
          <w:sz w:val="28"/>
          <w:szCs w:val="28"/>
        </w:rPr>
        <w:t>к ней повидаться</w:t>
      </w:r>
      <w:r w:rsidRPr="004273D7">
        <w:rPr>
          <w:rFonts w:ascii="Times New Roman" w:hAnsi="Times New Roman" w:cs="Times New Roman"/>
          <w:sz w:val="28"/>
          <w:szCs w:val="28"/>
        </w:rPr>
        <w:t>. Она была больна чахоткой и думала, что умрет. Я знавал ее в Ноанке, и она подумала</w:t>
      </w:r>
      <w:r>
        <w:rPr>
          <w:rFonts w:ascii="Times New Roman" w:hAnsi="Times New Roman" w:cs="Times New Roman"/>
          <w:sz w:val="28"/>
          <w:szCs w:val="28"/>
        </w:rPr>
        <w:t>, что, если я приеду повидаться</w:t>
      </w:r>
      <w:r w:rsidRPr="004273D7">
        <w:rPr>
          <w:rFonts w:ascii="Times New Roman" w:hAnsi="Times New Roman" w:cs="Times New Roman"/>
          <w:sz w:val="28"/>
          <w:szCs w:val="28"/>
        </w:rPr>
        <w:t>, ей станет лучше. На тот момент у меня не было денег, но это ровным счетом ничего не значило. «Боже, - сказал я, - в Мэйдене больна женщина, и она хочет, чтобы я приехал</w:t>
      </w:r>
      <w:r w:rsidR="0054691D">
        <w:rPr>
          <w:rFonts w:ascii="Times New Roman" w:hAnsi="Times New Roman" w:cs="Times New Roman"/>
          <w:sz w:val="28"/>
          <w:szCs w:val="28"/>
        </w:rPr>
        <w:t xml:space="preserve"> к ней. У меня совсем нет денег</w:t>
      </w:r>
      <w:r w:rsidRPr="004273D7">
        <w:rPr>
          <w:rFonts w:ascii="Times New Roman" w:hAnsi="Times New Roman" w:cs="Times New Roman"/>
          <w:sz w:val="28"/>
          <w:szCs w:val="28"/>
        </w:rPr>
        <w:t xml:space="preserve">, но я приду в депо вовремя, чтобы успеть на поезд», - и я пошел. И когда я стоял там, подошел человек и сказал: «Брат, мне сказали, чтобы я дал </w:t>
      </w:r>
      <w:r w:rsidR="0054691D">
        <w:rPr>
          <w:rFonts w:ascii="Times New Roman" w:hAnsi="Times New Roman" w:cs="Times New Roman"/>
          <w:sz w:val="28"/>
          <w:szCs w:val="28"/>
        </w:rPr>
        <w:t>тебе это», - и он передал мне десять</w:t>
      </w:r>
      <w:r w:rsidRPr="004273D7">
        <w:rPr>
          <w:rFonts w:ascii="Times New Roman" w:hAnsi="Times New Roman" w:cs="Times New Roman"/>
          <w:sz w:val="28"/>
          <w:szCs w:val="28"/>
        </w:rPr>
        <w:t xml:space="preserve"> долларов.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Вы знали этого человека? – воскликнул я.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Никогда раньше его не видел, - ответил он, простодушно улыбаясь.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lastRenderedPageBreak/>
        <w:t>- И он больше ничего Вам не сказал?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Нет.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 xml:space="preserve">Я уставился на него, и он добавил, словно </w:t>
      </w:r>
      <w:r w:rsidR="0054691D">
        <w:rPr>
          <w:rFonts w:ascii="Times New Roman" w:hAnsi="Times New Roman" w:cs="Times New Roman"/>
          <w:sz w:val="28"/>
          <w:szCs w:val="28"/>
        </w:rPr>
        <w:t xml:space="preserve">затем, </w:t>
      </w:r>
      <w:r w:rsidRPr="004273D7">
        <w:rPr>
          <w:rFonts w:ascii="Times New Roman" w:hAnsi="Times New Roman" w:cs="Times New Roman"/>
          <w:sz w:val="28"/>
          <w:szCs w:val="28"/>
        </w:rPr>
        <w:t>чтобы смягчить произведенное впечатление: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О Боже, в тот момент, когда он подошел ко мне, я знал, что он был послан мне Богом.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Вы хотите сказать, что Вы стояли там без единого цента в кармане, ожидая, что Бог Вам поможет, и он помог?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Воззовет ко мне, и услышу его, - ответил он просто, цитируя девяносто первый псалм.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Я все еще размышлял над этим, когда маленькая цветная девочка вышла из дворика и на секунду остановилась перед нами.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Можно я спущусь и пройду по мосту, папа? – спросила она.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Да, - ответил он, и, когда она убежала вприпрыжку, сказал: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Она – одна из моих приемных детей. – Он смотрел на тротуар меж своих колен.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У Вас еще несколько их?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Трое.</w:t>
      </w:r>
    </w:p>
    <w:p w:rsidR="004273D7" w:rsidRP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Воспитываете их, да?</w:t>
      </w:r>
    </w:p>
    <w:p w:rsidR="004273D7" w:rsidRDefault="004273D7" w:rsidP="004273D7">
      <w:pPr>
        <w:jc w:val="both"/>
        <w:rPr>
          <w:rFonts w:ascii="Times New Roman" w:hAnsi="Times New Roman" w:cs="Times New Roman"/>
          <w:sz w:val="28"/>
          <w:szCs w:val="28"/>
        </w:rPr>
      </w:pPr>
      <w:r w:rsidRPr="004273D7">
        <w:rPr>
          <w:rFonts w:ascii="Times New Roman" w:hAnsi="Times New Roman" w:cs="Times New Roman"/>
          <w:sz w:val="28"/>
          <w:szCs w:val="28"/>
        </w:rPr>
        <w:t>- Да.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Кажется, в Ноанке люди думают, будто жить так, как это делаете Вы, и отдавать все, что есть – приемлемо для Вас, но тяжело для Ваших жены и детей.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Ну что ж, она правда колебалась</w:t>
      </w:r>
      <w:r w:rsidRPr="0054691D">
        <w:rPr>
          <w:sz w:val="28"/>
          <w:szCs w:val="28"/>
        </w:rPr>
        <w:t xml:space="preserve"> </w:t>
      </w:r>
      <w:r w:rsidRPr="0054691D">
        <w:rPr>
          <w:rFonts w:ascii="Times New Roman" w:hAnsi="Times New Roman" w:cs="Times New Roman"/>
          <w:sz w:val="28"/>
          <w:szCs w:val="28"/>
        </w:rPr>
        <w:t>поначалу, но ей никогда ничего не было нужно. Она сама Вам скажет, что никогда не нуждалась в том, что ей действительно было нужно, и что она счастлива.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Он замолчал, задумавшись, как я полагаю, над мнением своих бывших товарищей. Затем добавил: 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иногда бывали времена, когда нам приходилось туго, но помощь всегда приходила.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lastRenderedPageBreak/>
        <w:t>Пока он говорил, миссис Поттер вышла из-за угла дома на тротуар. Этим субботним вечером</w:t>
      </w:r>
      <w:r>
        <w:rPr>
          <w:rFonts w:ascii="Times New Roman" w:hAnsi="Times New Roman" w:cs="Times New Roman"/>
          <w:sz w:val="28"/>
          <w:szCs w:val="28"/>
        </w:rPr>
        <w:t xml:space="preserve"> она направлялась на рынок в лежащий в низине городок</w:t>
      </w:r>
      <w:r w:rsidRPr="0054691D">
        <w:rPr>
          <w:rFonts w:ascii="Times New Roman" w:hAnsi="Times New Roman" w:cs="Times New Roman"/>
          <w:sz w:val="28"/>
          <w:szCs w:val="28"/>
        </w:rPr>
        <w:t>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А вот и она, - сказал он. – Можете сейчас сами ее и спросить.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Что такое? – поинтересовалась она, обращая ко мне свое ясное улыбающееся лицо.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В Ноанке до сих пор думают, что ты несчастлива со мной, - сказал он. –Подозревают, что ты хочешь иногда чего-нибудь.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Полагаю, она восприняла лучше, чем иные, что кто-то сует нос не в свое дело.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Мне никогда ничего не хотелось после того, как я вышла замуж, - сказала она. – Я совершенно счастлива.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Она посмотрели друг на друга любящим взглядом.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- сказал он, когда она ушла после этой маленькой приятной беседы, - моя жена – моя большая помощница. Она никогда не жаловалась.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Людям свойственно маленько сплетничать, - сказал 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Ну, понимаете, он</w:t>
      </w:r>
      <w:r>
        <w:rPr>
          <w:rFonts w:ascii="Times New Roman" w:hAnsi="Times New Roman" w:cs="Times New Roman"/>
          <w:sz w:val="28"/>
          <w:szCs w:val="28"/>
        </w:rPr>
        <w:t xml:space="preserve">а никогда не жаловалась, но </w:t>
      </w:r>
      <w:r w:rsidRPr="0054691D">
        <w:rPr>
          <w:rFonts w:ascii="Times New Roman" w:hAnsi="Times New Roman" w:cs="Times New Roman"/>
          <w:sz w:val="28"/>
          <w:szCs w:val="28"/>
        </w:rPr>
        <w:t>немного переживала в самом начале.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У Вас есть приход при церкви в Ноанке?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Нет, не верю в церкви.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Не верите?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Нет. Один только вид священника, круглый год восхваляющего Слово Божье, для меня смешон.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Во что же Вы верите?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- В индивидуальный подход. Церкви, благотворительные учреждения и общества – все это не имеет никакой ценности. Так вам не достучаться до Ваших товарищей. Они строят дома, платят жалованье – но есть лучший способ. (Я подумал о Святом Франциске и его необычной мечте; избавившись от него, они понастроили монастырей и ввели униформу – то, чему он так противился.) Поэтому, если отдаешь старую одежду, до которой мечтает добраться моль, - это не поможет. Нужно отдавать частицу себя, и эта частица – любовь. Это – единственная вещь в этом мире, которую </w:t>
      </w:r>
      <w:r w:rsidRPr="0054691D">
        <w:rPr>
          <w:rFonts w:ascii="Times New Roman" w:hAnsi="Times New Roman" w:cs="Times New Roman"/>
          <w:sz w:val="28"/>
          <w:szCs w:val="28"/>
        </w:rPr>
        <w:lastRenderedPageBreak/>
        <w:t>действительно можно отдать. Когда ты отдаешь любовь, ты отдаешь все. С ней так или иначе все приходит.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Как-как Вы говорите? – спросил я. – Иногда ведь бывают нужны и деньги.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но только когда отдаешь их своей собственной рукой и сердцем – и никак иначе. Когда же просто добавляешь их к чему-то, то это не дает результата. Ах, – добавил он с внезапным оживлением, -  какие конфликты может иметь человек, в какой путанице он может оказаться, в какой крайней нужде! Проблемы с женщинами, с людьми, которым они должны, все те дурные вещи, которые они думают или говорят, - в итоге они не могут выйти на улицу, не оглядываясь по сторонам в страхе, что их преследуют. Они не могут взглянуть на себя со стороны; не могут идти прямо, а вынуждены красться по углам. Бедные и несчастные, они беспокоятся, плачут и избегают друг друга!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Он замолчал, мысленно рассматривая нарисованную им самим картину.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- продолжил я неопределенным тоном, решительно настроенный, если это возможно, докопаться до сути этой отдачи и найти конкретный пример этого образа действий христианского милосердия.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Что Вы делаете? Как же Вы обходитесь без того, чтобы дать им немного денег?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- Я не обхожусь без того, чтобы дать им немного денег. Бывают случаи,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4691D">
        <w:rPr>
          <w:rFonts w:ascii="Times New Roman" w:hAnsi="Times New Roman" w:cs="Times New Roman"/>
          <w:sz w:val="28"/>
          <w:szCs w:val="28"/>
        </w:rPr>
        <w:t xml:space="preserve">довольно много, когда деньги просто необходимы. Но, брат, подчас нужно так мало. Людям не всегда нужны именно деньги. Нельзя до них достучаться всей этой поношенной одеждой и благотворительными обществами, - упорствовал он. – Нужно любить их, брат. Нужно идти к ним и любить их такими, какие они есть, пусть они все несчастны, порочны и в </w:t>
      </w:r>
      <w:r>
        <w:rPr>
          <w:rFonts w:ascii="Times New Roman" w:hAnsi="Times New Roman" w:cs="Times New Roman"/>
          <w:sz w:val="28"/>
          <w:szCs w:val="28"/>
        </w:rPr>
        <w:t>рубцах.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- ответил я с сомнением, решив к этому вернуться немного погодя. – Но что Вы делаете в случае нужды? Один пример?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О, однажды ночью я проходил мимо маленького дома в этом городе, - продолжал он, - и услышал, как плачет женщина. Я подошел к двери, открыл ее, и, когда зашел,</w:t>
      </w:r>
      <w:r>
        <w:rPr>
          <w:rFonts w:ascii="Times New Roman" w:hAnsi="Times New Roman" w:cs="Times New Roman"/>
          <w:sz w:val="28"/>
          <w:szCs w:val="28"/>
        </w:rPr>
        <w:t xml:space="preserve"> она перестала</w:t>
      </w:r>
      <w:r w:rsidRPr="0054691D">
        <w:rPr>
          <w:rFonts w:ascii="Times New Roman" w:hAnsi="Times New Roman" w:cs="Times New Roman"/>
          <w:sz w:val="28"/>
          <w:szCs w:val="28"/>
        </w:rPr>
        <w:t xml:space="preserve"> плакать и посмотрела на меня.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Мэм, - сказал я, - я пришел помочь Вам, если это возможно. Скажите же мне, почему Вы плачете.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О, сэр, Вы знаете, она сидела и рассказывала мне, что ее муж пил, что у них в доме хоть шаром покати, и я просто дал ей все, что у меня с собой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91D">
        <w:rPr>
          <w:rFonts w:ascii="Times New Roman" w:hAnsi="Times New Roman" w:cs="Times New Roman"/>
          <w:sz w:val="28"/>
          <w:szCs w:val="28"/>
        </w:rPr>
        <w:t xml:space="preserve"> и </w:t>
      </w:r>
      <w:r w:rsidRPr="0054691D">
        <w:rPr>
          <w:rFonts w:ascii="Times New Roman" w:hAnsi="Times New Roman" w:cs="Times New Roman"/>
          <w:sz w:val="28"/>
          <w:szCs w:val="28"/>
        </w:rPr>
        <w:lastRenderedPageBreak/>
        <w:t xml:space="preserve">сказал, что встречусь ради нее с ее мужем. На следующий день я пришел туда, отыскал его и сказал: « О, брат, как бы я хотел, чтобы ты открыл глаза и увидел, что ты творишь. Я бы хотел, чтобы ты больше так себя не вел. </w:t>
      </w:r>
      <w:r>
        <w:rPr>
          <w:rFonts w:ascii="Times New Roman" w:hAnsi="Times New Roman" w:cs="Times New Roman"/>
          <w:sz w:val="28"/>
          <w:szCs w:val="28"/>
        </w:rPr>
        <w:t>От тебя одни несчастья</w:t>
      </w:r>
      <w:r w:rsidRPr="00546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91D">
        <w:rPr>
          <w:rFonts w:ascii="Times New Roman" w:hAnsi="Times New Roman" w:cs="Times New Roman"/>
          <w:sz w:val="28"/>
          <w:szCs w:val="28"/>
        </w:rPr>
        <w:t xml:space="preserve"> И, Вы знаете, я начал говорить о том, как плохо его жене из-за этого, и что я намерен работать, чтобы помочь ей. Видит Бог, он пообещал мне покончить с этим еще до того, как я сам понял это. И он сдержал обещание. Теперь он работает, и с тех пор, как я к нему ходил, прошло уже почти два года.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Его глаза сияли от </w:t>
      </w:r>
      <w:r>
        <w:rPr>
          <w:rFonts w:ascii="Times New Roman" w:hAnsi="Times New Roman" w:cs="Times New Roman"/>
          <w:sz w:val="28"/>
          <w:szCs w:val="28"/>
        </w:rPr>
        <w:t xml:space="preserve">осознания </w:t>
      </w:r>
      <w:r w:rsidRPr="0054691D">
        <w:rPr>
          <w:rFonts w:ascii="Times New Roman" w:hAnsi="Times New Roman" w:cs="Times New Roman"/>
          <w:sz w:val="28"/>
          <w:szCs w:val="28"/>
        </w:rPr>
        <w:t>того, как люди ценят его индивидуальный подход.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это один пример, - сказал 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О, да их много, - ответил он. – Ведь это -  единственно верный способ. В Нью-Лондоне пару лет назад была ужасная зим</w:t>
      </w:r>
      <w:r>
        <w:rPr>
          <w:rFonts w:ascii="Times New Roman" w:hAnsi="Times New Roman" w:cs="Times New Roman"/>
          <w:sz w:val="28"/>
          <w:szCs w:val="28"/>
        </w:rPr>
        <w:t>а, она просто выз</w:t>
      </w:r>
      <w:r w:rsidRPr="0054691D">
        <w:rPr>
          <w:rFonts w:ascii="Times New Roman" w:hAnsi="Times New Roman" w:cs="Times New Roman"/>
          <w:sz w:val="28"/>
          <w:szCs w:val="28"/>
        </w:rPr>
        <w:t>вала панику. Были морозы – да, это была морозная зима, - и тысячи людей остались без работы, просто тысячи. Это было ужасно. Я все время пытался делать все возможное то тут, то там, но все было так плохо, что я пошел к мэру. Я увидел, что они собирали что-то вроде вспомоществования беднякам, и я сказал, что, если он даст мне немножко тех денег, которые они хотели потратить, то я накормлю голодных за полтора цента порция.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За полтора цента порция!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сэр. Сначала они все думали, что это невозможно, потом – что это довольно любопытно, но в итоге мне дали денег, и я их накормил.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Хорошо накормили?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настолько хорошо, как я сам иногда ем, – ответил он.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Как Вам это удалось? – спросил 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- О, я умею готовить. Я просто прошелся по рынкам, сказал торговцам, что мне нужно – головы макрели и та часть палтуса, которая остается после того, как богачи делают из рыбы стейк – самые дешевые части рыбы, понимаете. Я и сам ходил рыбачить два или три раза – позаимствовал большую лодку и нанял людей, чтобы мне помогли – о, я хороший рыбак, понимаете. Затем я арендовал старый никому не нужный крытый кирпичный завод – большое здание, которое можно было запереть и развести там огонь. Я поставил туда котел, соорудил столы из позаимствованных досок, попросил людей </w:t>
      </w:r>
      <w:r w:rsidRPr="0054691D">
        <w:rPr>
          <w:rFonts w:ascii="Times New Roman" w:hAnsi="Times New Roman" w:cs="Times New Roman"/>
          <w:sz w:val="28"/>
          <w:szCs w:val="28"/>
        </w:rPr>
        <w:lastRenderedPageBreak/>
        <w:t>одолжить мне вилки и чашки. Я приготовил густую рыбную похлебку, другие рыбные блюда и накрыл отличный стол той зимой.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За полтора-то цента порция!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сэр, за полтора цента порция. Спросите любого в Нью-Лондоне. Именно столько мне это и стоило. Мэр сказал, что его удивило, как я это проделал.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Что ж, но разве не было «индивидуального подхода», когда Вам дали денег на это? – спросил я, подловив его. – Они не проявили «индивидуальный подход» - те, кто дал Вам деньги?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Нет, сэр, не проявили, - ответил он мечтательно и просто. – Но проявили через меня, понимаете. Вот как оно было. Я проявил «индивидуальный подход». Разве Вы не понимаете? Вот так-то.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Так-то оно так, - улыбнулся я, изо всех сил избегая дальнейшего обсуждения этого противоречия, которого он не осознавал. Размышляя, он ухватился за одну из своих мыслей.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- Той зимой я их еще и одел –ходил и собирал ящики со старой одеждой. Некоторые немного стыдились надевать эти вещи, но я справился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691D">
        <w:rPr>
          <w:rFonts w:ascii="Times New Roman" w:hAnsi="Times New Roman" w:cs="Times New Roman"/>
          <w:sz w:val="28"/>
          <w:szCs w:val="28"/>
        </w:rPr>
        <w:t xml:space="preserve"> этим. Я сам носил эти вещи и говорил: «Не стыдись, брат. Я ношу эти вещи из точно такой же бочки, что и ты, точно из той же бочки». Той зимой достал всю одежду абсолютно бесплатно.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Вам всегда приходит помощь в таких затеях?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- Обычно да, а еще я могу достаточно заработать, когда работаю </w:t>
      </w:r>
      <w:r>
        <w:rPr>
          <w:rFonts w:ascii="Times New Roman" w:hAnsi="Times New Roman" w:cs="Times New Roman"/>
          <w:sz w:val="28"/>
          <w:szCs w:val="28"/>
        </w:rPr>
        <w:t>постоянно. Я могу заработать сто пятьдесят</w:t>
      </w:r>
      <w:r w:rsidRPr="0054691D">
        <w:rPr>
          <w:rFonts w:ascii="Times New Roman" w:hAnsi="Times New Roman" w:cs="Times New Roman"/>
          <w:sz w:val="28"/>
          <w:szCs w:val="28"/>
        </w:rPr>
        <w:t xml:space="preserve"> долларов за одну маленькую яхту, понимаете, когда есть время их делать; также могу заработать рыбалкой. Я ходил рыбачить четвертого июля и поймал 200 окуней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54691D">
        <w:rPr>
          <w:rFonts w:ascii="Times New Roman" w:hAnsi="Times New Roman" w:cs="Times New Roman"/>
          <w:sz w:val="28"/>
          <w:szCs w:val="28"/>
        </w:rPr>
        <w:t>– весом в 4 или 5 фунтов почти каждая рыбина.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Должно быть, прибыльно, - сказал 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было дело, - ответил он.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Сколько вы за них получили?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О, я не продавал их, - сказал он. – Никогда не беру денег за свою работу таким способом. Я раздал всю рыбу.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Что</w:t>
      </w:r>
      <w:r>
        <w:rPr>
          <w:rFonts w:ascii="Times New Roman" w:hAnsi="Times New Roman" w:cs="Times New Roman"/>
          <w:sz w:val="28"/>
          <w:szCs w:val="28"/>
        </w:rPr>
        <w:t xml:space="preserve"> Вы делали? – спросил я, смеясь. - З</w:t>
      </w:r>
      <w:r w:rsidRPr="0054691D">
        <w:rPr>
          <w:rFonts w:ascii="Times New Roman" w:hAnsi="Times New Roman" w:cs="Times New Roman"/>
          <w:sz w:val="28"/>
          <w:szCs w:val="28"/>
        </w:rPr>
        <w:t>анимались рекламой, чтобы люди пришли за ней?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lastRenderedPageBreak/>
        <w:t>- Нет. Моя жена и мои де</w:t>
      </w:r>
      <w:r w:rsidR="00FF696C">
        <w:rPr>
          <w:rFonts w:ascii="Times New Roman" w:hAnsi="Times New Roman" w:cs="Times New Roman"/>
          <w:sz w:val="28"/>
          <w:szCs w:val="28"/>
        </w:rPr>
        <w:t>ти взяли немного, я взял остаток, и мы отнес</w:t>
      </w:r>
      <w:r w:rsidRPr="0054691D">
        <w:rPr>
          <w:rFonts w:ascii="Times New Roman" w:hAnsi="Times New Roman" w:cs="Times New Roman"/>
          <w:sz w:val="28"/>
          <w:szCs w:val="28"/>
        </w:rPr>
        <w:t xml:space="preserve">ли их тем людям, которые, по нашему мнению, в ней нуждались. 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Ну, это было не так уж и прибыльно, не так ли? – прокомментировал я весело.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Да, рыба была хорошая, - ответил он, как будто и не слышал меня.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В этот момент мы ушли от темы «индивидуального подхода», и я выразил мнение, что его действия были лишь временным средством. Времена меняются, а с ними и люди. Они забывают. Возможно, те, кому он помогал, </w:t>
      </w:r>
      <w:r w:rsidRPr="00FF696C">
        <w:rPr>
          <w:rFonts w:ascii="Times New Roman" w:hAnsi="Times New Roman" w:cs="Times New Roman"/>
          <w:sz w:val="28"/>
          <w:szCs w:val="28"/>
        </w:rPr>
        <w:t>не стали лучше, приняв его пожертвования.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Я понимаю, что Вы имеете в виду, - сказал он. – Но это ничего не меняет. Просто нужно продолжать отдавать, и все, понимаете? Не все меняются,</w:t>
      </w:r>
      <w:r w:rsidRPr="00FF696C">
        <w:rPr>
          <w:rFonts w:ascii="Times New Roman" w:hAnsi="Times New Roman" w:cs="Times New Roman"/>
          <w:sz w:val="28"/>
          <w:szCs w:val="28"/>
        </w:rPr>
        <w:t xml:space="preserve"> </w:t>
      </w:r>
      <w:r w:rsidR="00FF696C" w:rsidRPr="00FF696C">
        <w:rPr>
          <w:rFonts w:ascii="Times New Roman" w:hAnsi="Times New Roman" w:cs="Times New Roman"/>
          <w:sz w:val="28"/>
          <w:szCs w:val="28"/>
        </w:rPr>
        <w:t>но</w:t>
      </w:r>
      <w:r w:rsidR="00FF696C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54691D">
        <w:rPr>
          <w:rFonts w:ascii="Times New Roman" w:hAnsi="Times New Roman" w:cs="Times New Roman"/>
          <w:sz w:val="28"/>
          <w:szCs w:val="28"/>
        </w:rPr>
        <w:t xml:space="preserve">это помогает. Единственное, что опасно отдавать – это деньги, но я никогда не даю денег, точнее, не так часто. Скорее, </w:t>
      </w:r>
      <w:r w:rsidRPr="00FF696C">
        <w:rPr>
          <w:rFonts w:ascii="Times New Roman" w:hAnsi="Times New Roman" w:cs="Times New Roman"/>
          <w:sz w:val="28"/>
          <w:szCs w:val="28"/>
        </w:rPr>
        <w:t>отдаю себя самого</w:t>
      </w:r>
      <w:r w:rsidR="00FF696C">
        <w:rPr>
          <w:rFonts w:ascii="Times New Roman" w:hAnsi="Times New Roman" w:cs="Times New Roman"/>
          <w:sz w:val="28"/>
          <w:szCs w:val="28"/>
        </w:rPr>
        <w:t xml:space="preserve">, </w:t>
      </w:r>
      <w:r w:rsidRPr="0054691D">
        <w:rPr>
          <w:rFonts w:ascii="Times New Roman" w:hAnsi="Times New Roman" w:cs="Times New Roman"/>
          <w:sz w:val="28"/>
          <w:szCs w:val="28"/>
        </w:rPr>
        <w:t xml:space="preserve">насколько это возможно. Даю еду и одежду тоже, но стараюсь указать им новый путь – и это не деньги, понимаете. Так много людей нуждаются в новом пути. Они часто ищут его, только лишь, кажется, не знают, как </w:t>
      </w:r>
      <w:r w:rsidRPr="00FF696C">
        <w:rPr>
          <w:rFonts w:ascii="Times New Roman" w:hAnsi="Times New Roman" w:cs="Times New Roman"/>
          <w:sz w:val="28"/>
          <w:szCs w:val="28"/>
        </w:rPr>
        <w:t>его найти.</w:t>
      </w:r>
      <w:r w:rsidRPr="0054691D">
        <w:rPr>
          <w:rFonts w:ascii="Times New Roman" w:hAnsi="Times New Roman" w:cs="Times New Roman"/>
          <w:sz w:val="28"/>
          <w:szCs w:val="28"/>
        </w:rPr>
        <w:t xml:space="preserve"> Но Господь, дорогой брат, Он знает</w:t>
      </w:r>
      <w:r w:rsidR="00FF696C">
        <w:rPr>
          <w:rFonts w:ascii="Times New Roman" w:hAnsi="Times New Roman" w:cs="Times New Roman"/>
          <w:sz w:val="28"/>
          <w:szCs w:val="28"/>
        </w:rPr>
        <w:t xml:space="preserve"> это</w:t>
      </w:r>
      <w:r w:rsidRPr="0054691D">
        <w:rPr>
          <w:rFonts w:ascii="Times New Roman" w:hAnsi="Times New Roman" w:cs="Times New Roman"/>
          <w:sz w:val="28"/>
          <w:szCs w:val="28"/>
        </w:rPr>
        <w:t xml:space="preserve">, будь они бедны или дурны. Нужно только достучаться до </w:t>
      </w:r>
      <w:r w:rsidR="00FF696C">
        <w:rPr>
          <w:rFonts w:ascii="Times New Roman" w:hAnsi="Times New Roman" w:cs="Times New Roman"/>
          <w:sz w:val="28"/>
          <w:szCs w:val="28"/>
        </w:rPr>
        <w:t xml:space="preserve">их </w:t>
      </w:r>
      <w:r w:rsidRPr="0054691D">
        <w:rPr>
          <w:rFonts w:ascii="Times New Roman" w:hAnsi="Times New Roman" w:cs="Times New Roman"/>
          <w:sz w:val="28"/>
          <w:szCs w:val="28"/>
        </w:rPr>
        <w:t>сердца, понимаете, и я позволяю Ему помочь мне. Нужно, чтобы человек изменился в душе, если хочешь ему помочь, но деньги в этом не помогут. Нет, не помогут.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Он взглянул на меня ясными глазами свято уверенного человека. Это было необычно.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Изменить людей? – спросил я, все еще любопытствуя, поскольку все это все еще казалось мне невероятным и нереальным. – Что Вы имеете в виду? Как их изменить?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О, их отношение, вот как. Нужно изменить человека и вытащить его из своекорыстия, если и правда хочешь сделать ему добро</w:t>
      </w:r>
      <w:r w:rsidR="00FF696C">
        <w:rPr>
          <w:rFonts w:ascii="Times New Roman" w:hAnsi="Times New Roman" w:cs="Times New Roman"/>
          <w:sz w:val="28"/>
          <w:szCs w:val="28"/>
        </w:rPr>
        <w:t>. Большинство людей так погрязло</w:t>
      </w:r>
      <w:r w:rsidRPr="0054691D">
        <w:rPr>
          <w:rFonts w:ascii="Times New Roman" w:hAnsi="Times New Roman" w:cs="Times New Roman"/>
          <w:sz w:val="28"/>
          <w:szCs w:val="28"/>
        </w:rPr>
        <w:t xml:space="preserve"> в своих ош</w:t>
      </w:r>
      <w:r w:rsidR="00FF696C">
        <w:rPr>
          <w:rFonts w:ascii="Times New Roman" w:hAnsi="Times New Roman" w:cs="Times New Roman"/>
          <w:sz w:val="28"/>
          <w:szCs w:val="28"/>
        </w:rPr>
        <w:t>ибках и неудачах и так озабочено</w:t>
      </w:r>
      <w:r w:rsidRPr="0054691D">
        <w:rPr>
          <w:rFonts w:ascii="Times New Roman" w:hAnsi="Times New Roman" w:cs="Times New Roman"/>
          <w:sz w:val="28"/>
          <w:szCs w:val="28"/>
        </w:rPr>
        <w:t xml:space="preserve"> поисками, что пока не </w:t>
      </w:r>
      <w:r w:rsidRPr="00FF696C">
        <w:rPr>
          <w:rFonts w:ascii="Times New Roman" w:hAnsi="Times New Roman" w:cs="Times New Roman"/>
          <w:sz w:val="28"/>
          <w:szCs w:val="28"/>
        </w:rPr>
        <w:t>наставишь их на путь истинный</w:t>
      </w:r>
      <w:r w:rsidR="00FF696C" w:rsidRPr="00FF696C">
        <w:rPr>
          <w:rFonts w:ascii="Times New Roman" w:hAnsi="Times New Roman" w:cs="Times New Roman"/>
          <w:sz w:val="28"/>
          <w:szCs w:val="28"/>
        </w:rPr>
        <w:t xml:space="preserve">, </w:t>
      </w:r>
      <w:r w:rsidRPr="0054691D">
        <w:rPr>
          <w:rFonts w:ascii="Times New Roman" w:hAnsi="Times New Roman" w:cs="Times New Roman"/>
          <w:sz w:val="28"/>
          <w:szCs w:val="28"/>
        </w:rPr>
        <w:t xml:space="preserve">пользы не будет. Они всегда в поисках и половину времени </w:t>
      </w:r>
      <w:r w:rsidR="00FF696C">
        <w:rPr>
          <w:rFonts w:ascii="Times New Roman" w:hAnsi="Times New Roman" w:cs="Times New Roman"/>
          <w:sz w:val="28"/>
          <w:szCs w:val="28"/>
        </w:rPr>
        <w:t xml:space="preserve">даже не знают, чего </w:t>
      </w:r>
      <w:r w:rsidRPr="0054691D">
        <w:rPr>
          <w:rFonts w:ascii="Times New Roman" w:hAnsi="Times New Roman" w:cs="Times New Roman"/>
          <w:sz w:val="28"/>
          <w:szCs w:val="28"/>
        </w:rPr>
        <w:t>ищут. Деньги – это не то. О, да</w:t>
      </w:r>
      <w:r w:rsidR="00FF696C">
        <w:rPr>
          <w:rFonts w:ascii="Times New Roman" w:hAnsi="Times New Roman" w:cs="Times New Roman"/>
          <w:sz w:val="28"/>
          <w:szCs w:val="28"/>
        </w:rPr>
        <w:t xml:space="preserve"> будь у них деньги,</w:t>
      </w:r>
      <w:r w:rsidRPr="0054691D">
        <w:rPr>
          <w:rFonts w:ascii="Times New Roman" w:hAnsi="Times New Roman" w:cs="Times New Roman"/>
          <w:sz w:val="28"/>
          <w:szCs w:val="28"/>
        </w:rPr>
        <w:t xml:space="preserve"> половина из них и не поня</w:t>
      </w:r>
      <w:r w:rsidR="00FF696C">
        <w:rPr>
          <w:rFonts w:ascii="Times New Roman" w:hAnsi="Times New Roman" w:cs="Times New Roman"/>
          <w:sz w:val="28"/>
          <w:szCs w:val="28"/>
        </w:rPr>
        <w:t>ла бы, как ими воспользоваться. Их умы недостаточно чисты</w:t>
      </w:r>
      <w:r w:rsidRPr="0054691D">
        <w:rPr>
          <w:rFonts w:ascii="Times New Roman" w:hAnsi="Times New Roman" w:cs="Times New Roman"/>
          <w:sz w:val="28"/>
          <w:szCs w:val="28"/>
        </w:rPr>
        <w:t xml:space="preserve">, их </w:t>
      </w:r>
      <w:r w:rsidR="00FF696C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54691D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FF696C">
        <w:rPr>
          <w:rFonts w:ascii="Times New Roman" w:hAnsi="Times New Roman" w:cs="Times New Roman"/>
          <w:sz w:val="28"/>
          <w:szCs w:val="28"/>
        </w:rPr>
        <w:t xml:space="preserve">свободны. </w:t>
      </w:r>
      <w:r w:rsidRPr="0054691D">
        <w:rPr>
          <w:rFonts w:ascii="Times New Roman" w:hAnsi="Times New Roman" w:cs="Times New Roman"/>
          <w:sz w:val="28"/>
          <w:szCs w:val="28"/>
        </w:rPr>
        <w:t>Все, что можно сделать – чтобы они были счастливы. А отдача другим – поможет в этом. Никогда не видел мужчину или женщину,</w:t>
      </w:r>
      <w:r w:rsidR="000E6FA9">
        <w:rPr>
          <w:rFonts w:ascii="Times New Roman" w:hAnsi="Times New Roman" w:cs="Times New Roman"/>
          <w:sz w:val="28"/>
          <w:szCs w:val="28"/>
        </w:rPr>
        <w:t xml:space="preserve"> кто не был бы счастлив, если им</w:t>
      </w:r>
      <w:r w:rsidRPr="0054691D">
        <w:rPr>
          <w:rFonts w:ascii="Times New Roman" w:hAnsi="Times New Roman" w:cs="Times New Roman"/>
          <w:sz w:val="28"/>
          <w:szCs w:val="28"/>
        </w:rPr>
        <w:t xml:space="preserve"> </w:t>
      </w:r>
      <w:r w:rsidR="000E6FA9">
        <w:rPr>
          <w:rFonts w:ascii="Times New Roman" w:hAnsi="Times New Roman" w:cs="Times New Roman"/>
          <w:sz w:val="28"/>
          <w:szCs w:val="28"/>
        </w:rPr>
        <w:lastRenderedPageBreak/>
        <w:t xml:space="preserve">привита </w:t>
      </w:r>
      <w:r w:rsidRPr="0054691D">
        <w:rPr>
          <w:rFonts w:ascii="Times New Roman" w:hAnsi="Times New Roman" w:cs="Times New Roman"/>
          <w:sz w:val="28"/>
          <w:szCs w:val="28"/>
        </w:rPr>
        <w:t xml:space="preserve">потребность жить </w:t>
      </w:r>
      <w:r w:rsidR="000E6FA9">
        <w:rPr>
          <w:rFonts w:ascii="Times New Roman" w:hAnsi="Times New Roman" w:cs="Times New Roman"/>
          <w:sz w:val="28"/>
          <w:szCs w:val="28"/>
        </w:rPr>
        <w:t>для других или делать что-то</w:t>
      </w:r>
      <w:r w:rsidRPr="0054691D">
        <w:rPr>
          <w:rFonts w:ascii="Times New Roman" w:hAnsi="Times New Roman" w:cs="Times New Roman"/>
          <w:sz w:val="28"/>
          <w:szCs w:val="28"/>
        </w:rPr>
        <w:t xml:space="preserve"> для кого-то</w:t>
      </w:r>
      <w:r w:rsidR="000E6FA9">
        <w:rPr>
          <w:rFonts w:ascii="Times New Roman" w:hAnsi="Times New Roman" w:cs="Times New Roman"/>
          <w:sz w:val="28"/>
          <w:szCs w:val="28"/>
        </w:rPr>
        <w:t>,</w:t>
      </w:r>
      <w:r w:rsidRPr="0054691D">
        <w:rPr>
          <w:rFonts w:ascii="Times New Roman" w:hAnsi="Times New Roman" w:cs="Times New Roman"/>
          <w:sz w:val="28"/>
          <w:szCs w:val="28"/>
        </w:rPr>
        <w:t xml:space="preserve"> кроме себя самих. Это факт. Эгоисты никогда не бывают счастливы.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Он потер свои руки, будто бы видел решение всех проблем мира очень отчетливо, и я сказал ему: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Ну, что ж, Вы вытащили человека из болота и «спасли», как Вы говорите, а затем что? Что же потом?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Ну, он спасен, - ответил он. – Затем приходит счастье.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Я знаю. Но должен ли он ходить в церковь иди подчиняться определенным правилам?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Нет, нет, нет! – ответил он ласково. Ничего, только быть добрым к другим. «Чистое и непорочное благочестие пред Богом и Отцем есть то, чтобы призирать сирот и вдов в их скорбях и хранить себя неоскверненным от мира», - процитировал он. «Любовь долготерпит, милосердствует, любовь не завидует, не превозносится, не гордится, не бесчинствует, не ищет своего», понимаете.</w:t>
      </w:r>
    </w:p>
    <w:p w:rsidR="0054691D" w:rsidRPr="0054691D" w:rsidRDefault="000E6FA9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- сказал я довольно бесцельно. Признаю, </w:t>
      </w:r>
      <w:r w:rsidR="0054691D" w:rsidRPr="0054691D">
        <w:rPr>
          <w:rFonts w:ascii="Times New Roman" w:hAnsi="Times New Roman" w:cs="Times New Roman"/>
          <w:sz w:val="28"/>
          <w:szCs w:val="28"/>
        </w:rPr>
        <w:t xml:space="preserve">его сильная вера поколебала меня. (Какая сильная! Какая сильная!)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91D" w:rsidRPr="0054691D">
        <w:rPr>
          <w:rFonts w:ascii="Times New Roman" w:hAnsi="Times New Roman" w:cs="Times New Roman"/>
          <w:sz w:val="28"/>
          <w:szCs w:val="28"/>
        </w:rPr>
        <w:t>А что потом?</w:t>
      </w:r>
    </w:p>
    <w:p w:rsidR="0054691D" w:rsidRPr="0054691D" w:rsidRDefault="000E6FA9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потом все измени</w:t>
      </w:r>
      <w:r w:rsidR="0054691D" w:rsidRPr="0054691D">
        <w:rPr>
          <w:rFonts w:ascii="Times New Roman" w:hAnsi="Times New Roman" w:cs="Times New Roman"/>
          <w:sz w:val="28"/>
          <w:szCs w:val="28"/>
        </w:rPr>
        <w:t xml:space="preserve">тся. Все будет намного лучше. Все несчастья – из-за </w:t>
      </w:r>
      <w:r>
        <w:rPr>
          <w:rFonts w:ascii="Times New Roman" w:hAnsi="Times New Roman" w:cs="Times New Roman"/>
          <w:sz w:val="28"/>
          <w:szCs w:val="28"/>
        </w:rPr>
        <w:t>недостатка сочувствия к другим. Когда мир</w:t>
      </w:r>
      <w:r w:rsidR="0054691D" w:rsidRPr="0054691D">
        <w:rPr>
          <w:rFonts w:ascii="Times New Roman" w:hAnsi="Times New Roman" w:cs="Times New Roman"/>
          <w:sz w:val="28"/>
          <w:szCs w:val="28"/>
        </w:rPr>
        <w:t xml:space="preserve"> таким образом </w:t>
      </w:r>
      <w:r>
        <w:rPr>
          <w:rFonts w:ascii="Times New Roman" w:hAnsi="Times New Roman" w:cs="Times New Roman"/>
          <w:sz w:val="28"/>
          <w:szCs w:val="28"/>
        </w:rPr>
        <w:t>изменит</w:t>
      </w:r>
      <w:r w:rsidR="0054691D" w:rsidRPr="0054691D">
        <w:rPr>
          <w:rFonts w:ascii="Times New Roman" w:hAnsi="Times New Roman" w:cs="Times New Roman"/>
          <w:sz w:val="28"/>
          <w:szCs w:val="28"/>
        </w:rPr>
        <w:t>ся, то мы сможем мирно работать. Знаете, много чего нужно сделать.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Да, подумал я, глядя вниз на мельницы и движущую силу корысти – алчность, похоть,</w:t>
      </w:r>
      <w:r w:rsidR="000E6FA9">
        <w:rPr>
          <w:rFonts w:ascii="Times New Roman" w:hAnsi="Times New Roman" w:cs="Times New Roman"/>
          <w:sz w:val="28"/>
          <w:szCs w:val="28"/>
        </w:rPr>
        <w:t xml:space="preserve"> любовь к удовольствиям, все </w:t>
      </w:r>
      <w:r w:rsidRPr="0054691D">
        <w:rPr>
          <w:rFonts w:ascii="Times New Roman" w:hAnsi="Times New Roman" w:cs="Times New Roman"/>
          <w:sz w:val="28"/>
          <w:szCs w:val="28"/>
        </w:rPr>
        <w:t>нео</w:t>
      </w:r>
      <w:r w:rsidR="000E6FA9">
        <w:rPr>
          <w:rFonts w:ascii="Times New Roman" w:hAnsi="Times New Roman" w:cs="Times New Roman"/>
          <w:sz w:val="28"/>
          <w:szCs w:val="28"/>
        </w:rPr>
        <w:t>существимые и все же движущие людей</w:t>
      </w:r>
      <w:r w:rsidRPr="0054691D">
        <w:rPr>
          <w:rFonts w:ascii="Times New Roman" w:hAnsi="Times New Roman" w:cs="Times New Roman"/>
          <w:sz w:val="28"/>
          <w:szCs w:val="28"/>
        </w:rPr>
        <w:t xml:space="preserve"> мечты.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Я сам не</w:t>
      </w:r>
      <w:r w:rsidR="000E6FA9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Pr="0054691D">
        <w:rPr>
          <w:rFonts w:ascii="Times New Roman" w:hAnsi="Times New Roman" w:cs="Times New Roman"/>
          <w:sz w:val="28"/>
          <w:szCs w:val="28"/>
        </w:rPr>
        <w:t>и не знаю всего, - продолжил он, - и я хотел бы учиться. О, я бы хотел разобраться во всем, но сейчас не могу. Мы не можем прекратить, пока не изменим этого. Может быть, когда-нибудь, - и он мирно посмотрел в сторону.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Кстати, - сказал я, - что случилось с тем человеком, которому Вы отдали резиновые сапоги на Фишерз-айленд?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Его лицо осветилось, как будто это была самая естественная вещь, которую мне надо было знать.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lastRenderedPageBreak/>
        <w:t>- Эй, - воскликнул он довольно и доверительно, словно мы говорили об общем знакомом, - я видел его недавно. И, знаете, он сейчас хороший человек, правда. Не пьет и много работает. И, скажите, п</w:t>
      </w:r>
      <w:r w:rsidR="00564E8D">
        <w:rPr>
          <w:rFonts w:ascii="Times New Roman" w:hAnsi="Times New Roman" w:cs="Times New Roman"/>
          <w:sz w:val="28"/>
          <w:szCs w:val="28"/>
        </w:rPr>
        <w:t>оверите ли Вы, что он сказал</w:t>
      </w:r>
      <w:r w:rsidRPr="0054691D">
        <w:rPr>
          <w:rFonts w:ascii="Times New Roman" w:hAnsi="Times New Roman" w:cs="Times New Roman"/>
          <w:sz w:val="28"/>
          <w:szCs w:val="28"/>
        </w:rPr>
        <w:t>,</w:t>
      </w:r>
      <w:r w:rsidR="00564E8D">
        <w:rPr>
          <w:rFonts w:ascii="Times New Roman" w:hAnsi="Times New Roman" w:cs="Times New Roman"/>
          <w:sz w:val="28"/>
          <w:szCs w:val="28"/>
        </w:rPr>
        <w:t xml:space="preserve"> </w:t>
      </w:r>
      <w:r w:rsidRPr="0054691D">
        <w:rPr>
          <w:rFonts w:ascii="Times New Roman" w:hAnsi="Times New Roman" w:cs="Times New Roman"/>
          <w:sz w:val="28"/>
          <w:szCs w:val="28"/>
        </w:rPr>
        <w:t xml:space="preserve">что </w:t>
      </w:r>
      <w:r w:rsidR="00564E8D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4691D">
        <w:rPr>
          <w:rFonts w:ascii="Times New Roman" w:hAnsi="Times New Roman" w:cs="Times New Roman"/>
          <w:sz w:val="28"/>
          <w:szCs w:val="28"/>
        </w:rPr>
        <w:t xml:space="preserve">я тому причиной – всего лишь пара тех несчастных резиновых сапог – что Вы </w:t>
      </w:r>
      <w:r w:rsidR="00564E8D">
        <w:rPr>
          <w:rFonts w:ascii="Times New Roman" w:hAnsi="Times New Roman" w:cs="Times New Roman"/>
          <w:sz w:val="28"/>
          <w:szCs w:val="28"/>
        </w:rPr>
        <w:t xml:space="preserve">на это </w:t>
      </w:r>
      <w:r w:rsidRPr="0054691D">
        <w:rPr>
          <w:rFonts w:ascii="Times New Roman" w:hAnsi="Times New Roman" w:cs="Times New Roman"/>
          <w:sz w:val="28"/>
          <w:szCs w:val="28"/>
        </w:rPr>
        <w:t>скажете?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При прощании я пожал ему руку, и, когда мы стояли, глядя друг на друга в вечерних сумерках, я спросил его: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Вы боитесь смерти?</w:t>
      </w:r>
    </w:p>
    <w:p w:rsidR="0054691D" w:rsidRPr="0054691D" w:rsidRDefault="00564E8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нет</w:t>
      </w:r>
      <w:r w:rsidR="0054691D" w:rsidRPr="0054691D">
        <w:rPr>
          <w:rFonts w:ascii="Times New Roman" w:hAnsi="Times New Roman" w:cs="Times New Roman"/>
          <w:sz w:val="28"/>
          <w:szCs w:val="28"/>
        </w:rPr>
        <w:t xml:space="preserve">, брат, нет, - ответил он. – Для меня  в этом нет ничего ужасного. </w:t>
      </w:r>
      <w:r>
        <w:rPr>
          <w:rFonts w:ascii="Times New Roman" w:hAnsi="Times New Roman" w:cs="Times New Roman"/>
          <w:sz w:val="28"/>
          <w:szCs w:val="28"/>
        </w:rPr>
        <w:t xml:space="preserve">Я просто готов к ней. </w:t>
      </w:r>
      <w:r w:rsidR="0054691D" w:rsidRPr="0054691D">
        <w:rPr>
          <w:rFonts w:ascii="Times New Roman" w:hAnsi="Times New Roman" w:cs="Times New Roman"/>
          <w:sz w:val="28"/>
          <w:szCs w:val="28"/>
        </w:rPr>
        <w:t xml:space="preserve">О, просто </w:t>
      </w:r>
      <w:r>
        <w:rPr>
          <w:rFonts w:ascii="Times New Roman" w:hAnsi="Times New Roman" w:cs="Times New Roman"/>
          <w:sz w:val="28"/>
          <w:szCs w:val="28"/>
        </w:rPr>
        <w:t>готов.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Он улыбнулся и снова сердечно пожал мне руку, и, когда я уже собрался уходить, сказал: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 xml:space="preserve">- Если я умру сегодня, то это ничего. </w:t>
      </w:r>
      <w:r w:rsidR="00564E8D">
        <w:rPr>
          <w:rFonts w:ascii="Times New Roman" w:hAnsi="Times New Roman" w:cs="Times New Roman"/>
          <w:sz w:val="28"/>
          <w:szCs w:val="28"/>
        </w:rPr>
        <w:t>Я буду жить, сколько Ему нужно. Я</w:t>
      </w:r>
      <w:r w:rsidRPr="0054691D">
        <w:rPr>
          <w:rFonts w:ascii="Times New Roman" w:hAnsi="Times New Roman" w:cs="Times New Roman"/>
          <w:sz w:val="28"/>
          <w:szCs w:val="28"/>
        </w:rPr>
        <w:t xml:space="preserve"> знаю</w:t>
      </w:r>
      <w:r w:rsidR="00564E8D">
        <w:rPr>
          <w:rFonts w:ascii="Times New Roman" w:hAnsi="Times New Roman" w:cs="Times New Roman"/>
          <w:sz w:val="28"/>
          <w:szCs w:val="28"/>
        </w:rPr>
        <w:t xml:space="preserve"> это</w:t>
      </w:r>
      <w:r w:rsidRPr="0054691D">
        <w:rPr>
          <w:rFonts w:ascii="Times New Roman" w:hAnsi="Times New Roman" w:cs="Times New Roman"/>
          <w:sz w:val="28"/>
          <w:szCs w:val="28"/>
        </w:rPr>
        <w:t>. До свидания.</w:t>
      </w:r>
    </w:p>
    <w:p w:rsidR="0054691D" w:rsidRP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- До свидания, - отозвался я.</w:t>
      </w:r>
    </w:p>
    <w:p w:rsidR="0054691D" w:rsidRDefault="0054691D" w:rsidP="0054691D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D">
        <w:rPr>
          <w:rFonts w:ascii="Times New Roman" w:hAnsi="Times New Roman" w:cs="Times New Roman"/>
          <w:sz w:val="28"/>
          <w:szCs w:val="28"/>
        </w:rPr>
        <w:t>Он</w:t>
      </w:r>
      <w:r w:rsidR="00564E8D">
        <w:rPr>
          <w:rFonts w:ascii="Times New Roman" w:hAnsi="Times New Roman" w:cs="Times New Roman"/>
          <w:sz w:val="28"/>
          <w:szCs w:val="28"/>
        </w:rPr>
        <w:t xml:space="preserve"> застыл у забора</w:t>
      </w:r>
      <w:r w:rsidRPr="0054691D">
        <w:rPr>
          <w:rFonts w:ascii="Times New Roman" w:hAnsi="Times New Roman" w:cs="Times New Roman"/>
          <w:sz w:val="28"/>
          <w:szCs w:val="28"/>
        </w:rPr>
        <w:t>, глядя на город внизу. Когда я поворачивал за угол, я увидел, что он пробуждается от раздумий и вразвалочку заходит в дом.</w:t>
      </w:r>
    </w:p>
    <w:p w:rsidR="00FF696C" w:rsidRPr="0054691D" w:rsidRDefault="00FF696C" w:rsidP="00546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13" w:rsidRPr="006E2FA5" w:rsidRDefault="00492B13" w:rsidP="0054691D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6E2FA5" w:rsidRPr="006E2FA5" w:rsidRDefault="006E2FA5" w:rsidP="0054691D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FD08DD" w:rsidRPr="006E2FA5" w:rsidRDefault="00FD08DD" w:rsidP="0054691D">
      <w:pPr>
        <w:jc w:val="both"/>
        <w:rPr>
          <w:rFonts w:ascii="Times New Roman" w:hAnsi="Times New Roman" w:cs="Times New Roman"/>
          <w:sz w:val="24"/>
        </w:rPr>
      </w:pPr>
    </w:p>
    <w:sectPr w:rsidR="00FD08DD" w:rsidRPr="006E2FA5" w:rsidSect="0028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30"/>
    <w:rsid w:val="000E6FA9"/>
    <w:rsid w:val="00283630"/>
    <w:rsid w:val="004273D7"/>
    <w:rsid w:val="00492B13"/>
    <w:rsid w:val="0054691D"/>
    <w:rsid w:val="00564E8D"/>
    <w:rsid w:val="006E2FA5"/>
    <w:rsid w:val="00AF3C71"/>
    <w:rsid w:val="00EB6E1C"/>
    <w:rsid w:val="00FD08DD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2014-05-08T13:39:00Z</dcterms:created>
  <dcterms:modified xsi:type="dcterms:W3CDTF">2014-05-08T15:15:00Z</dcterms:modified>
</cp:coreProperties>
</file>