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2BB" w:rsidRDefault="002812BB">
      <w:pPr>
        <w:rPr>
          <w:color w:val="000000"/>
          <w:sz w:val="21"/>
          <w:szCs w:val="21"/>
          <w:shd w:val="clear" w:color="auto" w:fill="F6F6F6"/>
        </w:rPr>
      </w:pPr>
      <w:r>
        <w:t xml:space="preserve">История заказа: придумать стихи о воде, о её качестве, и целебных свойствах. Указать систему очистки </w:t>
      </w:r>
      <w:r>
        <w:rPr>
          <w:rFonts w:ascii="Open Sans" w:hAnsi="Open Sans"/>
          <w:color w:val="000000"/>
          <w:sz w:val="21"/>
          <w:szCs w:val="21"/>
          <w:shd w:val="clear" w:color="auto" w:fill="F6F6F6"/>
        </w:rPr>
        <w:t>AQUADOC® СИСТЕМА ПОДГОТОВКИ ПИТЬЕВОЙ ВОДЫ НАИВЫСШЕГО СТАНДАРТА КАЧЕСТВА</w:t>
      </w:r>
    </w:p>
    <w:p w:rsidR="002812BB" w:rsidRPr="002812BB" w:rsidRDefault="002812BB">
      <w:r>
        <w:t>Работа:</w:t>
      </w:r>
    </w:p>
    <w:p w:rsidR="002812BB" w:rsidRDefault="002812BB">
      <w:pPr>
        <w:rPr>
          <w:lang w:val="uk-UA"/>
        </w:rPr>
      </w:pPr>
    </w:p>
    <w:p w:rsidR="003F16B4" w:rsidRDefault="003F16B4">
      <w:r>
        <w:t>Вода – основа жизни всему</w:t>
      </w:r>
    </w:p>
    <w:p w:rsidR="003F16B4" w:rsidRDefault="00A44573">
      <w:r>
        <w:t>Омега и альфа, а</w:t>
      </w:r>
      <w:r w:rsidR="003F16B4">
        <w:t xml:space="preserve"> посему</w:t>
      </w:r>
    </w:p>
    <w:p w:rsidR="00A44573" w:rsidRDefault="00A44573">
      <w:r>
        <w:t>Должны мы все беречь каждый миг</w:t>
      </w:r>
    </w:p>
    <w:p w:rsidR="00A44573" w:rsidRDefault="00A44573">
      <w:r>
        <w:t>Этот бесценный, живой родник</w:t>
      </w:r>
    </w:p>
    <w:p w:rsidR="000C32A1" w:rsidRDefault="008F54BE">
      <w:r>
        <w:t>Познай воды идеальной секрет</w:t>
      </w:r>
    </w:p>
    <w:p w:rsidR="008F54BE" w:rsidRDefault="008F54BE">
      <w:r>
        <w:t>Ведь, ты настоящий гурман, и эстет</w:t>
      </w:r>
    </w:p>
    <w:p w:rsidR="008F54BE" w:rsidRDefault="008F54BE">
      <w:r>
        <w:t>Почувствуй вкус, ощути чистоту</w:t>
      </w:r>
    </w:p>
    <w:p w:rsidR="008F54BE" w:rsidRDefault="008F54BE">
      <w:r>
        <w:t>Ею заполни свою пустоту</w:t>
      </w:r>
    </w:p>
    <w:p w:rsidR="008F54BE" w:rsidRDefault="008F54BE">
      <w:r>
        <w:t>Коды взломай, расшифруй её суть</w:t>
      </w:r>
    </w:p>
    <w:p w:rsidR="008F54BE" w:rsidRDefault="008F54BE">
      <w:r>
        <w:t>Из тёплой ладони попробуй глотнуть</w:t>
      </w:r>
    </w:p>
    <w:p w:rsidR="008F54BE" w:rsidRDefault="008F54BE">
      <w:r>
        <w:t>Узнаешь, как все твои клетки бодрят</w:t>
      </w:r>
    </w:p>
    <w:p w:rsidR="008F54BE" w:rsidRDefault="008F54BE">
      <w:r>
        <w:t>Структура её, оптимальный заряд</w:t>
      </w:r>
    </w:p>
    <w:p w:rsidR="00A44573" w:rsidRDefault="00A44573">
      <w:r>
        <w:t>Эта вода самой высшей пробы</w:t>
      </w:r>
    </w:p>
    <w:p w:rsidR="00A44573" w:rsidRDefault="00A44573">
      <w:r>
        <w:t>Её не оценят, лишь, гидрофобы</w:t>
      </w:r>
    </w:p>
    <w:p w:rsidR="00A44573" w:rsidRDefault="00A44573">
      <w:r>
        <w:t>Наша вода – это высший стандарт</w:t>
      </w:r>
    </w:p>
    <w:p w:rsidR="00A44573" w:rsidRDefault="00A44573">
      <w:r>
        <w:t>Не страшен с ней и инфаркт миокард</w:t>
      </w:r>
    </w:p>
    <w:p w:rsidR="00A44573" w:rsidRDefault="00A44573">
      <w:r>
        <w:t>Имеет антиоксидантный эффект</w:t>
      </w:r>
    </w:p>
    <w:p w:rsidR="00A44573" w:rsidRDefault="00A44573">
      <w:r>
        <w:t>Но это не главный её аспект</w:t>
      </w:r>
    </w:p>
    <w:p w:rsidR="00A44573" w:rsidRDefault="00A44573">
      <w:r>
        <w:t>Нейтрализует оксидативный с</w:t>
      </w:r>
      <w:r w:rsidR="000D7CA8">
        <w:t>т</w:t>
      </w:r>
      <w:r>
        <w:t>ресс</w:t>
      </w:r>
    </w:p>
    <w:p w:rsidR="00A44573" w:rsidRDefault="00A44573">
      <w:r>
        <w:t>Нормализует кожу, и вес</w:t>
      </w:r>
    </w:p>
    <w:p w:rsidR="008F54BE" w:rsidRDefault="008F54BE">
      <w:r>
        <w:t>Природная щёлочность – это не блажь</w:t>
      </w:r>
    </w:p>
    <w:p w:rsidR="008F54BE" w:rsidRDefault="008F54BE">
      <w:r>
        <w:t xml:space="preserve">У этой воды идеальный </w:t>
      </w:r>
      <w:r>
        <w:rPr>
          <w:lang w:val="en-US"/>
        </w:rPr>
        <w:t>pH</w:t>
      </w:r>
    </w:p>
    <w:p w:rsidR="000D7CA8" w:rsidRDefault="000D7CA8">
      <w:r>
        <w:t>Вечную молодость дарит она</w:t>
      </w:r>
    </w:p>
    <w:p w:rsidR="000D7CA8" w:rsidRPr="000D7CA8" w:rsidRDefault="000D7CA8">
      <w:r>
        <w:t>Тому, кто выпьет её до дна</w:t>
      </w:r>
    </w:p>
    <w:p w:rsidR="008F54BE" w:rsidRDefault="008F54BE">
      <w:r>
        <w:lastRenderedPageBreak/>
        <w:t>А чтобы любая вода была впрок</w:t>
      </w:r>
    </w:p>
    <w:p w:rsidR="008F54BE" w:rsidRDefault="008F54BE">
      <w:r>
        <w:t xml:space="preserve">Система очистки есть </w:t>
      </w:r>
      <w:r>
        <w:rPr>
          <w:lang w:val="en-US"/>
        </w:rPr>
        <w:t>AQADOC</w:t>
      </w:r>
    </w:p>
    <w:p w:rsidR="008F54BE" w:rsidRDefault="008F54BE">
      <w:r>
        <w:t>С любым работает водопроводом</w:t>
      </w:r>
    </w:p>
    <w:p w:rsidR="008F54BE" w:rsidRDefault="008F54BE">
      <w:r>
        <w:t>Обогащая его водородом</w:t>
      </w:r>
    </w:p>
    <w:p w:rsidR="000D7CA8" w:rsidRDefault="000D7CA8">
      <w:r>
        <w:t>Эта система у всех на устах</w:t>
      </w:r>
    </w:p>
    <w:p w:rsidR="000D7CA8" w:rsidRDefault="000D7CA8">
      <w:r>
        <w:t>Её используют в разных местах</w:t>
      </w:r>
    </w:p>
    <w:p w:rsidR="000D7CA8" w:rsidRDefault="000D7CA8">
      <w:r>
        <w:t>Вода станет чище с ней во сто крат</w:t>
      </w:r>
    </w:p>
    <w:p w:rsidR="000D7CA8" w:rsidRDefault="000D7CA8">
      <w:r>
        <w:t>Почти как слеза, как дистиллят</w:t>
      </w:r>
    </w:p>
    <w:p w:rsidR="00A44573" w:rsidRDefault="00A44573">
      <w:r>
        <w:t>Мы не ищем сенсаций столетия</w:t>
      </w:r>
    </w:p>
    <w:p w:rsidR="00A44573" w:rsidRDefault="00A44573">
      <w:r>
        <w:t>А, лишь, открываем секрет долголетия</w:t>
      </w:r>
    </w:p>
    <w:p w:rsidR="00A44573" w:rsidRDefault="00A44573">
      <w:r>
        <w:t>Пусть знает самый последний невера</w:t>
      </w:r>
    </w:p>
    <w:p w:rsidR="00A44573" w:rsidRDefault="00A44573">
      <w:r>
        <w:t>Что скоро настанет новая эра</w:t>
      </w:r>
    </w:p>
    <w:p w:rsidR="00A44573" w:rsidRDefault="00A44573">
      <w:r>
        <w:t>Биодинамической, чистой воды</w:t>
      </w:r>
    </w:p>
    <w:p w:rsidR="00A44573" w:rsidRPr="008F54BE" w:rsidRDefault="00A44573">
      <w:r>
        <w:t>Её приближают и наши труды.</w:t>
      </w:r>
    </w:p>
    <w:p w:rsidR="008F54BE" w:rsidRPr="008F54BE" w:rsidRDefault="008F54BE"/>
    <w:sectPr w:rsidR="008F54BE" w:rsidRPr="008F54BE" w:rsidSect="000C3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4BE"/>
    <w:rsid w:val="000C32A1"/>
    <w:rsid w:val="000D7CA8"/>
    <w:rsid w:val="002812BB"/>
    <w:rsid w:val="002A2CD0"/>
    <w:rsid w:val="003F16B4"/>
    <w:rsid w:val="00626995"/>
    <w:rsid w:val="00674218"/>
    <w:rsid w:val="006C4EF4"/>
    <w:rsid w:val="008F54BE"/>
    <w:rsid w:val="00A15B22"/>
    <w:rsid w:val="00A44573"/>
    <w:rsid w:val="00DB0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пух</dc:creator>
  <cp:keywords/>
  <dc:description/>
  <cp:lastModifiedBy>пух</cp:lastModifiedBy>
  <cp:revision>5</cp:revision>
  <dcterms:created xsi:type="dcterms:W3CDTF">2018-03-07T19:40:00Z</dcterms:created>
  <dcterms:modified xsi:type="dcterms:W3CDTF">2018-03-17T13:16:00Z</dcterms:modified>
</cp:coreProperties>
</file>